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1A4BC7" w:themeColor="accent4" w:themeShade="BF"/>
              </w:rPr>
              <w:t xml:space="preserve">1. </w:t>
            </w:r>
            <w:r w:rsidR="007F2F55" w:rsidRPr="009B459C">
              <w:rPr>
                <w:rFonts w:ascii="Calibri" w:hAnsi="Calibri" w:cs="Calibri"/>
                <w:b/>
                <w:bCs/>
                <w:color w:val="1A4BC7"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9C69D70" w:rsidR="0032574B" w:rsidRPr="004A68D2" w:rsidRDefault="0026773F" w:rsidP="004A68D2">
            <w:pPr>
              <w:ind w:right="-284"/>
              <w:jc w:val="center"/>
              <w:rPr>
                <w:rFonts w:ascii="Calibri" w:hAnsi="Calibri" w:cs="Calibri"/>
                <w:b/>
                <w:bCs/>
                <w:color w:val="CC66FF"/>
              </w:rPr>
            </w:pPr>
            <w:r>
              <w:rPr>
                <w:rFonts w:ascii="Calibri" w:eastAsia="Calibri" w:hAnsi="Calibri" w:cs="Times New Roman"/>
                <w:b/>
                <w:bCs/>
                <w:color w:val="CC00FF"/>
                <w:kern w:val="0"/>
                <w14:ligatures w14:val="none"/>
              </w:rPr>
              <w:t xml:space="preserve"> </w:t>
            </w:r>
            <w:r w:rsidR="002364CB">
              <w:rPr>
                <w:rFonts w:ascii="Calibri" w:eastAsia="Calibri" w:hAnsi="Calibri" w:cs="Times New Roman"/>
                <w:b/>
                <w:bCs/>
                <w:color w:val="CC00FF"/>
                <w:kern w:val="0"/>
                <w14:ligatures w14:val="none"/>
              </w:rPr>
              <w:t xml:space="preserve">S A N A T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63E0E87D" w:rsidR="0032574B" w:rsidRPr="00324BFB" w:rsidRDefault="0026773F" w:rsidP="00BD2CDC">
            <w:pPr>
              <w:ind w:right="-284"/>
              <w:jc w:val="center"/>
              <w:rPr>
                <w:rFonts w:ascii="Calibri" w:hAnsi="Calibri" w:cs="Calibri"/>
                <w:b/>
                <w:bCs/>
                <w:color w:val="009900"/>
              </w:rPr>
            </w:pPr>
            <w:r>
              <w:rPr>
                <w:rFonts w:ascii="Calibri" w:hAnsi="Calibri" w:cs="Calibri"/>
                <w:b/>
                <w:bCs/>
                <w:color w:val="008000"/>
              </w:rPr>
              <w:t>GÖKKUŞAĞI EVİ</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4AD2DC1C" w:rsidR="0032574B" w:rsidRPr="00874204" w:rsidRDefault="00412273" w:rsidP="0032574B">
            <w:pPr>
              <w:ind w:right="-284"/>
              <w:jc w:val="center"/>
              <w:rPr>
                <w:rFonts w:ascii="Calibri" w:hAnsi="Calibri" w:cs="Calibri"/>
                <w:color w:val="CC0066"/>
              </w:rPr>
            </w:pPr>
            <w:r>
              <w:rPr>
                <w:b/>
                <w:bCs/>
                <w:color w:val="CC0066"/>
              </w:rPr>
              <w:t>03/07-II</w:t>
            </w:r>
            <w:r w:rsidR="00DF7DD9">
              <w:rPr>
                <w:b/>
                <w:bCs/>
                <w:color w:val="CC0066"/>
              </w:rPr>
              <w:t>-</w:t>
            </w:r>
            <w:r w:rsidR="00364C9E" w:rsidRPr="00874204">
              <w:rPr>
                <w:b/>
                <w:bCs/>
                <w:color w:val="CC0066"/>
              </w:rPr>
              <w:t>202</w:t>
            </w:r>
            <w:r w:rsidR="00EF16CC">
              <w:rPr>
                <w:b/>
                <w:bCs/>
                <w:color w:val="CC0066"/>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1A4BC7"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1EA6148B" w14:textId="77777777" w:rsidR="00E12FF2" w:rsidRPr="00E12FF2" w:rsidRDefault="00E12FF2" w:rsidP="00E12FF2">
            <w:pPr>
              <w:rPr>
                <w:rFonts w:ascii="Calibri" w:eastAsia="Times New Roman" w:hAnsi="Calibri" w:cs="Calibri"/>
                <w:bCs/>
                <w:color w:val="000000"/>
                <w:kern w:val="0"/>
                <w:sz w:val="20"/>
                <w:szCs w:val="20"/>
                <w:lang w:eastAsia="tr-TR"/>
                <w14:ligatures w14:val="none"/>
              </w:rPr>
            </w:pPr>
            <w:r w:rsidRPr="00E12FF2">
              <w:rPr>
                <w:rFonts w:ascii="Calibri" w:eastAsia="Times New Roman" w:hAnsi="Calibri" w:cs="Calibri"/>
                <w:bCs/>
                <w:color w:val="000000"/>
                <w:kern w:val="0"/>
                <w:sz w:val="20"/>
                <w:szCs w:val="20"/>
                <w:lang w:eastAsia="tr-TR"/>
                <w14:ligatures w14:val="none"/>
              </w:rPr>
              <w:t xml:space="preserve">T.6.3.2. Metni türün özelliklerine uygun biçimde okur.                                                        </w:t>
            </w:r>
          </w:p>
          <w:p w14:paraId="646EDC14" w14:textId="77777777" w:rsidR="00E12FF2" w:rsidRPr="00E12FF2" w:rsidRDefault="00E12FF2" w:rsidP="00E12FF2">
            <w:pPr>
              <w:rPr>
                <w:rFonts w:ascii="Calibri" w:eastAsia="Times New Roman" w:hAnsi="Calibri" w:cs="Calibri"/>
                <w:bCs/>
                <w:color w:val="000000"/>
                <w:kern w:val="0"/>
                <w:sz w:val="20"/>
                <w:szCs w:val="20"/>
                <w:lang w:eastAsia="tr-TR"/>
                <w14:ligatures w14:val="none"/>
              </w:rPr>
            </w:pPr>
            <w:r w:rsidRPr="00E12FF2">
              <w:rPr>
                <w:rFonts w:ascii="Calibri" w:eastAsia="Times New Roman" w:hAnsi="Calibri" w:cs="Calibri"/>
                <w:bCs/>
                <w:color w:val="000000"/>
                <w:kern w:val="0"/>
                <w:sz w:val="20"/>
                <w:szCs w:val="20"/>
                <w:lang w:eastAsia="tr-TR"/>
                <w14:ligatures w14:val="none"/>
              </w:rPr>
              <w:t xml:space="preserve">T.6.3.4. Okuma stratejilerini kullanır. </w:t>
            </w:r>
          </w:p>
          <w:p w14:paraId="0BFDE554" w14:textId="77777777" w:rsidR="00E12FF2" w:rsidRPr="00E12FF2" w:rsidRDefault="00E12FF2" w:rsidP="00E12FF2">
            <w:pPr>
              <w:rPr>
                <w:rFonts w:ascii="Calibri" w:eastAsia="Times New Roman" w:hAnsi="Calibri" w:cs="Calibri"/>
                <w:bCs/>
                <w:color w:val="000000"/>
                <w:kern w:val="0"/>
                <w:sz w:val="20"/>
                <w:szCs w:val="20"/>
                <w:lang w:eastAsia="tr-TR"/>
                <w14:ligatures w14:val="none"/>
              </w:rPr>
            </w:pPr>
            <w:r w:rsidRPr="00E12FF2">
              <w:rPr>
                <w:rFonts w:ascii="Calibri" w:eastAsia="Times New Roman" w:hAnsi="Calibri" w:cs="Calibri"/>
                <w:bCs/>
                <w:color w:val="000000"/>
                <w:kern w:val="0"/>
                <w:sz w:val="20"/>
                <w:szCs w:val="20"/>
                <w:lang w:eastAsia="tr-TR"/>
                <w14:ligatures w14:val="none"/>
              </w:rPr>
              <w:t>T.6.3.5. Bağlamdan yararlanarak bilmediği kelime ve kelime gruplarının anlamını tahmin eder.</w:t>
            </w:r>
          </w:p>
          <w:p w14:paraId="265376DF" w14:textId="77777777" w:rsidR="00E12FF2" w:rsidRPr="00E12FF2" w:rsidRDefault="00E12FF2" w:rsidP="00E12FF2">
            <w:pPr>
              <w:rPr>
                <w:rFonts w:ascii="Calibri" w:eastAsia="Times New Roman" w:hAnsi="Calibri" w:cs="Calibri"/>
                <w:bCs/>
                <w:color w:val="000000"/>
                <w:kern w:val="0"/>
                <w:sz w:val="20"/>
                <w:szCs w:val="20"/>
                <w:lang w:eastAsia="tr-TR"/>
                <w14:ligatures w14:val="none"/>
              </w:rPr>
            </w:pPr>
            <w:r w:rsidRPr="00E12FF2">
              <w:rPr>
                <w:rFonts w:ascii="Calibri" w:eastAsia="Times New Roman" w:hAnsi="Calibri" w:cs="Calibri"/>
                <w:bCs/>
                <w:color w:val="000000"/>
                <w:kern w:val="0"/>
                <w:sz w:val="20"/>
                <w:szCs w:val="20"/>
                <w:lang w:eastAsia="tr-TR"/>
                <w14:ligatures w14:val="none"/>
              </w:rPr>
              <w:t xml:space="preserve"> T.6.3.7. Çekim eklerinin işlevlerini ayırt eder. </w:t>
            </w:r>
          </w:p>
          <w:p w14:paraId="6B041B0E" w14:textId="77777777" w:rsidR="00E12FF2" w:rsidRPr="00E12FF2" w:rsidRDefault="00E12FF2" w:rsidP="00E12FF2">
            <w:pPr>
              <w:rPr>
                <w:rFonts w:ascii="Calibri" w:eastAsia="Times New Roman" w:hAnsi="Calibri" w:cs="Calibri"/>
                <w:bCs/>
                <w:color w:val="000000"/>
                <w:kern w:val="0"/>
                <w:sz w:val="20"/>
                <w:szCs w:val="20"/>
                <w:lang w:eastAsia="tr-TR"/>
                <w14:ligatures w14:val="none"/>
              </w:rPr>
            </w:pPr>
            <w:r w:rsidRPr="00E12FF2">
              <w:rPr>
                <w:rFonts w:ascii="Calibri" w:eastAsia="Times New Roman" w:hAnsi="Calibri" w:cs="Calibri"/>
                <w:bCs/>
                <w:color w:val="000000"/>
                <w:kern w:val="0"/>
                <w:sz w:val="20"/>
                <w:szCs w:val="20"/>
                <w:lang w:eastAsia="tr-TR"/>
                <w14:ligatures w14:val="none"/>
              </w:rPr>
              <w:t xml:space="preserve">T.6.3.11. Basit, türemiş ve birleşik kelimeleri ayırt eder.                                                 </w:t>
            </w:r>
          </w:p>
          <w:p w14:paraId="178EE452" w14:textId="77777777" w:rsidR="00E12FF2" w:rsidRPr="00E12FF2" w:rsidRDefault="00E12FF2" w:rsidP="00E12FF2">
            <w:pPr>
              <w:rPr>
                <w:rFonts w:ascii="Calibri" w:eastAsia="Times New Roman" w:hAnsi="Calibri" w:cs="Calibri"/>
                <w:bCs/>
                <w:color w:val="000000"/>
                <w:kern w:val="0"/>
                <w:sz w:val="20"/>
                <w:szCs w:val="20"/>
                <w:lang w:eastAsia="tr-TR"/>
                <w14:ligatures w14:val="none"/>
              </w:rPr>
            </w:pPr>
            <w:r w:rsidRPr="00E12FF2">
              <w:rPr>
                <w:rFonts w:ascii="Calibri" w:eastAsia="Times New Roman" w:hAnsi="Calibri" w:cs="Calibri"/>
                <w:bCs/>
                <w:color w:val="000000"/>
                <w:kern w:val="0"/>
                <w:sz w:val="20"/>
                <w:szCs w:val="20"/>
                <w:lang w:eastAsia="tr-TR"/>
                <w14:ligatures w14:val="none"/>
              </w:rPr>
              <w:t>T.6.3.14. Metindeki söz sanatlarını tespit eder.</w:t>
            </w:r>
          </w:p>
          <w:p w14:paraId="5FD9D78F" w14:textId="76849487" w:rsidR="00E12FF2" w:rsidRPr="00E12FF2" w:rsidRDefault="00E12FF2" w:rsidP="00E12FF2">
            <w:pPr>
              <w:rPr>
                <w:rFonts w:ascii="Calibri" w:eastAsia="Times New Roman" w:hAnsi="Calibri" w:cs="Calibri"/>
                <w:bCs/>
                <w:color w:val="000000"/>
                <w:kern w:val="0"/>
                <w:sz w:val="20"/>
                <w:szCs w:val="20"/>
                <w:lang w:eastAsia="tr-TR"/>
                <w14:ligatures w14:val="none"/>
              </w:rPr>
            </w:pPr>
            <w:r w:rsidRPr="00E12FF2">
              <w:rPr>
                <w:rFonts w:ascii="Calibri" w:eastAsia="Times New Roman" w:hAnsi="Calibri" w:cs="Calibri"/>
                <w:bCs/>
                <w:color w:val="000000"/>
                <w:kern w:val="0"/>
                <w:sz w:val="20"/>
                <w:szCs w:val="20"/>
                <w:lang w:eastAsia="tr-TR"/>
                <w14:ligatures w14:val="none"/>
              </w:rPr>
              <w:t xml:space="preserve">T.6.3.18. Metinle ilgili sorular sorar.                </w:t>
            </w:r>
            <w:r w:rsidR="00C9257A" w:rsidRPr="00E476B6">
              <w:rPr>
                <w:rFonts w:ascii="Calibri" w:eastAsia="Times New Roman" w:hAnsi="Calibri" w:cs="Calibri"/>
                <w:bCs/>
                <w:color w:val="000000"/>
                <w:kern w:val="0"/>
                <w:sz w:val="20"/>
                <w:szCs w:val="20"/>
                <w:lang w:eastAsia="tr-TR"/>
                <w14:ligatures w14:val="none"/>
              </w:rPr>
              <w:t xml:space="preserve">                       </w:t>
            </w:r>
            <w:r w:rsidRPr="00E12FF2">
              <w:rPr>
                <w:rFonts w:ascii="Calibri" w:eastAsia="Times New Roman" w:hAnsi="Calibri" w:cs="Calibri"/>
                <w:bCs/>
                <w:color w:val="000000"/>
                <w:kern w:val="0"/>
                <w:sz w:val="20"/>
                <w:szCs w:val="20"/>
                <w:lang w:eastAsia="tr-TR"/>
                <w14:ligatures w14:val="none"/>
              </w:rPr>
              <w:t xml:space="preserve">  </w:t>
            </w:r>
            <w:r w:rsidR="00C9257A" w:rsidRPr="00E476B6">
              <w:rPr>
                <w:rFonts w:ascii="Calibri" w:eastAsia="Times New Roman" w:hAnsi="Calibri" w:cs="Calibri"/>
                <w:kern w:val="0"/>
                <w:sz w:val="20"/>
                <w:szCs w:val="20"/>
                <w:lang w:eastAsia="tr-TR"/>
                <w14:ligatures w14:val="none"/>
              </w:rPr>
              <w:t>T.6.4.4. Yazma stratejilerini uygular</w:t>
            </w:r>
            <w:r w:rsidRPr="00E12FF2">
              <w:rPr>
                <w:rFonts w:ascii="Calibri" w:eastAsia="Times New Roman" w:hAnsi="Calibri" w:cs="Calibri"/>
                <w:bCs/>
                <w:color w:val="000000"/>
                <w:kern w:val="0"/>
                <w:sz w:val="20"/>
                <w:szCs w:val="20"/>
                <w:lang w:eastAsia="tr-TR"/>
                <w14:ligatures w14:val="none"/>
              </w:rPr>
              <w:t xml:space="preserve">           </w:t>
            </w:r>
          </w:p>
          <w:p w14:paraId="29015A80" w14:textId="3355F0FB" w:rsidR="00C661D9" w:rsidRPr="00941E53" w:rsidRDefault="00E12FF2" w:rsidP="00E12FF2">
            <w:pPr>
              <w:shd w:val="clear" w:color="auto" w:fill="FFFFFF"/>
              <w:rPr>
                <w:rFonts w:ascii="Times New Roman" w:eastAsia="Times New Roman" w:hAnsi="Times New Roman" w:cs="Times New Roman"/>
                <w:kern w:val="0"/>
                <w:sz w:val="18"/>
                <w:szCs w:val="14"/>
                <w:lang w:eastAsia="tr-TR"/>
                <w14:ligatures w14:val="none"/>
              </w:rPr>
            </w:pPr>
            <w:r w:rsidRPr="00E476B6">
              <w:rPr>
                <w:rFonts w:ascii="Calibri" w:eastAsia="Times New Roman" w:hAnsi="Calibri" w:cs="Calibri"/>
                <w:bCs/>
                <w:color w:val="000000"/>
                <w:kern w:val="0"/>
                <w:sz w:val="20"/>
                <w:szCs w:val="20"/>
                <w:lang w:eastAsia="tr-TR"/>
                <w14:ligatures w14:val="none"/>
              </w:rPr>
              <w:t>T.6.3.29. Okudukları ile ilgili çıkarımlarda bulunur</w:t>
            </w:r>
            <w:r w:rsidR="00012EF1" w:rsidRPr="00E476B6">
              <w:rPr>
                <w:rFonts w:ascii="Calibri" w:eastAsia="Times New Roman" w:hAnsi="Calibri" w:cs="Calibri"/>
                <w:bCs/>
                <w:kern w:val="0"/>
                <w:sz w:val="20"/>
                <w:szCs w:val="20"/>
                <w:lang w:eastAsia="tr-TR"/>
                <w14:ligatures w14:val="none"/>
              </w:rPr>
              <w:t>.</w:t>
            </w:r>
            <w:r w:rsidR="00941E53" w:rsidRPr="00E476B6">
              <w:rPr>
                <w:rFonts w:ascii="Calibri" w:eastAsia="Times New Roman" w:hAnsi="Calibri" w:cs="Calibri"/>
                <w:bCs/>
                <w:kern w:val="0"/>
                <w:sz w:val="20"/>
                <w:szCs w:val="20"/>
                <w:lang w:eastAsia="tr-TR"/>
                <w14:ligatures w14:val="none"/>
              </w:rPr>
              <w:t xml:space="preserve">               </w:t>
            </w:r>
            <w:r w:rsidR="00941E53" w:rsidRPr="00E476B6">
              <w:rPr>
                <w:rFonts w:ascii="Calibri" w:eastAsia="Times New Roman" w:hAnsi="Calibri" w:cs="Calibri"/>
                <w:kern w:val="0"/>
                <w:sz w:val="20"/>
                <w:szCs w:val="20"/>
                <w:lang w:eastAsia="tr-TR"/>
                <w14:ligatures w14:val="none"/>
              </w:rPr>
              <w:t>T.6.4.4. Yazma stratejilerini uygular.</w:t>
            </w:r>
            <w:r w:rsidR="00941E53" w:rsidRPr="00941E53">
              <w:rPr>
                <w:rFonts w:ascii="Times New Roman" w:eastAsia="Times New Roman" w:hAnsi="Times New Roman" w:cs="Times New Roman"/>
                <w:kern w:val="0"/>
                <w:sz w:val="18"/>
                <w:szCs w:val="14"/>
                <w:lang w:eastAsia="tr-TR"/>
                <w14:ligatures w14:val="none"/>
              </w:rPr>
              <w:t xml:space="preserve">                                               </w:t>
            </w:r>
          </w:p>
        </w:tc>
      </w:tr>
      <w:tr w:rsidR="008E4472" w14:paraId="35D8B133" w14:textId="77777777" w:rsidTr="007B756F">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8D9DC" w:themeFill="background2"/>
            <w:vAlign w:val="center"/>
          </w:tcPr>
          <w:p w14:paraId="14E6B9A3" w14:textId="77777777" w:rsidR="007B756F" w:rsidRPr="007B756F" w:rsidRDefault="007B756F" w:rsidP="007B756F">
            <w:pPr>
              <w:jc w:val="center"/>
              <w:rPr>
                <w:rFonts w:ascii="Calibri" w:hAnsi="Calibri" w:cs="Calibri"/>
                <w:b/>
                <w:bCs/>
                <w:sz w:val="20"/>
                <w:szCs w:val="20"/>
                <w:lang w:eastAsia="tr-TR"/>
              </w:rPr>
            </w:pPr>
            <w:r w:rsidRPr="007B756F">
              <w:rPr>
                <w:rFonts w:ascii="Calibri" w:hAnsi="Calibri" w:cs="Calibri"/>
                <w:b/>
                <w:bCs/>
                <w:sz w:val="20"/>
                <w:szCs w:val="20"/>
                <w:lang w:eastAsia="tr-TR"/>
              </w:rPr>
              <w:t>Soru-cevap,  Empati kurarak dinleme,  Not alarak dinleme,</w:t>
            </w:r>
          </w:p>
          <w:p w14:paraId="4968001A" w14:textId="726C6BB7" w:rsidR="008E4472" w:rsidRPr="007B756F" w:rsidRDefault="007B756F" w:rsidP="007B756F">
            <w:pPr>
              <w:jc w:val="center"/>
              <w:rPr>
                <w:rFonts w:ascii="Calibri" w:hAnsi="Calibri" w:cs="Calibri"/>
                <w:sz w:val="20"/>
                <w:szCs w:val="20"/>
                <w:lang w:eastAsia="tr-TR"/>
              </w:rPr>
            </w:pPr>
            <w:r w:rsidRPr="00224A1C">
              <w:rPr>
                <w:rFonts w:ascii="Calibri" w:hAnsi="Calibri" w:cs="Calibri"/>
                <w:b/>
                <w:bCs/>
                <w:sz w:val="20"/>
                <w:szCs w:val="20"/>
                <w:lang w:eastAsia="tr-TR"/>
              </w:rPr>
              <w:t>Tahmin etme</w:t>
            </w:r>
            <w:r w:rsidRPr="007B756F">
              <w:rPr>
                <w:rFonts w:ascii="Calibri" w:hAnsi="Calibri" w:cs="Calibri"/>
                <w:b/>
                <w:bCs/>
                <w:sz w:val="20"/>
                <w:szCs w:val="20"/>
                <w:lang w:eastAsia="tr-TR"/>
              </w:rPr>
              <w:t>, İkna etmek için konuşma</w:t>
            </w:r>
          </w:p>
        </w:tc>
      </w:tr>
      <w:tr w:rsidR="008E4472" w14:paraId="61FA19E7" w14:textId="77777777" w:rsidTr="007E3AF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EBEBEE" w:themeFill="text2" w:themeFillTint="1A"/>
          </w:tcPr>
          <w:p w14:paraId="2B57B03F" w14:textId="2FABE669" w:rsidR="00030892" w:rsidRPr="007B756F" w:rsidRDefault="008E4472" w:rsidP="00C5378C">
            <w:pPr>
              <w:ind w:right="-284"/>
              <w:jc w:val="center"/>
              <w:rPr>
                <w:rFonts w:ascii="Calibri" w:hAnsi="Calibri" w:cs="Calibri"/>
                <w:b/>
                <w:bCs/>
                <w:sz w:val="20"/>
                <w:szCs w:val="20"/>
              </w:rPr>
            </w:pPr>
            <w:r w:rsidRPr="007B756F">
              <w:rPr>
                <w:rFonts w:ascii="Calibri" w:hAnsi="Calibri" w:cs="Calibri"/>
                <w:b/>
                <w:bCs/>
                <w:sz w:val="20"/>
                <w:szCs w:val="20"/>
              </w:rPr>
              <w:t>Ders Kitabı, Eba, Türkçe sözlük, atasözleri ve deyimler sözlüğü,</w:t>
            </w:r>
          </w:p>
          <w:p w14:paraId="4AFCDEBF" w14:textId="07DFAF60" w:rsidR="008E4472" w:rsidRPr="007B756F" w:rsidRDefault="008E4472" w:rsidP="00C5378C">
            <w:pPr>
              <w:ind w:right="-284"/>
              <w:jc w:val="center"/>
              <w:rPr>
                <w:rFonts w:ascii="Calibri" w:hAnsi="Calibri" w:cs="Calibri"/>
                <w:sz w:val="20"/>
                <w:szCs w:val="20"/>
              </w:rPr>
            </w:pPr>
            <w:r w:rsidRPr="007B756F">
              <w:rPr>
                <w:rFonts w:ascii="Calibri" w:hAnsi="Calibri" w:cs="Calibri"/>
                <w:b/>
                <w:bCs/>
                <w:sz w:val="20"/>
                <w:szCs w:val="20"/>
              </w:rPr>
              <w:t xml:space="preserve">gazete kupürleri, dergiler, akıllı tahta </w:t>
            </w:r>
            <w:r w:rsidR="00131D48" w:rsidRPr="007B756F">
              <w:rPr>
                <w:rFonts w:ascii="Calibri" w:hAnsi="Calibri" w:cs="Calibri"/>
                <w:b/>
                <w:bCs/>
                <w:sz w:val="20"/>
                <w:szCs w:val="20"/>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44D6A042" w14:textId="77777777" w:rsidR="000F2086" w:rsidRDefault="00D5690F" w:rsidP="0082051A">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970671">
              <w:rPr>
                <w:rFonts w:ascii="Calibri" w:eastAsia="Calibri" w:hAnsi="Calibri" w:cs="Calibri"/>
                <w:b/>
                <w:bCs/>
                <w:color w:val="CC00FF"/>
                <w:kern w:val="0"/>
                <w:sz w:val="20"/>
                <w:szCs w:val="20"/>
                <w14:ligatures w14:val="none"/>
              </w:rPr>
              <w:t xml:space="preserve">Metne </w:t>
            </w:r>
            <w:r w:rsidR="00AC37FD" w:rsidRPr="00970671">
              <w:rPr>
                <w:rFonts w:ascii="Calibri" w:eastAsia="Calibri" w:hAnsi="Calibri" w:cs="Calibri"/>
                <w:b/>
                <w:bCs/>
                <w:color w:val="CC00FF"/>
                <w:kern w:val="0"/>
                <w:sz w:val="20"/>
                <w:szCs w:val="20"/>
                <w14:ligatures w14:val="none"/>
              </w:rPr>
              <w:t>Hazırlanalım</w:t>
            </w:r>
            <w:r w:rsidR="009D4695" w:rsidRPr="00970671">
              <w:rPr>
                <w:rFonts w:ascii="Calibri" w:eastAsia="Calibri" w:hAnsi="Calibri" w:cs="Calibri"/>
                <w:b/>
                <w:bCs/>
                <w:color w:val="CC00FF"/>
                <w:kern w:val="0"/>
                <w:sz w:val="20"/>
                <w:szCs w:val="20"/>
                <w14:ligatures w14:val="none"/>
              </w:rPr>
              <w:t xml:space="preserve">: </w:t>
            </w:r>
            <w:r w:rsidR="0082051A" w:rsidRPr="00970671">
              <w:rPr>
                <w:rFonts w:ascii="Calibri" w:eastAsia="Calibri" w:hAnsi="Calibri" w:cs="Calibri"/>
                <w:b/>
                <w:bCs/>
                <w:color w:val="CC00FF"/>
                <w:kern w:val="0"/>
                <w:sz w:val="20"/>
                <w:szCs w:val="20"/>
                <w14:ligatures w14:val="none"/>
              </w:rPr>
              <w:t xml:space="preserve"> </w:t>
            </w:r>
            <w:r w:rsidR="00EE67D2" w:rsidRPr="00970671">
              <w:rPr>
                <w:rFonts w:ascii="Calibri" w:eastAsia="Calibri" w:hAnsi="Calibri" w:cs="Calibri"/>
                <w:kern w:val="0"/>
                <w:sz w:val="20"/>
                <w:szCs w:val="20"/>
                <w14:ligatures w14:val="none"/>
              </w:rPr>
              <w:t>Duygularımızı</w:t>
            </w:r>
            <w:r w:rsidR="00E20900" w:rsidRPr="00970671">
              <w:rPr>
                <w:rFonts w:ascii="Calibri" w:eastAsia="Calibri" w:hAnsi="Calibri" w:cs="Calibri"/>
                <w:kern w:val="0"/>
                <w:sz w:val="20"/>
                <w:szCs w:val="20"/>
                <w14:ligatures w14:val="none"/>
              </w:rPr>
              <w:t xml:space="preserve"> ve hayallerimizi hangi yolla anlatmayı tercih edersiniz sorusu cevaplanacak.</w:t>
            </w:r>
            <w:r w:rsidR="00985EF0" w:rsidRPr="00970671">
              <w:rPr>
                <w:rFonts w:ascii="Calibri" w:eastAsia="Calibri" w:hAnsi="Calibri" w:cs="Calibri"/>
                <w:kern w:val="0"/>
                <w:sz w:val="20"/>
                <w:szCs w:val="20"/>
                <w14:ligatures w14:val="none"/>
              </w:rPr>
              <w:t xml:space="preserve"> </w:t>
            </w:r>
          </w:p>
          <w:p w14:paraId="1281F965" w14:textId="59F2709A" w:rsidR="008C116C" w:rsidRPr="00970671" w:rsidRDefault="00732DF3" w:rsidP="0082051A">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970671">
              <w:rPr>
                <w:rFonts w:ascii="Calibri" w:eastAsia="Calibri" w:hAnsi="Calibri" w:cs="Calibri"/>
                <w:kern w:val="0"/>
                <w:sz w:val="20"/>
                <w:szCs w:val="20"/>
                <w14:ligatures w14:val="none"/>
              </w:rPr>
              <w:t>Yönerge izlenerek şifreli sözcük bulunacak</w:t>
            </w:r>
            <w:r w:rsidR="00A3797C" w:rsidRPr="00970671">
              <w:rPr>
                <w:rFonts w:ascii="Calibri" w:eastAsia="Calibri" w:hAnsi="Calibri" w:cs="Calibri"/>
                <w:kern w:val="0"/>
                <w:sz w:val="20"/>
                <w:szCs w:val="20"/>
                <w14:ligatures w14:val="none"/>
              </w:rPr>
              <w:t xml:space="preserve">. Daha sonra sanatla ilgili düşünceler ifade edilecek. </w:t>
            </w:r>
            <w:r w:rsidR="00AB634B" w:rsidRPr="00970671">
              <w:rPr>
                <w:rFonts w:ascii="Calibri" w:eastAsia="Calibri" w:hAnsi="Calibri" w:cs="Calibri"/>
                <w:kern w:val="0"/>
                <w:sz w:val="20"/>
                <w:szCs w:val="20"/>
                <w14:ligatures w14:val="none"/>
              </w:rPr>
              <w:t xml:space="preserve">“ </w:t>
            </w:r>
            <w:r w:rsidR="0025741D" w:rsidRPr="00970671">
              <w:rPr>
                <w:rFonts w:ascii="Calibri" w:eastAsia="Calibri" w:hAnsi="Calibri" w:cs="Calibri"/>
                <w:kern w:val="0"/>
                <w:sz w:val="20"/>
                <w:szCs w:val="20"/>
                <w14:ligatures w14:val="none"/>
              </w:rPr>
              <w:t>İstanbul’da</w:t>
            </w:r>
            <w:r w:rsidR="00AB634B" w:rsidRPr="00970671">
              <w:rPr>
                <w:rFonts w:ascii="Calibri" w:eastAsia="Calibri" w:hAnsi="Calibri" w:cs="Calibri"/>
                <w:kern w:val="0"/>
                <w:sz w:val="20"/>
                <w:szCs w:val="20"/>
                <w14:ligatures w14:val="none"/>
              </w:rPr>
              <w:t xml:space="preserve"> </w:t>
            </w:r>
            <w:r w:rsidR="0025741D" w:rsidRPr="00970671">
              <w:rPr>
                <w:rFonts w:ascii="Calibri" w:eastAsia="Calibri" w:hAnsi="Calibri" w:cs="Calibri"/>
                <w:kern w:val="0"/>
                <w:sz w:val="20"/>
                <w:szCs w:val="20"/>
                <w14:ligatures w14:val="none"/>
              </w:rPr>
              <w:t>Kı</w:t>
            </w:r>
            <w:r w:rsidR="00AB634B" w:rsidRPr="00970671">
              <w:rPr>
                <w:rFonts w:ascii="Calibri" w:eastAsia="Calibri" w:hAnsi="Calibri" w:cs="Calibri"/>
                <w:kern w:val="0"/>
                <w:sz w:val="20"/>
                <w:szCs w:val="20"/>
                <w14:ligatures w14:val="none"/>
              </w:rPr>
              <w:t xml:space="preserve">ş” </w:t>
            </w:r>
            <w:r w:rsidR="0025741D" w:rsidRPr="00970671">
              <w:rPr>
                <w:rFonts w:ascii="Calibri" w:eastAsia="Calibri" w:hAnsi="Calibri" w:cs="Calibri"/>
                <w:kern w:val="0"/>
                <w:sz w:val="20"/>
                <w:szCs w:val="20"/>
                <w14:ligatures w14:val="none"/>
              </w:rPr>
              <w:t>tablosu incelenip duygular ifade edilecek.</w:t>
            </w:r>
          </w:p>
          <w:p w14:paraId="0BE02DB7" w14:textId="77777777" w:rsidR="0025741D" w:rsidRPr="00970671" w:rsidRDefault="00776DDD" w:rsidP="0082051A">
            <w:pPr>
              <w:shd w:val="clear" w:color="auto" w:fill="FFFFFF"/>
              <w:autoSpaceDE w:val="0"/>
              <w:autoSpaceDN w:val="0"/>
              <w:adjustRightInd w:val="0"/>
              <w:spacing w:line="201" w:lineRule="atLeast"/>
              <w:rPr>
                <w:rFonts w:ascii="Calibri" w:hAnsi="Calibri" w:cs="Calibri"/>
                <w:sz w:val="20"/>
                <w:szCs w:val="20"/>
              </w:rPr>
            </w:pPr>
            <w:r w:rsidRPr="00970671">
              <w:rPr>
                <w:rFonts w:ascii="Calibri" w:hAnsi="Calibri" w:cs="Calibri"/>
                <w:b/>
                <w:bCs/>
                <w:color w:val="CC00FF"/>
                <w:sz w:val="20"/>
                <w:szCs w:val="20"/>
              </w:rPr>
              <w:t>Okuyalım</w:t>
            </w:r>
            <w:r w:rsidRPr="00970671">
              <w:rPr>
                <w:rFonts w:ascii="Calibri" w:hAnsi="Calibri" w:cs="Calibri"/>
                <w:b/>
                <w:bCs/>
                <w:color w:val="FF0000"/>
                <w:sz w:val="20"/>
                <w:szCs w:val="20"/>
              </w:rPr>
              <w:t xml:space="preserve">: </w:t>
            </w:r>
            <w:r w:rsidR="00502EC5" w:rsidRPr="00970671">
              <w:rPr>
                <w:rFonts w:ascii="Calibri" w:hAnsi="Calibri" w:cs="Calibri"/>
                <w:sz w:val="20"/>
                <w:szCs w:val="20"/>
              </w:rPr>
              <w:t>“</w:t>
            </w:r>
            <w:r w:rsidR="00DD703F" w:rsidRPr="00970671">
              <w:rPr>
                <w:rFonts w:ascii="Calibri" w:hAnsi="Calibri" w:cs="Calibri"/>
                <w:sz w:val="20"/>
                <w:szCs w:val="20"/>
              </w:rPr>
              <w:t>Gökkuşağı Evi”</w:t>
            </w:r>
            <w:r w:rsidR="001C4A11" w:rsidRPr="00970671">
              <w:rPr>
                <w:rFonts w:ascii="Calibri" w:hAnsi="Calibri" w:cs="Calibri"/>
                <w:sz w:val="20"/>
                <w:szCs w:val="20"/>
              </w:rPr>
              <w:t xml:space="preserve"> adli şiir ezberleyerek okunacak. Bunun için ders öğretmenin yönlendirmelerine dikkat edilecek.</w:t>
            </w:r>
          </w:p>
          <w:p w14:paraId="31DE7B15" w14:textId="77777777" w:rsidR="000F2086" w:rsidRDefault="00246B70" w:rsidP="0082051A">
            <w:pPr>
              <w:shd w:val="clear" w:color="auto" w:fill="FFFFFF"/>
              <w:autoSpaceDE w:val="0"/>
              <w:autoSpaceDN w:val="0"/>
              <w:adjustRightInd w:val="0"/>
              <w:spacing w:line="201" w:lineRule="atLeast"/>
              <w:rPr>
                <w:rFonts w:ascii="Calibri" w:hAnsi="Calibri" w:cs="Calibri"/>
                <w:sz w:val="20"/>
                <w:szCs w:val="20"/>
              </w:rPr>
            </w:pPr>
            <w:r w:rsidRPr="00970671">
              <w:rPr>
                <w:rFonts w:ascii="Calibri" w:hAnsi="Calibri" w:cs="Calibri"/>
                <w:b/>
                <w:bCs/>
                <w:color w:val="CC00FF"/>
                <w:sz w:val="20"/>
                <w:szCs w:val="20"/>
              </w:rPr>
              <w:t xml:space="preserve">Sözcük çalışması </w:t>
            </w:r>
            <w:r w:rsidR="00176883" w:rsidRPr="00970671">
              <w:rPr>
                <w:rFonts w:ascii="Calibri" w:hAnsi="Calibri" w:cs="Calibri"/>
                <w:sz w:val="20"/>
                <w:szCs w:val="20"/>
              </w:rPr>
              <w:t>son hecesi verilen sözcükler</w:t>
            </w:r>
            <w:r w:rsidR="00E1456A" w:rsidRPr="00970671">
              <w:rPr>
                <w:rFonts w:ascii="Calibri" w:hAnsi="Calibri" w:cs="Calibri"/>
                <w:sz w:val="20"/>
                <w:szCs w:val="20"/>
              </w:rPr>
              <w:t>in</w:t>
            </w:r>
            <w:r w:rsidR="00E1456A" w:rsidRPr="00970671">
              <w:rPr>
                <w:rFonts w:ascii="Calibri" w:hAnsi="Calibri" w:cs="Calibri"/>
                <w:b/>
                <w:bCs/>
                <w:sz w:val="20"/>
                <w:szCs w:val="20"/>
              </w:rPr>
              <w:t xml:space="preserve"> </w:t>
            </w:r>
            <w:r w:rsidR="00E1456A" w:rsidRPr="00970671">
              <w:rPr>
                <w:rFonts w:ascii="Calibri" w:hAnsi="Calibri" w:cs="Calibri"/>
                <w:sz w:val="20"/>
                <w:szCs w:val="20"/>
              </w:rPr>
              <w:t xml:space="preserve">anlamları tahmin edilecek ve her sözcük cümle içinde kullanılacak. </w:t>
            </w:r>
          </w:p>
          <w:p w14:paraId="57F8E737" w14:textId="77777777" w:rsidR="00423E3D" w:rsidRDefault="00D11D10" w:rsidP="0082051A">
            <w:pPr>
              <w:shd w:val="clear" w:color="auto" w:fill="FFFFFF"/>
              <w:autoSpaceDE w:val="0"/>
              <w:autoSpaceDN w:val="0"/>
              <w:adjustRightInd w:val="0"/>
              <w:spacing w:line="201" w:lineRule="atLeast"/>
              <w:rPr>
                <w:rFonts w:ascii="Calibri" w:hAnsi="Calibri" w:cs="Calibri"/>
                <w:sz w:val="20"/>
                <w:szCs w:val="20"/>
              </w:rPr>
            </w:pPr>
            <w:r w:rsidRPr="00970671">
              <w:rPr>
                <w:rFonts w:ascii="Calibri" w:hAnsi="Calibri" w:cs="Calibri"/>
                <w:sz w:val="20"/>
                <w:szCs w:val="20"/>
              </w:rPr>
              <w:t>Sözcük havuzunda bulunan kelimeler yapı yönünden ilgili bölümlere yazılacak.</w:t>
            </w:r>
          </w:p>
          <w:p w14:paraId="435FB4D3" w14:textId="644C2373" w:rsidR="005D0C8E" w:rsidRPr="00970671" w:rsidRDefault="00D11D10" w:rsidP="0082051A">
            <w:pPr>
              <w:shd w:val="clear" w:color="auto" w:fill="FFFFFF"/>
              <w:autoSpaceDE w:val="0"/>
              <w:autoSpaceDN w:val="0"/>
              <w:adjustRightInd w:val="0"/>
              <w:spacing w:line="201" w:lineRule="atLeast"/>
              <w:rPr>
                <w:rFonts w:ascii="Calibri" w:hAnsi="Calibri" w:cs="Calibri"/>
                <w:sz w:val="20"/>
                <w:szCs w:val="20"/>
              </w:rPr>
            </w:pPr>
            <w:r w:rsidRPr="00970671">
              <w:rPr>
                <w:rFonts w:ascii="Calibri" w:hAnsi="Calibri" w:cs="Calibri"/>
                <w:sz w:val="20"/>
                <w:szCs w:val="20"/>
              </w:rPr>
              <w:t xml:space="preserve"> </w:t>
            </w:r>
            <w:r w:rsidR="0013222D" w:rsidRPr="00970671">
              <w:rPr>
                <w:rFonts w:ascii="Calibri" w:hAnsi="Calibri" w:cs="Calibri"/>
                <w:sz w:val="20"/>
                <w:szCs w:val="20"/>
              </w:rPr>
              <w:t xml:space="preserve">Farklı yapılarda olan sözcüklerden 2 kıtalık bir şiir yazılacak. </w:t>
            </w:r>
            <w:r w:rsidR="00245562" w:rsidRPr="00970671">
              <w:rPr>
                <w:rFonts w:ascii="Calibri" w:hAnsi="Calibri" w:cs="Calibri"/>
                <w:sz w:val="20"/>
                <w:szCs w:val="20"/>
              </w:rPr>
              <w:t xml:space="preserve">Cümlede </w:t>
            </w:r>
            <w:r w:rsidR="003D261C" w:rsidRPr="00970671">
              <w:rPr>
                <w:rFonts w:ascii="Calibri" w:hAnsi="Calibri" w:cs="Calibri"/>
                <w:sz w:val="20"/>
                <w:szCs w:val="20"/>
              </w:rPr>
              <w:t>işaretli sözcüğün kazandığı anlam belirtilecek. Bu sözcük farkını anlamlara gelecek şekilde cümlede kullanılacak</w:t>
            </w:r>
            <w:r w:rsidR="00311CF3" w:rsidRPr="00970671">
              <w:rPr>
                <w:rFonts w:ascii="Calibri" w:hAnsi="Calibri" w:cs="Calibri"/>
                <w:sz w:val="20"/>
                <w:szCs w:val="20"/>
              </w:rPr>
              <w:t xml:space="preserve">. </w:t>
            </w:r>
          </w:p>
          <w:p w14:paraId="5F39A6A4" w14:textId="77777777" w:rsidR="00EE40FA" w:rsidRDefault="00311CF3" w:rsidP="0082051A">
            <w:pPr>
              <w:shd w:val="clear" w:color="auto" w:fill="FFFFFF"/>
              <w:autoSpaceDE w:val="0"/>
              <w:autoSpaceDN w:val="0"/>
              <w:adjustRightInd w:val="0"/>
              <w:spacing w:line="201" w:lineRule="atLeast"/>
              <w:rPr>
                <w:rFonts w:ascii="Calibri" w:hAnsi="Calibri" w:cs="Calibri"/>
                <w:sz w:val="20"/>
                <w:szCs w:val="20"/>
              </w:rPr>
            </w:pPr>
            <w:r w:rsidRPr="00970671">
              <w:rPr>
                <w:rFonts w:ascii="Calibri" w:hAnsi="Calibri" w:cs="Calibri"/>
                <w:b/>
                <w:bCs/>
                <w:color w:val="CC00FF"/>
                <w:sz w:val="20"/>
                <w:szCs w:val="20"/>
              </w:rPr>
              <w:t>Anlayalım yorumlayalım</w:t>
            </w:r>
            <w:r w:rsidR="00883A15" w:rsidRPr="00970671">
              <w:rPr>
                <w:rFonts w:ascii="Calibri" w:hAnsi="Calibri" w:cs="Calibri"/>
                <w:b/>
                <w:bCs/>
                <w:color w:val="CC00FF"/>
                <w:sz w:val="20"/>
                <w:szCs w:val="20"/>
              </w:rPr>
              <w:t xml:space="preserve">: </w:t>
            </w:r>
            <w:r w:rsidR="00DD5F44" w:rsidRPr="00970671">
              <w:rPr>
                <w:rFonts w:ascii="Calibri" w:hAnsi="Calibri" w:cs="Calibri"/>
                <w:sz w:val="20"/>
                <w:szCs w:val="20"/>
              </w:rPr>
              <w:t xml:space="preserve">Okunan şiiri anlamaya yönelik sorular cevaplanacak. </w:t>
            </w:r>
          </w:p>
          <w:p w14:paraId="3938F7D8" w14:textId="77777777" w:rsidR="00EF4418" w:rsidRDefault="0017378A" w:rsidP="0082051A">
            <w:pPr>
              <w:shd w:val="clear" w:color="auto" w:fill="FFFFFF"/>
              <w:autoSpaceDE w:val="0"/>
              <w:autoSpaceDN w:val="0"/>
              <w:adjustRightInd w:val="0"/>
              <w:spacing w:line="201" w:lineRule="atLeast"/>
              <w:rPr>
                <w:rFonts w:ascii="Calibri" w:hAnsi="Calibri" w:cs="Calibri"/>
                <w:sz w:val="20"/>
                <w:szCs w:val="20"/>
              </w:rPr>
            </w:pPr>
            <w:r w:rsidRPr="00970671">
              <w:rPr>
                <w:rFonts w:ascii="Calibri" w:hAnsi="Calibri" w:cs="Calibri"/>
                <w:sz w:val="20"/>
                <w:szCs w:val="20"/>
              </w:rPr>
              <w:t>Şiirin altıncı bölümünde şairinin ne demek istediği söylenecek</w:t>
            </w:r>
            <w:r w:rsidR="00F11049" w:rsidRPr="00970671">
              <w:rPr>
                <w:rFonts w:ascii="Calibri" w:hAnsi="Calibri" w:cs="Calibri"/>
                <w:sz w:val="20"/>
                <w:szCs w:val="20"/>
              </w:rPr>
              <w:t xml:space="preserve">. </w:t>
            </w:r>
          </w:p>
          <w:p w14:paraId="68F88353" w14:textId="0220A3CF" w:rsidR="00311CF3" w:rsidRPr="00970671" w:rsidRDefault="00E21FE7" w:rsidP="0082051A">
            <w:pPr>
              <w:shd w:val="clear" w:color="auto" w:fill="FFFFFF"/>
              <w:autoSpaceDE w:val="0"/>
              <w:autoSpaceDN w:val="0"/>
              <w:adjustRightInd w:val="0"/>
              <w:spacing w:line="201" w:lineRule="atLeast"/>
              <w:rPr>
                <w:rFonts w:ascii="Calibri" w:hAnsi="Calibri" w:cs="Calibri"/>
                <w:sz w:val="20"/>
                <w:szCs w:val="20"/>
              </w:rPr>
            </w:pPr>
            <w:r w:rsidRPr="00970671">
              <w:rPr>
                <w:rFonts w:ascii="Calibri" w:hAnsi="Calibri" w:cs="Calibri"/>
                <w:sz w:val="20"/>
                <w:szCs w:val="20"/>
              </w:rPr>
              <w:t xml:space="preserve">Renklerle renk isimleri eşleştirilecek. </w:t>
            </w:r>
          </w:p>
          <w:p w14:paraId="2C31CCF6" w14:textId="727F894E" w:rsidR="00E21FE7" w:rsidRPr="00970671" w:rsidRDefault="000B1784" w:rsidP="0082051A">
            <w:pPr>
              <w:shd w:val="clear" w:color="auto" w:fill="FFFFFF"/>
              <w:autoSpaceDE w:val="0"/>
              <w:autoSpaceDN w:val="0"/>
              <w:adjustRightInd w:val="0"/>
              <w:spacing w:line="201" w:lineRule="atLeast"/>
              <w:rPr>
                <w:rFonts w:ascii="Calibri" w:hAnsi="Calibri" w:cs="Calibri"/>
                <w:sz w:val="20"/>
                <w:szCs w:val="20"/>
              </w:rPr>
            </w:pPr>
            <w:r w:rsidRPr="00970671">
              <w:rPr>
                <w:rFonts w:ascii="Calibri" w:hAnsi="Calibri" w:cs="Calibri"/>
                <w:b/>
                <w:bCs/>
                <w:color w:val="CC00FF"/>
                <w:sz w:val="20"/>
                <w:szCs w:val="20"/>
              </w:rPr>
              <w:t xml:space="preserve">Söz varlığımız: </w:t>
            </w:r>
            <w:r w:rsidR="00146D95" w:rsidRPr="00970671">
              <w:rPr>
                <w:rFonts w:ascii="Calibri" w:hAnsi="Calibri" w:cs="Calibri"/>
                <w:sz w:val="20"/>
                <w:szCs w:val="20"/>
              </w:rPr>
              <w:t xml:space="preserve">verilen dizelerdeki söz sanatları bulunacak. </w:t>
            </w:r>
            <w:r w:rsidR="00C35C2A" w:rsidRPr="00970671">
              <w:rPr>
                <w:rFonts w:ascii="Calibri" w:hAnsi="Calibri" w:cs="Calibri"/>
                <w:sz w:val="20"/>
                <w:szCs w:val="20"/>
              </w:rPr>
              <w:t xml:space="preserve">Ev sözcüğüne verilen ekler getirilerek çeşitli cümleler yazılacak. </w:t>
            </w:r>
            <w:r w:rsidR="00870204" w:rsidRPr="00970671">
              <w:rPr>
                <w:rFonts w:ascii="Calibri" w:hAnsi="Calibri" w:cs="Calibri"/>
                <w:sz w:val="20"/>
                <w:szCs w:val="20"/>
              </w:rPr>
              <w:t>Cümlelerde işaretli eklerin ne e</w:t>
            </w:r>
            <w:r w:rsidR="00354E91">
              <w:rPr>
                <w:rFonts w:ascii="Calibri" w:hAnsi="Calibri" w:cs="Calibri"/>
                <w:sz w:val="20"/>
                <w:szCs w:val="20"/>
              </w:rPr>
              <w:t xml:space="preserve">ki </w:t>
            </w:r>
            <w:r w:rsidR="00870204" w:rsidRPr="00970671">
              <w:rPr>
                <w:rFonts w:ascii="Calibri" w:hAnsi="Calibri" w:cs="Calibri"/>
                <w:sz w:val="20"/>
                <w:szCs w:val="20"/>
              </w:rPr>
              <w:t>olduğu bulunacak</w:t>
            </w:r>
            <w:r w:rsidR="004072B2" w:rsidRPr="00970671">
              <w:rPr>
                <w:rFonts w:ascii="Calibri" w:hAnsi="Calibri" w:cs="Calibri"/>
                <w:sz w:val="20"/>
                <w:szCs w:val="20"/>
              </w:rPr>
              <w:t xml:space="preserve">. </w:t>
            </w:r>
            <w:r w:rsidR="00901EA1" w:rsidRPr="00970671">
              <w:rPr>
                <w:rFonts w:ascii="Calibri" w:hAnsi="Calibri" w:cs="Calibri"/>
                <w:sz w:val="20"/>
                <w:szCs w:val="20"/>
              </w:rPr>
              <w:t>Cümlelerde işaretlenen eklerin</w:t>
            </w:r>
            <w:r w:rsidR="00EE40FA">
              <w:rPr>
                <w:rFonts w:ascii="Calibri" w:hAnsi="Calibri" w:cs="Calibri"/>
                <w:sz w:val="20"/>
                <w:szCs w:val="20"/>
              </w:rPr>
              <w:t xml:space="preserve"> cümlelere</w:t>
            </w:r>
            <w:r w:rsidR="00901EA1" w:rsidRPr="00970671">
              <w:rPr>
                <w:rFonts w:ascii="Calibri" w:hAnsi="Calibri" w:cs="Calibri"/>
                <w:sz w:val="20"/>
                <w:szCs w:val="20"/>
              </w:rPr>
              <w:t xml:space="preserve"> hangi anlamı kazandırdıkları bulunacak.</w:t>
            </w:r>
          </w:p>
          <w:p w14:paraId="7F80A16C" w14:textId="77777777" w:rsidR="00901EA1" w:rsidRDefault="00901EA1" w:rsidP="0082051A">
            <w:pPr>
              <w:shd w:val="clear" w:color="auto" w:fill="FFFFFF"/>
              <w:autoSpaceDE w:val="0"/>
              <w:autoSpaceDN w:val="0"/>
              <w:adjustRightInd w:val="0"/>
              <w:spacing w:line="201" w:lineRule="atLeast"/>
              <w:rPr>
                <w:rFonts w:ascii="Calibri" w:hAnsi="Calibri" w:cs="Calibri"/>
                <w:sz w:val="20"/>
                <w:szCs w:val="20"/>
              </w:rPr>
            </w:pPr>
            <w:r w:rsidRPr="00970671">
              <w:rPr>
                <w:rFonts w:ascii="Calibri" w:hAnsi="Calibri" w:cs="Calibri"/>
                <w:b/>
                <w:bCs/>
                <w:color w:val="CC00FF"/>
                <w:sz w:val="20"/>
                <w:szCs w:val="20"/>
              </w:rPr>
              <w:t>Konuşalım anlatalım</w:t>
            </w:r>
            <w:r w:rsidR="00593883" w:rsidRPr="00970671">
              <w:rPr>
                <w:rFonts w:ascii="Calibri" w:hAnsi="Calibri" w:cs="Calibri"/>
                <w:b/>
                <w:bCs/>
                <w:color w:val="CC00FF"/>
                <w:sz w:val="20"/>
                <w:szCs w:val="20"/>
              </w:rPr>
              <w:t xml:space="preserve">: </w:t>
            </w:r>
            <w:r w:rsidR="001321ED" w:rsidRPr="00970671">
              <w:rPr>
                <w:rFonts w:ascii="Calibri" w:hAnsi="Calibri" w:cs="Calibri"/>
                <w:sz w:val="20"/>
                <w:szCs w:val="20"/>
              </w:rPr>
              <w:t>etkinlikte verilen öz</w:t>
            </w:r>
            <w:r w:rsidR="00F023CC" w:rsidRPr="00970671">
              <w:rPr>
                <w:rFonts w:ascii="Calibri" w:hAnsi="Calibri" w:cs="Calibri"/>
                <w:sz w:val="20"/>
                <w:szCs w:val="20"/>
              </w:rPr>
              <w:t>deyişe katılanlar ve katılmayanlar gruplara ayrılıp görüşlerini belirtec</w:t>
            </w:r>
            <w:r w:rsidR="00665B91" w:rsidRPr="00970671">
              <w:rPr>
                <w:rFonts w:ascii="Calibri" w:hAnsi="Calibri" w:cs="Calibri"/>
                <w:sz w:val="20"/>
                <w:szCs w:val="20"/>
              </w:rPr>
              <w:t>e</w:t>
            </w:r>
            <w:r w:rsidR="00F023CC" w:rsidRPr="00970671">
              <w:rPr>
                <w:rFonts w:ascii="Calibri" w:hAnsi="Calibri" w:cs="Calibri"/>
                <w:sz w:val="20"/>
                <w:szCs w:val="20"/>
              </w:rPr>
              <w:t>kler.</w:t>
            </w:r>
            <w:r w:rsidR="0012748A">
              <w:rPr>
                <w:rFonts w:ascii="Calibri" w:hAnsi="Calibri" w:cs="Calibri"/>
                <w:sz w:val="20"/>
                <w:szCs w:val="20"/>
              </w:rPr>
              <w:t xml:space="preserve"> </w:t>
            </w:r>
          </w:p>
          <w:p w14:paraId="554BDA7D" w14:textId="77777777" w:rsidR="0012748A" w:rsidRDefault="0012748A" w:rsidP="0082051A">
            <w:pPr>
              <w:shd w:val="clear" w:color="auto" w:fill="FFFFFF"/>
              <w:autoSpaceDE w:val="0"/>
              <w:autoSpaceDN w:val="0"/>
              <w:adjustRightInd w:val="0"/>
              <w:spacing w:line="201" w:lineRule="atLeast"/>
              <w:rPr>
                <w:rFonts w:ascii="Calibri" w:hAnsi="Calibri" w:cs="Calibri"/>
                <w:b/>
                <w:bCs/>
                <w:color w:val="CC00FF"/>
                <w:sz w:val="20"/>
                <w:szCs w:val="20"/>
              </w:rPr>
            </w:pPr>
            <w:r w:rsidRPr="0012748A">
              <w:rPr>
                <w:rFonts w:ascii="Calibri" w:hAnsi="Calibri" w:cs="Calibri"/>
                <w:b/>
                <w:bCs/>
                <w:color w:val="CC00FF"/>
                <w:sz w:val="20"/>
                <w:szCs w:val="20"/>
              </w:rPr>
              <w:t xml:space="preserve">Düşünelim yazalım: </w:t>
            </w:r>
            <w:r w:rsidR="00BF25FF" w:rsidRPr="007C42B9">
              <w:rPr>
                <w:rFonts w:ascii="Calibri" w:hAnsi="Calibri" w:cs="Calibri"/>
                <w:sz w:val="20"/>
                <w:szCs w:val="20"/>
              </w:rPr>
              <w:t>ders kitabında verilen renklerin uyandırdığı hisleri anlatan cümleler yazılacak</w:t>
            </w:r>
            <w:r w:rsidR="007C42B9">
              <w:rPr>
                <w:rFonts w:ascii="Calibri" w:hAnsi="Calibri" w:cs="Calibri"/>
                <w:b/>
                <w:bCs/>
                <w:color w:val="CC00FF"/>
                <w:sz w:val="20"/>
                <w:szCs w:val="20"/>
              </w:rPr>
              <w:t xml:space="preserve">. </w:t>
            </w:r>
          </w:p>
          <w:p w14:paraId="4006006B" w14:textId="77777777" w:rsidR="007C42B9" w:rsidRPr="002C7C5E" w:rsidRDefault="007765E7" w:rsidP="0082051A">
            <w:pPr>
              <w:shd w:val="clear" w:color="auto" w:fill="FFFFFF"/>
              <w:autoSpaceDE w:val="0"/>
              <w:autoSpaceDN w:val="0"/>
              <w:adjustRightInd w:val="0"/>
              <w:spacing w:line="201" w:lineRule="atLeast"/>
              <w:rPr>
                <w:rFonts w:ascii="Calibri" w:hAnsi="Calibri" w:cs="Calibri"/>
                <w:sz w:val="20"/>
                <w:szCs w:val="20"/>
              </w:rPr>
            </w:pPr>
            <w:r w:rsidRPr="002C7C5E">
              <w:rPr>
                <w:rFonts w:ascii="Calibri" w:hAnsi="Calibri" w:cs="Calibri"/>
                <w:sz w:val="20"/>
                <w:szCs w:val="20"/>
              </w:rPr>
              <w:t>Ders kitabında verilen paragraf okunacak</w:t>
            </w:r>
            <w:r w:rsidR="006C5F66" w:rsidRPr="002C7C5E">
              <w:rPr>
                <w:rFonts w:ascii="Calibri" w:hAnsi="Calibri" w:cs="Calibri"/>
                <w:sz w:val="20"/>
                <w:szCs w:val="20"/>
              </w:rPr>
              <w:t xml:space="preserve"> bu paragrafta anlatılanlara göre renklerle ilgili bir çalışma yapılacak. </w:t>
            </w:r>
          </w:p>
          <w:p w14:paraId="4503852D" w14:textId="4940D86D" w:rsidR="006C5F66" w:rsidRPr="0012748A" w:rsidRDefault="006C5F66" w:rsidP="0082051A">
            <w:pPr>
              <w:shd w:val="clear" w:color="auto" w:fill="FFFFFF"/>
              <w:autoSpaceDE w:val="0"/>
              <w:autoSpaceDN w:val="0"/>
              <w:adjustRightInd w:val="0"/>
              <w:spacing w:line="201" w:lineRule="atLeast"/>
              <w:rPr>
                <w:rFonts w:ascii="Calibri" w:hAnsi="Calibri" w:cs="Calibri"/>
                <w:b/>
                <w:bCs/>
                <w:sz w:val="24"/>
                <w:szCs w:val="24"/>
              </w:rPr>
            </w:pPr>
            <w:r w:rsidRPr="002C7C5E">
              <w:rPr>
                <w:rFonts w:ascii="Calibri" w:hAnsi="Calibri" w:cs="Calibri"/>
                <w:b/>
                <w:bCs/>
                <w:color w:val="CC00FF"/>
                <w:sz w:val="20"/>
                <w:szCs w:val="20"/>
              </w:rPr>
              <w:t xml:space="preserve">Araştıralım hazırlanalım: </w:t>
            </w:r>
            <w:r w:rsidR="00435901" w:rsidRPr="00435901">
              <w:rPr>
                <w:rFonts w:ascii="Calibri" w:hAnsi="Calibri" w:cs="Calibri"/>
                <w:color w:val="0D0D0D" w:themeColor="text1" w:themeTint="F2"/>
                <w:sz w:val="20"/>
                <w:szCs w:val="20"/>
              </w:rPr>
              <w:t>öğrenciler gruplara ayrılarak istedikleri sanatçılar hakkında araştırma yapacaklar.</w:t>
            </w:r>
            <w:r w:rsidR="00435901" w:rsidRPr="00435901">
              <w:rPr>
                <w:rFonts w:ascii="Calibri" w:hAnsi="Calibri" w:cs="Calibri"/>
                <w:b/>
                <w:bCs/>
                <w:color w:val="0D0D0D" w:themeColor="text1" w:themeTint="F2"/>
                <w:sz w:val="20"/>
                <w:szCs w:val="20"/>
              </w:rPr>
              <w:t xml:space="preserve"> </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1A4BC7"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5B6B4FB4" w:rsidR="007F2F55" w:rsidRPr="00FB5144" w:rsidRDefault="001C2341" w:rsidP="00C5378C">
            <w:pPr>
              <w:ind w:right="-284"/>
              <w:rPr>
                <w:rFonts w:ascii="Calibri" w:hAnsi="Calibri" w:cs="Calibri"/>
                <w:sz w:val="20"/>
                <w:szCs w:val="20"/>
              </w:rPr>
            </w:pPr>
            <w:r>
              <w:rPr>
                <w:rFonts w:ascii="Calibri" w:hAnsi="Calibri" w:cs="Calibri"/>
                <w:sz w:val="20"/>
                <w:szCs w:val="20"/>
              </w:rPr>
              <w:t xml:space="preserve"> </w:t>
            </w:r>
            <w:r w:rsidR="0065150A">
              <w:rPr>
                <w:rFonts w:ascii="Calibri" w:hAnsi="Calibri" w:cs="Calibri"/>
                <w:sz w:val="20"/>
                <w:szCs w:val="20"/>
              </w:rPr>
              <w:t xml:space="preserve"> </w:t>
            </w:r>
            <w:r w:rsidR="001B3094">
              <w:rPr>
                <w:rFonts w:ascii="Calibri" w:hAnsi="Calibri" w:cs="Calibri"/>
                <w:sz w:val="20"/>
                <w:szCs w:val="20"/>
              </w:rPr>
              <w:t>“</w:t>
            </w:r>
            <w:r w:rsidR="00B86272">
              <w:rPr>
                <w:rFonts w:ascii="Calibri" w:hAnsi="Calibri" w:cs="Calibri"/>
                <w:sz w:val="20"/>
                <w:szCs w:val="20"/>
              </w:rPr>
              <w:t xml:space="preserve"> Ağaçtan ağaca atlayan sincaba bak.” Cümlesindeki </w:t>
            </w:r>
            <w:proofErr w:type="gramStart"/>
            <w:r w:rsidR="00B86272">
              <w:rPr>
                <w:rFonts w:ascii="Calibri" w:hAnsi="Calibri" w:cs="Calibri"/>
                <w:sz w:val="20"/>
                <w:szCs w:val="20"/>
              </w:rPr>
              <w:t>hal</w:t>
            </w:r>
            <w:proofErr w:type="gramEnd"/>
            <w:r w:rsidR="00B86272">
              <w:rPr>
                <w:rFonts w:ascii="Calibri" w:hAnsi="Calibri" w:cs="Calibri"/>
                <w:sz w:val="20"/>
                <w:szCs w:val="20"/>
              </w:rPr>
              <w:t xml:space="preserve"> eklerini gösteriniz</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1A4BC7"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12A13035" w:rsidR="00CB3972" w:rsidRPr="007B0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E7E2F9" w:themeFill="accent5" w:themeFillTint="33"/>
          </w:tcPr>
          <w:p w14:paraId="2D158AB1" w14:textId="0CC89B03" w:rsidR="0096547E" w:rsidRDefault="000F583C" w:rsidP="00576928">
            <w:pPr>
              <w:ind w:right="-284"/>
              <w:jc w:val="center"/>
            </w:pPr>
            <w:r w:rsidRPr="001C2341">
              <w:rPr>
                <w:color w:val="6600FF"/>
              </w:rPr>
              <w:t>HAZIRLIK VE METİN ÇALIŞMALARI</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5EDFD498" w14:textId="77777777" w:rsidR="004A6911" w:rsidRDefault="004A6911" w:rsidP="009B0F2F">
      <w:pPr>
        <w:pStyle w:val="AralkYok"/>
        <w:jc w:val="center"/>
        <w:rPr>
          <w:rFonts w:ascii="Calibri" w:hAnsi="Calibri" w:cs="Calibri"/>
          <w:b/>
          <w:bCs/>
          <w:color w:val="FF0000"/>
        </w:rPr>
      </w:pPr>
    </w:p>
    <w:p w14:paraId="2E890FAF" w14:textId="77777777" w:rsidR="004A6911" w:rsidRDefault="004A6911" w:rsidP="009B0F2F">
      <w:pPr>
        <w:pStyle w:val="AralkYok"/>
        <w:jc w:val="center"/>
        <w:rPr>
          <w:rFonts w:ascii="Calibri" w:hAnsi="Calibri" w:cs="Calibri"/>
          <w:b/>
          <w:bCs/>
          <w:color w:val="FF0000"/>
        </w:rPr>
      </w:pPr>
    </w:p>
    <w:p w14:paraId="283A4A56" w14:textId="4BEBC248" w:rsidR="00814BE2" w:rsidRDefault="00A41DD0" w:rsidP="009B0F2F">
      <w:pPr>
        <w:pStyle w:val="AralkYok"/>
        <w:jc w:val="center"/>
        <w:rPr>
          <w:rFonts w:ascii="Calibri" w:hAnsi="Calibri" w:cs="Calibri"/>
          <w:b/>
          <w:bCs/>
          <w:color w:val="FF0000"/>
        </w:rPr>
      </w:pPr>
      <w:r w:rsidRPr="009B0F2F">
        <w:rPr>
          <w:rFonts w:ascii="Calibri" w:hAnsi="Calibri" w:cs="Calibri"/>
          <w:b/>
          <w:bCs/>
          <w:color w:val="FF0000"/>
        </w:rPr>
        <w:t>METNE HAZIRLANALIM</w:t>
      </w:r>
    </w:p>
    <w:p w14:paraId="7313F365" w14:textId="693A58F6" w:rsidR="00471D69" w:rsidRPr="008E390A" w:rsidRDefault="00471D69" w:rsidP="009B0F2F">
      <w:pPr>
        <w:pStyle w:val="AralkYok"/>
        <w:jc w:val="center"/>
        <w:rPr>
          <w:rFonts w:ascii="Calibri" w:hAnsi="Calibri" w:cs="Calibri"/>
          <w:b/>
          <w:bCs/>
          <w:color w:val="CC00FF"/>
        </w:rPr>
      </w:pPr>
      <w:r w:rsidRPr="008E390A">
        <w:rPr>
          <w:rFonts w:ascii="Calibri" w:hAnsi="Calibri" w:cs="Calibri"/>
          <w:b/>
          <w:bCs/>
          <w:color w:val="CC00FF"/>
        </w:rPr>
        <w:t xml:space="preserve">5. Temaya başlamadan önce sayfa 140 bide bulunan okuma dinleme yazma konuşma ile ilgili kare kodlar </w:t>
      </w:r>
      <w:r w:rsidR="008E390A" w:rsidRPr="008E390A">
        <w:rPr>
          <w:rFonts w:ascii="Calibri" w:hAnsi="Calibri" w:cs="Calibri"/>
          <w:b/>
          <w:bCs/>
          <w:color w:val="CC00FF"/>
        </w:rPr>
        <w:t>okutulup gerekli incelemeler yapılacaktır</w:t>
      </w:r>
    </w:p>
    <w:p w14:paraId="52F7CB0C" w14:textId="58928F13" w:rsidR="00FB176F" w:rsidRPr="009B0F2F" w:rsidRDefault="009C6ED0" w:rsidP="009B0F2F">
      <w:pPr>
        <w:pStyle w:val="AralkYok"/>
        <w:ind w:right="-992"/>
        <w:rPr>
          <w:rFonts w:ascii="Calibri" w:hAnsi="Calibri" w:cs="Calibri"/>
          <w:b/>
          <w:bCs/>
          <w:color w:val="3333FF"/>
        </w:rPr>
      </w:pPr>
      <w:r w:rsidRPr="009B0F2F">
        <w:rPr>
          <w:rFonts w:ascii="Segoe UI Symbol" w:hAnsi="Segoe UI Symbol" w:cs="Segoe UI Symbol"/>
          <w:b/>
          <w:bCs/>
          <w:color w:val="3333FF"/>
        </w:rPr>
        <w:t>➠</w:t>
      </w:r>
      <w:r w:rsidRPr="009B0F2F">
        <w:rPr>
          <w:rFonts w:ascii="Calibri" w:hAnsi="Calibri" w:cs="Calibri"/>
          <w:b/>
          <w:bCs/>
          <w:color w:val="3333FF"/>
        </w:rPr>
        <w:t xml:space="preserve"> Duygularınızı ve hayallerinizi hangi yolla (resim, müzik, yazı vb.) anlatmayı tercih</w:t>
      </w:r>
      <w:r w:rsidR="007169F3" w:rsidRPr="009B0F2F">
        <w:rPr>
          <w:rFonts w:ascii="Calibri" w:hAnsi="Calibri" w:cs="Calibri"/>
          <w:b/>
          <w:bCs/>
          <w:color w:val="3333FF"/>
        </w:rPr>
        <w:t xml:space="preserve"> </w:t>
      </w:r>
      <w:r w:rsidRPr="009B0F2F">
        <w:rPr>
          <w:rFonts w:ascii="Calibri" w:hAnsi="Calibri" w:cs="Calibri"/>
          <w:b/>
          <w:bCs/>
          <w:color w:val="3333FF"/>
        </w:rPr>
        <w:t>edersiniz?</w:t>
      </w:r>
      <w:r w:rsidR="007169F3" w:rsidRPr="009B0F2F">
        <w:rPr>
          <w:rFonts w:ascii="Calibri" w:hAnsi="Calibri" w:cs="Calibri"/>
          <w:b/>
          <w:bCs/>
          <w:color w:val="3333FF"/>
        </w:rPr>
        <w:t xml:space="preserve"> </w:t>
      </w:r>
      <w:r w:rsidRPr="009B0F2F">
        <w:rPr>
          <w:rFonts w:ascii="Calibri" w:hAnsi="Calibri" w:cs="Calibri"/>
          <w:b/>
          <w:bCs/>
          <w:color w:val="3333FF"/>
        </w:rPr>
        <w:t>Niçin?</w:t>
      </w:r>
    </w:p>
    <w:p w14:paraId="357DC9B8" w14:textId="5A14450D" w:rsidR="007169F3" w:rsidRPr="009B0F2F" w:rsidRDefault="00B861EC" w:rsidP="007169F3">
      <w:pPr>
        <w:pStyle w:val="AralkYok"/>
        <w:ind w:right="-1275"/>
        <w:rPr>
          <w:rFonts w:ascii="Calibri" w:hAnsi="Calibri" w:cs="Calibri"/>
          <w:color w:val="0D0D0D" w:themeColor="text1" w:themeTint="F2"/>
        </w:rPr>
      </w:pPr>
      <w:r w:rsidRPr="009B0F2F">
        <w:rPr>
          <w:rFonts w:ascii="Calibri" w:hAnsi="Calibri" w:cs="Calibri"/>
          <w:color w:val="0D0D0D" w:themeColor="text1" w:themeTint="F2"/>
        </w:rPr>
        <w:t>Ben duygularımı ve hayallerimi yazarak anlatmayı tercih ederim. Yazmak, düşüncelerimi en iyi ifade edebildiğim alanlardan biridir ve hayal gücümü özgürce kullanmamı sağlar.</w:t>
      </w:r>
    </w:p>
    <w:p w14:paraId="7D186CDA" w14:textId="77777777" w:rsidR="00E67996" w:rsidRPr="00E67996" w:rsidRDefault="00E67996" w:rsidP="00E67996">
      <w:pPr>
        <w:pStyle w:val="AralkYok"/>
        <w:ind w:right="-1275"/>
        <w:rPr>
          <w:rFonts w:ascii="Calibri" w:hAnsi="Calibri" w:cs="Calibri"/>
          <w:b/>
          <w:bCs/>
          <w:color w:val="3333FF"/>
        </w:rPr>
      </w:pPr>
      <w:r w:rsidRPr="00E67996">
        <w:rPr>
          <w:rFonts w:ascii="Segoe UI Symbol" w:hAnsi="Segoe UI Symbol" w:cs="Segoe UI Symbol"/>
          <w:color w:val="3333FF"/>
        </w:rPr>
        <w:t>➠</w:t>
      </w:r>
      <w:r w:rsidRPr="00E67996">
        <w:rPr>
          <w:rFonts w:ascii="Calibri" w:hAnsi="Calibri" w:cs="Calibri"/>
          <w:color w:val="3333FF"/>
        </w:rPr>
        <w:t xml:space="preserve"> </w:t>
      </w:r>
      <w:r w:rsidRPr="00E67996">
        <w:rPr>
          <w:rFonts w:ascii="Calibri" w:hAnsi="Calibri" w:cs="Calibri"/>
          <w:b/>
          <w:bCs/>
          <w:color w:val="3333FF"/>
        </w:rPr>
        <w:t>Aşağıdaki metinde bazı harfler numaralandırılmıştır. Bu numaralara denk gelen harfleri</w:t>
      </w:r>
    </w:p>
    <w:p w14:paraId="2D14E0CE" w14:textId="77777777" w:rsidR="00E67996" w:rsidRPr="00E67996" w:rsidRDefault="00E67996" w:rsidP="00E67996">
      <w:pPr>
        <w:pStyle w:val="AralkYok"/>
        <w:ind w:right="-1275"/>
        <w:rPr>
          <w:rFonts w:ascii="Calibri" w:hAnsi="Calibri" w:cs="Calibri"/>
          <w:b/>
          <w:bCs/>
          <w:color w:val="3333FF"/>
        </w:rPr>
      </w:pPr>
      <w:r w:rsidRPr="00E67996">
        <w:rPr>
          <w:rFonts w:ascii="Calibri" w:hAnsi="Calibri" w:cs="Calibri"/>
          <w:b/>
          <w:bCs/>
          <w:color w:val="3333FF"/>
        </w:rPr>
        <w:t>ilgili kutucuklara yerleştirerek şifreyi belirleyiniz. Şifreden hareketle sanat hakkındaki</w:t>
      </w:r>
    </w:p>
    <w:p w14:paraId="27CCA053" w14:textId="1501112F" w:rsidR="00E67996" w:rsidRPr="009B0F2F" w:rsidRDefault="00E67996" w:rsidP="00E67996">
      <w:pPr>
        <w:pStyle w:val="AralkYok"/>
        <w:ind w:right="-1275"/>
        <w:rPr>
          <w:rFonts w:ascii="Calibri" w:hAnsi="Calibri" w:cs="Calibri"/>
          <w:b/>
          <w:bCs/>
          <w:color w:val="3333FF"/>
        </w:rPr>
      </w:pPr>
      <w:r w:rsidRPr="009B0F2F">
        <w:rPr>
          <w:rFonts w:ascii="Calibri" w:hAnsi="Calibri" w:cs="Calibri"/>
          <w:b/>
          <w:bCs/>
          <w:color w:val="3333FF"/>
        </w:rPr>
        <w:t>duygu ve düşüncelerinizi arkadaşlarınızla paylaşınız.</w:t>
      </w:r>
    </w:p>
    <w:p w14:paraId="24285813" w14:textId="0A1FB9DB" w:rsidR="00E67996" w:rsidRPr="009B0F2F" w:rsidRDefault="00620D65" w:rsidP="00E67996">
      <w:pPr>
        <w:pStyle w:val="AralkYok"/>
        <w:ind w:right="-1275"/>
        <w:rPr>
          <w:rFonts w:ascii="Calibri" w:hAnsi="Calibri" w:cs="Calibri"/>
          <w:color w:val="0D0D0D" w:themeColor="text1" w:themeTint="F2"/>
        </w:rPr>
      </w:pPr>
      <w:r w:rsidRPr="009B0F2F">
        <w:rPr>
          <w:rFonts w:ascii="Calibri" w:hAnsi="Calibri" w:cs="Calibri"/>
          <w:color w:val="0D0D0D" w:themeColor="text1" w:themeTint="F2"/>
        </w:rPr>
        <w:t>SANAT İNSANI YANSITAN BİR AYNADIR</w:t>
      </w:r>
    </w:p>
    <w:p w14:paraId="45B8DCAA" w14:textId="4A35B0B2" w:rsidR="00582E42" w:rsidRPr="009B0F2F" w:rsidRDefault="00F112D6" w:rsidP="00E830D4">
      <w:pPr>
        <w:pStyle w:val="AralkYok"/>
        <w:ind w:right="-1275"/>
        <w:jc w:val="center"/>
        <w:rPr>
          <w:rFonts w:ascii="Calibri" w:hAnsi="Calibri" w:cs="Calibri"/>
          <w:b/>
          <w:bCs/>
          <w:color w:val="CC6600"/>
        </w:rPr>
      </w:pPr>
      <w:r w:rsidRPr="009B0F2F">
        <w:rPr>
          <w:rFonts w:ascii="Calibri" w:hAnsi="Calibri" w:cs="Calibri"/>
          <w:b/>
          <w:bCs/>
          <w:color w:val="CC6600"/>
        </w:rPr>
        <w:t>Sanat ile ilgili duygu ve düşüncelerim şunlardır:</w:t>
      </w:r>
    </w:p>
    <w:p w14:paraId="456C7E15" w14:textId="2A397798" w:rsidR="00F112D6" w:rsidRPr="009B0F2F" w:rsidRDefault="00F112D6" w:rsidP="00F112D6">
      <w:pPr>
        <w:pStyle w:val="AralkYok"/>
        <w:rPr>
          <w:rFonts w:ascii="Calibri" w:hAnsi="Calibri" w:cs="Calibri"/>
        </w:rPr>
      </w:pPr>
      <w:r w:rsidRPr="009B0F2F">
        <w:rPr>
          <w:rFonts w:ascii="Calibri" w:hAnsi="Calibri" w:cs="Calibri"/>
        </w:rPr>
        <w:t xml:space="preserve">Sanat, insan deneyiminin en saf ve yaratıcı biçimlerinden biridir. Bu nedenle benim açımdan </w:t>
      </w:r>
      <w:r w:rsidR="00E830D4" w:rsidRPr="009B0F2F">
        <w:rPr>
          <w:rFonts w:ascii="Calibri" w:hAnsi="Calibri" w:cs="Calibri"/>
        </w:rPr>
        <w:t>sanat</w:t>
      </w:r>
      <w:r w:rsidRPr="009B0F2F">
        <w:rPr>
          <w:rFonts w:ascii="Calibri" w:hAnsi="Calibri" w:cs="Calibri"/>
        </w:rPr>
        <w:t xml:space="preserve"> hem bir ifade aracı hem de duygusal ve düşünsel bir yolculuktur. Renkler, sesler ve hareketler aracılığıyla insanlar kendi iç dünyalarını ve yaşadıkları dünyayı anlamlandırmaya çalışırlar.</w:t>
      </w:r>
    </w:p>
    <w:p w14:paraId="6A9BF9AE" w14:textId="3EEDEE5E" w:rsidR="00F112D6" w:rsidRPr="009B0F2F" w:rsidRDefault="00F112D6" w:rsidP="00891400">
      <w:pPr>
        <w:pStyle w:val="AralkYok"/>
        <w:ind w:right="-850"/>
        <w:rPr>
          <w:rFonts w:ascii="Calibri" w:hAnsi="Calibri" w:cs="Calibri"/>
        </w:rPr>
      </w:pPr>
      <w:r w:rsidRPr="009B0F2F">
        <w:rPr>
          <w:rFonts w:ascii="Calibri" w:hAnsi="Calibri" w:cs="Calibri"/>
        </w:rPr>
        <w:t>Örneğin, bir tablo sadece renkli bir yüzey değil, sanatçının duygularını, düşüncelerini ve bakış açısını yansıtır. Müzik, notalar ve ritimler aracılığıyla ruhu besler ve dinleyiciyi duygusal bir</w:t>
      </w:r>
      <w:r w:rsidR="00891400">
        <w:rPr>
          <w:rFonts w:ascii="Calibri" w:hAnsi="Calibri" w:cs="Calibri"/>
        </w:rPr>
        <w:t xml:space="preserve"> </w:t>
      </w:r>
      <w:r w:rsidRPr="009B0F2F">
        <w:rPr>
          <w:rFonts w:ascii="Calibri" w:hAnsi="Calibri" w:cs="Calibri"/>
        </w:rPr>
        <w:t>yolculuğa çıkarır. Edebiyat, kelimeler ve hikayelerle düşünceleri ve duyguları birleştirir, okuyucuya başka dünyalar açar.</w:t>
      </w:r>
    </w:p>
    <w:p w14:paraId="66132BB2" w14:textId="124907E0" w:rsidR="00F112D6" w:rsidRPr="009B0F2F" w:rsidRDefault="00F112D6" w:rsidP="00F112D6">
      <w:pPr>
        <w:pStyle w:val="AralkYok"/>
        <w:rPr>
          <w:rFonts w:ascii="Calibri" w:hAnsi="Calibri" w:cs="Calibri"/>
        </w:rPr>
      </w:pPr>
      <w:r w:rsidRPr="009B0F2F">
        <w:rPr>
          <w:rFonts w:ascii="Calibri" w:hAnsi="Calibri" w:cs="Calibri"/>
        </w:rPr>
        <w:t>Sanatın bir diğer önemli yönü de birleştirici gücüdür. Farklı kültürlerden, zamanlardan ve coğrafyalardan insanlar, sanat aracılığıyla ortak bir dil bulabilir ve bir araya gelebilir. Sanat, insanları empati kurmaya, anlamaya ve paylaşmaya teşvik eder.</w:t>
      </w:r>
    </w:p>
    <w:p w14:paraId="269A5DA9" w14:textId="58CF01C5" w:rsidR="00F112D6" w:rsidRPr="009B0F2F" w:rsidRDefault="00F112D6" w:rsidP="00E830D4">
      <w:pPr>
        <w:pStyle w:val="AralkYok"/>
        <w:ind w:right="-1275"/>
        <w:rPr>
          <w:rFonts w:ascii="Calibri" w:hAnsi="Calibri" w:cs="Calibri"/>
        </w:rPr>
      </w:pPr>
      <w:r w:rsidRPr="009B0F2F">
        <w:rPr>
          <w:rFonts w:ascii="Calibri" w:hAnsi="Calibri" w:cs="Calibri"/>
        </w:rPr>
        <w:t xml:space="preserve">Senin en sevdiğin sanat dalı nedir? Belki de sevdiğin bir sanatçıyı veya eseri paylaşmak istersin. </w:t>
      </w:r>
      <w:r w:rsidRPr="009B0F2F">
        <w:rPr>
          <w:rFonts w:ascii="Segoe UI Emoji" w:hAnsi="Segoe UI Emoji" w:cs="Segoe UI Emoji"/>
        </w:rPr>
        <w:t>😊</w:t>
      </w:r>
    </w:p>
    <w:p w14:paraId="0DF57ED9" w14:textId="15542708" w:rsidR="00E830D4" w:rsidRPr="009B0F2F" w:rsidRDefault="002419ED" w:rsidP="002419ED">
      <w:pPr>
        <w:pStyle w:val="AralkYok"/>
        <w:ind w:right="-1275"/>
        <w:rPr>
          <w:rFonts w:ascii="Calibri" w:hAnsi="Calibri" w:cs="Calibri"/>
          <w:b/>
          <w:bCs/>
          <w:color w:val="3333FF"/>
        </w:rPr>
      </w:pPr>
      <w:r w:rsidRPr="002419ED">
        <w:rPr>
          <w:rFonts w:ascii="Segoe UI Symbol" w:hAnsi="Segoe UI Symbol" w:cs="Segoe UI Symbol"/>
          <w:color w:val="3333FF"/>
        </w:rPr>
        <w:t>➠</w:t>
      </w:r>
      <w:r w:rsidRPr="002419ED">
        <w:rPr>
          <w:rFonts w:ascii="Calibri" w:hAnsi="Calibri" w:cs="Calibri"/>
          <w:color w:val="3333FF"/>
        </w:rPr>
        <w:t xml:space="preserve"> </w:t>
      </w:r>
      <w:r w:rsidRPr="002419ED">
        <w:rPr>
          <w:rFonts w:ascii="Calibri" w:hAnsi="Calibri" w:cs="Calibri"/>
          <w:b/>
          <w:bCs/>
          <w:color w:val="3333FF"/>
        </w:rPr>
        <w:t>Yandaki tabloyu inceleyiniz. Bu tablonun sizde</w:t>
      </w:r>
      <w:r w:rsidRPr="009B0F2F">
        <w:rPr>
          <w:rFonts w:ascii="Calibri" w:hAnsi="Calibri" w:cs="Calibri"/>
          <w:b/>
          <w:bCs/>
          <w:color w:val="3333FF"/>
        </w:rPr>
        <w:t xml:space="preserve"> uyandırdığı duyguları arkadaşlarınızla paylaşınız</w:t>
      </w:r>
      <w:r w:rsidR="00277F07" w:rsidRPr="009B0F2F">
        <w:rPr>
          <w:rFonts w:ascii="Calibri" w:hAnsi="Calibri" w:cs="Calibri"/>
          <w:b/>
          <w:bCs/>
          <w:color w:val="3333FF"/>
        </w:rPr>
        <w:t>.</w:t>
      </w:r>
    </w:p>
    <w:p w14:paraId="79B09CAF" w14:textId="36FFE467" w:rsidR="00277F07" w:rsidRDefault="00A951AE" w:rsidP="002419ED">
      <w:pPr>
        <w:pStyle w:val="AralkYok"/>
        <w:ind w:right="-1275"/>
        <w:rPr>
          <w:rFonts w:ascii="Calibri" w:hAnsi="Calibri" w:cs="Calibri"/>
        </w:rPr>
      </w:pPr>
      <w:r w:rsidRPr="009B0F2F">
        <w:rPr>
          <w:rFonts w:ascii="Calibri" w:hAnsi="Calibri" w:cs="Calibri"/>
        </w:rPr>
        <w:t>Bu tablo bana karlı ve huzurlu bir kış gününün verdiği sakinliği hissettiriyor. Aynı zamanda da bir üşüme hissine neden oluyor</w:t>
      </w:r>
      <w:r w:rsidRPr="00A951AE">
        <w:rPr>
          <w:rFonts w:ascii="Calibri" w:hAnsi="Calibri" w:cs="Calibri"/>
        </w:rPr>
        <w:t>.</w:t>
      </w:r>
    </w:p>
    <w:p w14:paraId="45A4EDD7" w14:textId="7A525B8A" w:rsidR="006F194B" w:rsidRPr="00D25374" w:rsidRDefault="009B0F2F" w:rsidP="009B0F2F">
      <w:pPr>
        <w:pStyle w:val="AralkYok"/>
        <w:ind w:right="-1275"/>
        <w:jc w:val="center"/>
        <w:rPr>
          <w:rFonts w:ascii="Calibri" w:hAnsi="Calibri" w:cs="Calibri"/>
          <w:b/>
          <w:bCs/>
          <w:color w:val="FF0000"/>
        </w:rPr>
      </w:pPr>
      <w:r w:rsidRPr="00D25374">
        <w:rPr>
          <w:rFonts w:ascii="Calibri" w:hAnsi="Calibri" w:cs="Calibri"/>
          <w:b/>
          <w:bCs/>
          <w:color w:val="FF0000"/>
        </w:rPr>
        <w:t>OKUYALIM</w:t>
      </w:r>
    </w:p>
    <w:p w14:paraId="0878FFC2" w14:textId="7ABCB3DB" w:rsidR="009B0F2F" w:rsidRDefault="00DA08C5" w:rsidP="00DA08C5">
      <w:pPr>
        <w:pStyle w:val="AralkYok"/>
        <w:ind w:right="-1275"/>
        <w:rPr>
          <w:rFonts w:ascii="Calibri" w:hAnsi="Calibri" w:cs="Calibri"/>
          <w:b/>
          <w:bCs/>
          <w:color w:val="3333FF"/>
        </w:rPr>
      </w:pPr>
      <w:r w:rsidRPr="00DA08C5">
        <w:rPr>
          <w:rFonts w:ascii="Segoe UI Symbol" w:hAnsi="Segoe UI Symbol" w:cs="Segoe UI Symbol"/>
          <w:b/>
          <w:bCs/>
          <w:color w:val="3333FF"/>
        </w:rPr>
        <w:t>➠</w:t>
      </w:r>
      <w:r w:rsidRPr="00DA08C5">
        <w:rPr>
          <w:rFonts w:ascii="Calibri" w:hAnsi="Calibri" w:cs="Calibri"/>
          <w:b/>
          <w:bCs/>
          <w:color w:val="3333FF"/>
        </w:rPr>
        <w:t xml:space="preserve"> “Gökkuşağı Evi” adlı şiiri metnin tür özelliklerine uygun biçimde ezberleyerek okuyunuz.</w:t>
      </w:r>
      <w:r w:rsidR="000948B7">
        <w:rPr>
          <w:rFonts w:ascii="Calibri" w:hAnsi="Calibri" w:cs="Calibri"/>
          <w:b/>
          <w:bCs/>
          <w:color w:val="3333FF"/>
        </w:rPr>
        <w:t xml:space="preserve"> </w:t>
      </w:r>
      <w:r w:rsidRPr="00DA08C5">
        <w:rPr>
          <w:rFonts w:ascii="Calibri" w:hAnsi="Calibri" w:cs="Calibri"/>
          <w:b/>
          <w:bCs/>
          <w:color w:val="3333FF"/>
        </w:rPr>
        <w:t>Bunun için öğretmeninizin yönlendirmesiyle yedi gruba ayrılınız. Grup olarak şiirin bir</w:t>
      </w:r>
      <w:r w:rsidR="000948B7">
        <w:rPr>
          <w:rFonts w:ascii="Calibri" w:hAnsi="Calibri" w:cs="Calibri"/>
          <w:b/>
          <w:bCs/>
          <w:color w:val="3333FF"/>
        </w:rPr>
        <w:t xml:space="preserve"> </w:t>
      </w:r>
      <w:r w:rsidRPr="00DA08C5">
        <w:rPr>
          <w:rFonts w:ascii="Calibri" w:hAnsi="Calibri" w:cs="Calibri"/>
          <w:b/>
          <w:bCs/>
          <w:color w:val="3333FF"/>
        </w:rPr>
        <w:t>bölümünü beş dakika içinde ezberlemeye çalışınız ve ezberlediğiniz bölümleri sırasıyla</w:t>
      </w:r>
      <w:r w:rsidR="000948B7">
        <w:rPr>
          <w:rFonts w:ascii="Calibri" w:hAnsi="Calibri" w:cs="Calibri"/>
          <w:b/>
          <w:bCs/>
          <w:color w:val="3333FF"/>
        </w:rPr>
        <w:t xml:space="preserve"> </w:t>
      </w:r>
      <w:r w:rsidRPr="00DA08C5">
        <w:rPr>
          <w:rFonts w:ascii="Calibri" w:hAnsi="Calibri" w:cs="Calibri"/>
          <w:b/>
          <w:bCs/>
          <w:color w:val="3333FF"/>
        </w:rPr>
        <w:t>okuyunuz.</w:t>
      </w:r>
    </w:p>
    <w:p w14:paraId="7A425866" w14:textId="7B9FDC71" w:rsidR="002D0E8F" w:rsidRDefault="00D25374" w:rsidP="00D25374">
      <w:pPr>
        <w:pStyle w:val="AralkYok"/>
        <w:ind w:right="-1275"/>
        <w:jc w:val="center"/>
        <w:rPr>
          <w:rFonts w:ascii="Calibri" w:hAnsi="Calibri" w:cs="Calibri"/>
          <w:b/>
          <w:bCs/>
          <w:color w:val="FF0000"/>
        </w:rPr>
      </w:pPr>
      <w:r w:rsidRPr="00D25374">
        <w:rPr>
          <w:rFonts w:ascii="Calibri" w:hAnsi="Calibri" w:cs="Calibri"/>
          <w:b/>
          <w:bCs/>
          <w:color w:val="FF0000"/>
        </w:rPr>
        <w:t>SÖZCÜK ÇALIŞMASI</w:t>
      </w:r>
    </w:p>
    <w:p w14:paraId="127F93A1" w14:textId="77777777" w:rsidR="00465953" w:rsidRPr="00465953" w:rsidRDefault="00465953" w:rsidP="00465953">
      <w:pPr>
        <w:pStyle w:val="AralkYok"/>
        <w:ind w:right="-1275"/>
        <w:rPr>
          <w:rFonts w:ascii="Calibri" w:hAnsi="Calibri" w:cs="Calibri"/>
          <w:b/>
          <w:bCs/>
          <w:color w:val="3333FF"/>
        </w:rPr>
      </w:pPr>
      <w:r w:rsidRPr="00465953">
        <w:rPr>
          <w:rFonts w:ascii="Segoe UI Symbol" w:hAnsi="Segoe UI Symbol" w:cs="Segoe UI Symbol"/>
          <w:b/>
          <w:bCs/>
          <w:color w:val="3333FF"/>
        </w:rPr>
        <w:t>➠</w:t>
      </w:r>
      <w:r w:rsidRPr="00465953">
        <w:rPr>
          <w:rFonts w:ascii="Calibri" w:hAnsi="Calibri" w:cs="Calibri"/>
          <w:b/>
          <w:bCs/>
          <w:color w:val="3333FF"/>
        </w:rPr>
        <w:t xml:space="preserve"> Aşağıdaki hecelerden uygun olanları kullanarak son hecesi verilen sözcükleri bulunuz.</w:t>
      </w:r>
    </w:p>
    <w:p w14:paraId="434F4D8C" w14:textId="77777777" w:rsidR="00465953" w:rsidRPr="00465953" w:rsidRDefault="00465953" w:rsidP="00465953">
      <w:pPr>
        <w:pStyle w:val="AralkYok"/>
        <w:ind w:right="-1275"/>
        <w:rPr>
          <w:rFonts w:ascii="Calibri" w:hAnsi="Calibri" w:cs="Calibri"/>
          <w:b/>
          <w:bCs/>
          <w:color w:val="3333FF"/>
        </w:rPr>
      </w:pPr>
      <w:r w:rsidRPr="00465953">
        <w:rPr>
          <w:rFonts w:ascii="Calibri" w:hAnsi="Calibri" w:cs="Calibri"/>
          <w:b/>
          <w:bCs/>
          <w:color w:val="3333FF"/>
        </w:rPr>
        <w:t>Bulduğunuz sözcüklerin anlamlarını metnin bağlamından hareketle tahmin ediniz. Tahminlerinizin</w:t>
      </w:r>
    </w:p>
    <w:p w14:paraId="66881DD0" w14:textId="7F873D31" w:rsidR="00D25374" w:rsidRDefault="00465953" w:rsidP="00465953">
      <w:pPr>
        <w:pStyle w:val="AralkYok"/>
        <w:ind w:right="-1275"/>
        <w:rPr>
          <w:rFonts w:ascii="Calibri" w:hAnsi="Calibri" w:cs="Calibri"/>
          <w:b/>
          <w:bCs/>
          <w:color w:val="3333FF"/>
        </w:rPr>
      </w:pPr>
      <w:r w:rsidRPr="00465953">
        <w:rPr>
          <w:rFonts w:ascii="Calibri" w:hAnsi="Calibri" w:cs="Calibri"/>
          <w:b/>
          <w:bCs/>
          <w:color w:val="3333FF"/>
        </w:rPr>
        <w:t xml:space="preserve">doğruluğunu TDK Güncel Türkçe </w:t>
      </w:r>
      <w:r w:rsidR="009E5DCE" w:rsidRPr="00465953">
        <w:rPr>
          <w:rFonts w:ascii="Calibri" w:hAnsi="Calibri" w:cs="Calibri"/>
          <w:b/>
          <w:bCs/>
          <w:color w:val="3333FF"/>
        </w:rPr>
        <w:t>Sözlük ’ten</w:t>
      </w:r>
      <w:r w:rsidRPr="00465953">
        <w:rPr>
          <w:rFonts w:ascii="Calibri" w:hAnsi="Calibri" w:cs="Calibri"/>
          <w:b/>
          <w:bCs/>
          <w:color w:val="3333FF"/>
        </w:rPr>
        <w:t xml:space="preserve"> kontrol edip bu sözcükleri birer</w:t>
      </w:r>
      <w:r w:rsidR="009E5DCE">
        <w:rPr>
          <w:rFonts w:ascii="Calibri" w:hAnsi="Calibri" w:cs="Calibri"/>
          <w:b/>
          <w:bCs/>
          <w:color w:val="3333FF"/>
        </w:rPr>
        <w:t xml:space="preserve"> </w:t>
      </w:r>
      <w:r w:rsidRPr="00465953">
        <w:rPr>
          <w:rFonts w:ascii="Calibri" w:hAnsi="Calibri" w:cs="Calibri"/>
          <w:b/>
          <w:bCs/>
          <w:color w:val="3333FF"/>
        </w:rPr>
        <w:t>cümlede kullanınız.</w:t>
      </w:r>
    </w:p>
    <w:p w14:paraId="0463714F" w14:textId="1477687D" w:rsidR="00FE755D" w:rsidRPr="00FE755D" w:rsidRDefault="008F0941" w:rsidP="00FE755D">
      <w:pPr>
        <w:pStyle w:val="AralkYok"/>
        <w:ind w:right="-1275"/>
        <w:rPr>
          <w:rFonts w:ascii="Calibri" w:hAnsi="Calibri" w:cs="Calibri"/>
          <w:b/>
          <w:bCs/>
          <w:color w:val="009900"/>
        </w:rPr>
      </w:pPr>
      <w:r w:rsidRPr="008F0941">
        <w:rPr>
          <w:rFonts w:ascii="Calibri" w:hAnsi="Calibri" w:cs="Calibri"/>
          <w:b/>
          <w:bCs/>
          <w:color w:val="FF0000"/>
        </w:rPr>
        <w:t>1.</w:t>
      </w:r>
      <w:r w:rsidR="00FE755D" w:rsidRPr="00FE755D">
        <w:rPr>
          <w:rFonts w:ascii="Calibri" w:hAnsi="Calibri" w:cs="Calibri"/>
          <w:b/>
          <w:bCs/>
          <w:color w:val="009900"/>
        </w:rPr>
        <w:t>Turkuaz</w:t>
      </w:r>
    </w:p>
    <w:p w14:paraId="75FE8710" w14:textId="77777777" w:rsidR="00FE755D" w:rsidRPr="00FE755D" w:rsidRDefault="00FE755D" w:rsidP="009E5DCE">
      <w:pPr>
        <w:pStyle w:val="AralkYok"/>
        <w:numPr>
          <w:ilvl w:val="0"/>
          <w:numId w:val="1"/>
        </w:numPr>
        <w:ind w:right="-1275"/>
        <w:rPr>
          <w:rFonts w:ascii="Calibri" w:hAnsi="Calibri" w:cs="Calibri"/>
          <w:b/>
          <w:bCs/>
          <w:color w:val="3333FF"/>
        </w:rPr>
      </w:pPr>
      <w:r w:rsidRPr="00FE755D">
        <w:rPr>
          <w:rFonts w:ascii="Calibri" w:hAnsi="Calibri" w:cs="Calibri"/>
          <w:b/>
          <w:bCs/>
          <w:color w:val="CC6600"/>
        </w:rPr>
        <w:t>Tahminim</w:t>
      </w:r>
      <w:r w:rsidRPr="00FE755D">
        <w:rPr>
          <w:rFonts w:ascii="Calibri" w:hAnsi="Calibri" w:cs="Calibri"/>
          <w:b/>
          <w:bCs/>
          <w:color w:val="3333FF"/>
        </w:rPr>
        <w:t>: </w:t>
      </w:r>
      <w:r w:rsidRPr="00FE755D">
        <w:rPr>
          <w:rFonts w:ascii="Calibri" w:hAnsi="Calibri" w:cs="Calibri"/>
          <w:color w:val="000000" w:themeColor="text1"/>
        </w:rPr>
        <w:t>Mavi ve yeşilin karışımı bir renk</w:t>
      </w:r>
      <w:r w:rsidRPr="00FE755D">
        <w:rPr>
          <w:rFonts w:ascii="Calibri" w:hAnsi="Calibri" w:cs="Calibri"/>
          <w:b/>
          <w:bCs/>
          <w:color w:val="3333FF"/>
        </w:rPr>
        <w:t>.</w:t>
      </w:r>
    </w:p>
    <w:p w14:paraId="409066D3" w14:textId="77777777" w:rsidR="00FE755D" w:rsidRPr="00FE755D" w:rsidRDefault="00FE755D" w:rsidP="009E5DCE">
      <w:pPr>
        <w:pStyle w:val="AralkYok"/>
        <w:numPr>
          <w:ilvl w:val="0"/>
          <w:numId w:val="1"/>
        </w:numPr>
        <w:ind w:right="-1275"/>
        <w:rPr>
          <w:rFonts w:ascii="Calibri" w:hAnsi="Calibri" w:cs="Calibri"/>
          <w:b/>
          <w:bCs/>
          <w:color w:val="3333FF"/>
        </w:rPr>
      </w:pPr>
      <w:r w:rsidRPr="00FE755D">
        <w:rPr>
          <w:rFonts w:ascii="Calibri" w:hAnsi="Calibri" w:cs="Calibri"/>
          <w:b/>
          <w:bCs/>
          <w:color w:val="113285" w:themeColor="accent4" w:themeShade="80"/>
        </w:rPr>
        <w:t>Cümle: </w:t>
      </w:r>
      <w:r w:rsidRPr="00FE755D">
        <w:rPr>
          <w:rFonts w:ascii="Calibri" w:hAnsi="Calibri" w:cs="Calibri"/>
          <w:color w:val="000000" w:themeColor="text1"/>
        </w:rPr>
        <w:t>Deniz suyu turkuaz bir renkle parlıyordu.</w:t>
      </w:r>
    </w:p>
    <w:p w14:paraId="7EC589C9" w14:textId="77777777" w:rsidR="00FE755D" w:rsidRPr="00FE755D" w:rsidRDefault="00FE755D" w:rsidP="00FE755D">
      <w:pPr>
        <w:pStyle w:val="AralkYok"/>
        <w:ind w:right="-1275"/>
        <w:rPr>
          <w:rFonts w:ascii="Calibri" w:hAnsi="Calibri" w:cs="Calibri"/>
          <w:b/>
          <w:bCs/>
          <w:color w:val="009900"/>
        </w:rPr>
      </w:pPr>
      <w:r w:rsidRPr="008F0941">
        <w:rPr>
          <w:rFonts w:ascii="Calibri" w:hAnsi="Calibri" w:cs="Calibri"/>
          <w:b/>
          <w:bCs/>
          <w:color w:val="FF0000"/>
        </w:rPr>
        <w:t>2.</w:t>
      </w:r>
      <w:r w:rsidRPr="00FE755D">
        <w:rPr>
          <w:rFonts w:ascii="Calibri" w:hAnsi="Calibri" w:cs="Calibri"/>
          <w:b/>
          <w:bCs/>
          <w:color w:val="009900"/>
        </w:rPr>
        <w:t xml:space="preserve"> Zambak</w:t>
      </w:r>
    </w:p>
    <w:p w14:paraId="7B43DBC0" w14:textId="77777777" w:rsidR="00FE755D" w:rsidRPr="00FE755D" w:rsidRDefault="00FE755D" w:rsidP="009E5DCE">
      <w:pPr>
        <w:pStyle w:val="AralkYok"/>
        <w:numPr>
          <w:ilvl w:val="0"/>
          <w:numId w:val="2"/>
        </w:numPr>
        <w:ind w:right="-1275"/>
        <w:rPr>
          <w:rFonts w:ascii="Calibri" w:hAnsi="Calibri" w:cs="Calibri"/>
          <w:b/>
          <w:bCs/>
          <w:color w:val="3333FF"/>
        </w:rPr>
      </w:pPr>
      <w:r w:rsidRPr="00FE755D">
        <w:rPr>
          <w:rFonts w:ascii="Calibri" w:hAnsi="Calibri" w:cs="Calibri"/>
          <w:b/>
          <w:bCs/>
          <w:color w:val="CC6600"/>
        </w:rPr>
        <w:t>Tahminim</w:t>
      </w:r>
      <w:r w:rsidRPr="00FE755D">
        <w:rPr>
          <w:rFonts w:ascii="Calibri" w:hAnsi="Calibri" w:cs="Calibri"/>
          <w:b/>
          <w:bCs/>
          <w:color w:val="3333FF"/>
        </w:rPr>
        <w:t>: </w:t>
      </w:r>
      <w:r w:rsidRPr="00FE755D">
        <w:rPr>
          <w:rFonts w:ascii="Calibri" w:hAnsi="Calibri" w:cs="Calibri"/>
          <w:color w:val="000000" w:themeColor="text1"/>
        </w:rPr>
        <w:t>Bir çiçek türü.</w:t>
      </w:r>
    </w:p>
    <w:p w14:paraId="75525F24" w14:textId="77777777" w:rsidR="00FE755D" w:rsidRPr="00FE755D" w:rsidRDefault="00FE755D" w:rsidP="009E5DCE">
      <w:pPr>
        <w:pStyle w:val="AralkYok"/>
        <w:numPr>
          <w:ilvl w:val="0"/>
          <w:numId w:val="2"/>
        </w:numPr>
        <w:ind w:right="-1275"/>
        <w:rPr>
          <w:rFonts w:ascii="Calibri" w:hAnsi="Calibri" w:cs="Calibri"/>
          <w:b/>
          <w:bCs/>
          <w:color w:val="3333FF"/>
        </w:rPr>
      </w:pPr>
      <w:r w:rsidRPr="00FE755D">
        <w:rPr>
          <w:rFonts w:ascii="Calibri" w:hAnsi="Calibri" w:cs="Calibri"/>
          <w:b/>
          <w:bCs/>
          <w:color w:val="113285" w:themeColor="accent4" w:themeShade="80"/>
        </w:rPr>
        <w:t>Cümle: </w:t>
      </w:r>
      <w:r w:rsidRPr="00FE755D">
        <w:rPr>
          <w:rFonts w:ascii="Calibri" w:hAnsi="Calibri" w:cs="Calibri"/>
          <w:color w:val="000000" w:themeColor="text1"/>
        </w:rPr>
        <w:t>Bahçemizde rengarenk zambaklar açtı.</w:t>
      </w:r>
    </w:p>
    <w:p w14:paraId="7418D4CC" w14:textId="77777777" w:rsidR="00FE755D" w:rsidRPr="00FE755D" w:rsidRDefault="00FE755D" w:rsidP="00FE755D">
      <w:pPr>
        <w:pStyle w:val="AralkYok"/>
        <w:ind w:right="-1275"/>
        <w:rPr>
          <w:rFonts w:ascii="Calibri" w:hAnsi="Calibri" w:cs="Calibri"/>
          <w:b/>
          <w:bCs/>
          <w:color w:val="009900"/>
        </w:rPr>
      </w:pPr>
      <w:r w:rsidRPr="008F0941">
        <w:rPr>
          <w:rFonts w:ascii="Calibri" w:hAnsi="Calibri" w:cs="Calibri"/>
          <w:b/>
          <w:bCs/>
          <w:color w:val="FF0000"/>
        </w:rPr>
        <w:t>3.</w:t>
      </w:r>
      <w:r w:rsidRPr="00FE755D">
        <w:rPr>
          <w:rFonts w:ascii="Calibri" w:hAnsi="Calibri" w:cs="Calibri"/>
          <w:b/>
          <w:bCs/>
          <w:color w:val="009900"/>
        </w:rPr>
        <w:t xml:space="preserve"> Saydam</w:t>
      </w:r>
    </w:p>
    <w:p w14:paraId="77A88586" w14:textId="77777777" w:rsidR="00FE755D" w:rsidRPr="00FE755D" w:rsidRDefault="00FE755D" w:rsidP="009E5DCE">
      <w:pPr>
        <w:pStyle w:val="AralkYok"/>
        <w:numPr>
          <w:ilvl w:val="0"/>
          <w:numId w:val="3"/>
        </w:numPr>
        <w:ind w:right="-1275"/>
        <w:rPr>
          <w:rFonts w:ascii="Calibri" w:hAnsi="Calibri" w:cs="Calibri"/>
          <w:b/>
          <w:bCs/>
          <w:color w:val="3333FF"/>
        </w:rPr>
      </w:pPr>
      <w:r w:rsidRPr="00FE755D">
        <w:rPr>
          <w:rFonts w:ascii="Calibri" w:hAnsi="Calibri" w:cs="Calibri"/>
          <w:b/>
          <w:bCs/>
          <w:color w:val="CC6600"/>
        </w:rPr>
        <w:t>Tahminim:</w:t>
      </w:r>
      <w:r w:rsidRPr="00FE755D">
        <w:rPr>
          <w:rFonts w:ascii="Calibri" w:hAnsi="Calibri" w:cs="Calibri"/>
          <w:b/>
          <w:bCs/>
          <w:color w:val="3333FF"/>
        </w:rPr>
        <w:t> </w:t>
      </w:r>
      <w:r w:rsidRPr="00FE755D">
        <w:rPr>
          <w:rFonts w:ascii="Calibri" w:hAnsi="Calibri" w:cs="Calibri"/>
          <w:color w:val="000000" w:themeColor="text1"/>
        </w:rPr>
        <w:t>Arkasını gösteren, şeffaf.</w:t>
      </w:r>
    </w:p>
    <w:p w14:paraId="171769C8" w14:textId="77777777" w:rsidR="00FE755D" w:rsidRPr="00FE755D" w:rsidRDefault="00FE755D" w:rsidP="009E5DCE">
      <w:pPr>
        <w:pStyle w:val="AralkYok"/>
        <w:numPr>
          <w:ilvl w:val="0"/>
          <w:numId w:val="3"/>
        </w:numPr>
        <w:ind w:right="-1275"/>
        <w:rPr>
          <w:rFonts w:ascii="Calibri" w:hAnsi="Calibri" w:cs="Calibri"/>
          <w:b/>
          <w:bCs/>
          <w:color w:val="3333FF"/>
        </w:rPr>
      </w:pPr>
      <w:r w:rsidRPr="00FE755D">
        <w:rPr>
          <w:rFonts w:ascii="Calibri" w:hAnsi="Calibri" w:cs="Calibri"/>
          <w:b/>
          <w:bCs/>
          <w:color w:val="113285" w:themeColor="accent4" w:themeShade="80"/>
        </w:rPr>
        <w:t>Cümle: </w:t>
      </w:r>
      <w:r w:rsidRPr="00FE755D">
        <w:rPr>
          <w:rFonts w:ascii="Calibri" w:hAnsi="Calibri" w:cs="Calibri"/>
          <w:color w:val="000000" w:themeColor="text1"/>
        </w:rPr>
        <w:t>Cam çok saydam olduğu için dışarısı net şekilde görülüyordu</w:t>
      </w:r>
      <w:r w:rsidRPr="00FE755D">
        <w:rPr>
          <w:rFonts w:ascii="Calibri" w:hAnsi="Calibri" w:cs="Calibri"/>
          <w:b/>
          <w:bCs/>
          <w:color w:val="3333FF"/>
        </w:rPr>
        <w:t>.</w:t>
      </w:r>
    </w:p>
    <w:p w14:paraId="7841DA1F" w14:textId="77777777" w:rsidR="00FE755D" w:rsidRPr="009E5DCE" w:rsidRDefault="00FE755D" w:rsidP="00FE755D">
      <w:pPr>
        <w:pStyle w:val="AralkYok"/>
        <w:ind w:right="-1275"/>
        <w:rPr>
          <w:rFonts w:ascii="Calibri" w:hAnsi="Calibri" w:cs="Calibri"/>
          <w:b/>
          <w:bCs/>
          <w:color w:val="009900"/>
        </w:rPr>
      </w:pPr>
      <w:r w:rsidRPr="008F0941">
        <w:rPr>
          <w:rFonts w:ascii="Calibri" w:hAnsi="Calibri" w:cs="Calibri"/>
          <w:b/>
          <w:bCs/>
          <w:color w:val="FF0000"/>
        </w:rPr>
        <w:t xml:space="preserve">4. </w:t>
      </w:r>
      <w:r w:rsidRPr="00FE755D">
        <w:rPr>
          <w:rFonts w:ascii="Calibri" w:hAnsi="Calibri" w:cs="Calibri"/>
          <w:b/>
          <w:bCs/>
          <w:color w:val="009900"/>
        </w:rPr>
        <w:t>İşlek</w:t>
      </w:r>
    </w:p>
    <w:p w14:paraId="64C43509" w14:textId="77777777" w:rsidR="009E5DCE" w:rsidRPr="009E5DCE" w:rsidRDefault="009E5DCE" w:rsidP="009E5DCE">
      <w:pPr>
        <w:pStyle w:val="AralkYok"/>
        <w:numPr>
          <w:ilvl w:val="0"/>
          <w:numId w:val="4"/>
        </w:numPr>
        <w:ind w:right="-1275"/>
        <w:rPr>
          <w:rFonts w:ascii="Calibri" w:hAnsi="Calibri" w:cs="Calibri"/>
          <w:b/>
          <w:bCs/>
          <w:color w:val="3333FF"/>
        </w:rPr>
      </w:pPr>
      <w:r w:rsidRPr="009E5DCE">
        <w:rPr>
          <w:rFonts w:ascii="Calibri" w:hAnsi="Calibri" w:cs="Calibri"/>
          <w:b/>
          <w:bCs/>
          <w:color w:val="CC6600"/>
        </w:rPr>
        <w:t>Tahminim</w:t>
      </w:r>
      <w:r w:rsidRPr="009E5DCE">
        <w:rPr>
          <w:rFonts w:ascii="Calibri" w:hAnsi="Calibri" w:cs="Calibri"/>
          <w:b/>
          <w:bCs/>
          <w:color w:val="3333FF"/>
        </w:rPr>
        <w:t>: </w:t>
      </w:r>
      <w:r w:rsidRPr="009E5DCE">
        <w:rPr>
          <w:rFonts w:ascii="Calibri" w:hAnsi="Calibri" w:cs="Calibri"/>
          <w:color w:val="000000" w:themeColor="text1"/>
        </w:rPr>
        <w:t>Canlı, hareketli.</w:t>
      </w:r>
    </w:p>
    <w:p w14:paraId="56339154" w14:textId="77777777" w:rsidR="009E5DCE" w:rsidRPr="009E5DCE" w:rsidRDefault="009E5DCE" w:rsidP="009E5DCE">
      <w:pPr>
        <w:pStyle w:val="AralkYok"/>
        <w:numPr>
          <w:ilvl w:val="0"/>
          <w:numId w:val="4"/>
        </w:numPr>
        <w:ind w:right="-1275"/>
        <w:rPr>
          <w:rFonts w:ascii="Calibri" w:hAnsi="Calibri" w:cs="Calibri"/>
          <w:b/>
          <w:bCs/>
          <w:color w:val="3333FF"/>
        </w:rPr>
      </w:pPr>
      <w:r w:rsidRPr="009E5DCE">
        <w:rPr>
          <w:rFonts w:ascii="Calibri" w:hAnsi="Calibri" w:cs="Calibri"/>
          <w:b/>
          <w:bCs/>
          <w:color w:val="113285" w:themeColor="accent4" w:themeShade="80"/>
        </w:rPr>
        <w:t>Cümle: </w:t>
      </w:r>
      <w:r w:rsidRPr="009E5DCE">
        <w:rPr>
          <w:rFonts w:ascii="Calibri" w:hAnsi="Calibri" w:cs="Calibri"/>
          <w:color w:val="000000" w:themeColor="text1"/>
        </w:rPr>
        <w:t>İşlek caddede yürürken kalabalık dikkatimi çekti.</w:t>
      </w:r>
    </w:p>
    <w:p w14:paraId="135B3569" w14:textId="77777777" w:rsidR="009E5DCE" w:rsidRPr="009E5DCE" w:rsidRDefault="009E5DCE" w:rsidP="009E5DCE">
      <w:pPr>
        <w:pStyle w:val="AralkYok"/>
        <w:ind w:right="-1275"/>
        <w:rPr>
          <w:rFonts w:ascii="Calibri" w:hAnsi="Calibri" w:cs="Calibri"/>
          <w:b/>
          <w:bCs/>
          <w:color w:val="009900"/>
        </w:rPr>
      </w:pPr>
      <w:r w:rsidRPr="008F0941">
        <w:rPr>
          <w:rFonts w:ascii="Calibri" w:hAnsi="Calibri" w:cs="Calibri"/>
          <w:b/>
          <w:bCs/>
          <w:color w:val="FF0000"/>
        </w:rPr>
        <w:t>5.</w:t>
      </w:r>
      <w:r w:rsidRPr="009E5DCE">
        <w:rPr>
          <w:rFonts w:ascii="Calibri" w:hAnsi="Calibri" w:cs="Calibri"/>
          <w:b/>
          <w:bCs/>
          <w:color w:val="009900"/>
        </w:rPr>
        <w:t xml:space="preserve"> Zinde</w:t>
      </w:r>
    </w:p>
    <w:p w14:paraId="2D1CB438" w14:textId="77777777" w:rsidR="009E5DCE" w:rsidRPr="009E5DCE" w:rsidRDefault="009E5DCE" w:rsidP="009E5DCE">
      <w:pPr>
        <w:pStyle w:val="AralkYok"/>
        <w:numPr>
          <w:ilvl w:val="0"/>
          <w:numId w:val="5"/>
        </w:numPr>
        <w:ind w:right="-1275"/>
        <w:rPr>
          <w:rFonts w:ascii="Calibri" w:hAnsi="Calibri" w:cs="Calibri"/>
          <w:color w:val="000000" w:themeColor="text1"/>
        </w:rPr>
      </w:pPr>
      <w:r w:rsidRPr="009E5DCE">
        <w:rPr>
          <w:rFonts w:ascii="Calibri" w:hAnsi="Calibri" w:cs="Calibri"/>
          <w:b/>
          <w:bCs/>
          <w:color w:val="CC6600"/>
        </w:rPr>
        <w:t>Tahminim:</w:t>
      </w:r>
      <w:r w:rsidRPr="009E5DCE">
        <w:rPr>
          <w:rFonts w:ascii="Calibri" w:hAnsi="Calibri" w:cs="Calibri"/>
          <w:b/>
          <w:bCs/>
          <w:color w:val="3333FF"/>
        </w:rPr>
        <w:t> </w:t>
      </w:r>
      <w:r w:rsidRPr="009E5DCE">
        <w:rPr>
          <w:rFonts w:ascii="Calibri" w:hAnsi="Calibri" w:cs="Calibri"/>
          <w:color w:val="000000" w:themeColor="text1"/>
        </w:rPr>
        <w:t>Dinç, güçlü.</w:t>
      </w:r>
    </w:p>
    <w:p w14:paraId="413A8F3A" w14:textId="77777777" w:rsidR="009E5DCE" w:rsidRPr="009E5DCE" w:rsidRDefault="009E5DCE" w:rsidP="009E5DCE">
      <w:pPr>
        <w:pStyle w:val="AralkYok"/>
        <w:numPr>
          <w:ilvl w:val="0"/>
          <w:numId w:val="5"/>
        </w:numPr>
        <w:ind w:right="-1275"/>
        <w:rPr>
          <w:rFonts w:ascii="Calibri" w:hAnsi="Calibri" w:cs="Calibri"/>
          <w:b/>
          <w:bCs/>
          <w:color w:val="3333FF"/>
        </w:rPr>
      </w:pPr>
      <w:r w:rsidRPr="009E5DCE">
        <w:rPr>
          <w:rFonts w:ascii="Calibri" w:hAnsi="Calibri" w:cs="Calibri"/>
          <w:b/>
          <w:bCs/>
          <w:color w:val="113285" w:themeColor="accent4" w:themeShade="80"/>
        </w:rPr>
        <w:t>Cümle: </w:t>
      </w:r>
      <w:r w:rsidRPr="009E5DCE">
        <w:rPr>
          <w:rFonts w:ascii="Calibri" w:hAnsi="Calibri" w:cs="Calibri"/>
          <w:color w:val="000000" w:themeColor="text1"/>
        </w:rPr>
        <w:t>Bu sabah çok zindeyim ve enerjik hissediyorum.</w:t>
      </w:r>
    </w:p>
    <w:p w14:paraId="6FA3BCF6" w14:textId="77777777" w:rsidR="002F44D1" w:rsidRDefault="002F44D1" w:rsidP="00962D50">
      <w:pPr>
        <w:pStyle w:val="AralkYok"/>
        <w:ind w:right="-1275"/>
        <w:rPr>
          <w:rFonts w:ascii="Segoe UI Symbol" w:hAnsi="Segoe UI Symbol" w:cs="Segoe UI Symbol"/>
          <w:b/>
          <w:bCs/>
          <w:color w:val="3333FF"/>
        </w:rPr>
      </w:pPr>
    </w:p>
    <w:p w14:paraId="24C75E91" w14:textId="77777777" w:rsidR="002F44D1" w:rsidRDefault="002F44D1" w:rsidP="00962D50">
      <w:pPr>
        <w:pStyle w:val="AralkYok"/>
        <w:ind w:right="-1275"/>
        <w:rPr>
          <w:rFonts w:ascii="Segoe UI Symbol" w:hAnsi="Segoe UI Symbol" w:cs="Segoe UI Symbol"/>
          <w:b/>
          <w:bCs/>
          <w:color w:val="3333FF"/>
        </w:rPr>
      </w:pPr>
    </w:p>
    <w:p w14:paraId="45E8AD10" w14:textId="77777777" w:rsidR="002F44D1" w:rsidRDefault="002F44D1" w:rsidP="00962D50">
      <w:pPr>
        <w:pStyle w:val="AralkYok"/>
        <w:ind w:right="-1275"/>
        <w:rPr>
          <w:rFonts w:ascii="Segoe UI Symbol" w:hAnsi="Segoe UI Symbol" w:cs="Segoe UI Symbol"/>
          <w:b/>
          <w:bCs/>
          <w:color w:val="3333FF"/>
        </w:rPr>
      </w:pPr>
    </w:p>
    <w:p w14:paraId="0937E03B" w14:textId="0F83949B" w:rsidR="00962D50" w:rsidRPr="00962D50" w:rsidRDefault="00962D50" w:rsidP="00962D50">
      <w:pPr>
        <w:pStyle w:val="AralkYok"/>
        <w:ind w:right="-1275"/>
        <w:rPr>
          <w:rFonts w:ascii="Calibri" w:hAnsi="Calibri" w:cs="Calibri"/>
          <w:b/>
          <w:bCs/>
          <w:color w:val="3333FF"/>
        </w:rPr>
      </w:pPr>
      <w:r w:rsidRPr="00962D50">
        <w:rPr>
          <w:rFonts w:ascii="Segoe UI Symbol" w:hAnsi="Segoe UI Symbol" w:cs="Segoe UI Symbol"/>
          <w:b/>
          <w:bCs/>
          <w:color w:val="3333FF"/>
        </w:rPr>
        <w:t>➠</w:t>
      </w:r>
      <w:r w:rsidRPr="00962D50">
        <w:rPr>
          <w:rFonts w:ascii="Calibri" w:hAnsi="Calibri" w:cs="Calibri"/>
          <w:b/>
          <w:bCs/>
          <w:color w:val="3333FF"/>
        </w:rPr>
        <w:t xml:space="preserve"> Aşağıda karışık olarak verilen basit, türemiş, birleşik sözcükleri ilgili oldukları kutucuklara</w:t>
      </w:r>
    </w:p>
    <w:p w14:paraId="72AD0F09" w14:textId="04D48BF2" w:rsidR="00A344CD" w:rsidRPr="009E5DCE" w:rsidRDefault="00962D50" w:rsidP="00962D50">
      <w:pPr>
        <w:pStyle w:val="AralkYok"/>
        <w:ind w:right="-1275"/>
        <w:rPr>
          <w:rFonts w:ascii="Calibri" w:hAnsi="Calibri" w:cs="Calibri"/>
          <w:b/>
          <w:bCs/>
          <w:color w:val="3333FF"/>
        </w:rPr>
      </w:pPr>
      <w:r w:rsidRPr="00962D50">
        <w:rPr>
          <w:rFonts w:ascii="Calibri" w:hAnsi="Calibri" w:cs="Calibri"/>
          <w:b/>
          <w:bCs/>
          <w:color w:val="3333FF"/>
        </w:rPr>
        <w:t>yazınız.</w:t>
      </w:r>
    </w:p>
    <w:tbl>
      <w:tblPr>
        <w:tblStyle w:val="TabloKlavuzu"/>
        <w:tblW w:w="0" w:type="auto"/>
        <w:tblInd w:w="570" w:type="dxa"/>
        <w:tblLook w:val="04A0" w:firstRow="1" w:lastRow="0" w:firstColumn="1" w:lastColumn="0" w:noHBand="0" w:noVBand="1"/>
      </w:tblPr>
      <w:tblGrid>
        <w:gridCol w:w="2122"/>
        <w:gridCol w:w="2409"/>
        <w:gridCol w:w="2410"/>
      </w:tblGrid>
      <w:tr w:rsidR="00A344CD" w14:paraId="25B618C9" w14:textId="77777777" w:rsidTr="002C37C2">
        <w:tc>
          <w:tcPr>
            <w:tcW w:w="2122" w:type="dxa"/>
            <w:shd w:val="clear" w:color="auto" w:fill="DBEDF8" w:themeFill="accent3" w:themeFillTint="33"/>
          </w:tcPr>
          <w:p w14:paraId="6D4DCAD6" w14:textId="050FF0E5" w:rsidR="00A344CD" w:rsidRPr="002C37C2" w:rsidRDefault="00017894" w:rsidP="00017894">
            <w:pPr>
              <w:pStyle w:val="AralkYok"/>
              <w:ind w:right="-1275"/>
              <w:rPr>
                <w:rFonts w:ascii="Calibri" w:hAnsi="Calibri" w:cs="Calibri"/>
                <w:b/>
                <w:bCs/>
                <w:color w:val="4F2CD0" w:themeColor="accent5" w:themeShade="BF"/>
              </w:rPr>
            </w:pPr>
            <w:r w:rsidRPr="002C37C2">
              <w:rPr>
                <w:rFonts w:ascii="Calibri" w:hAnsi="Calibri" w:cs="Calibri"/>
                <w:b/>
                <w:bCs/>
                <w:color w:val="4F2CD0" w:themeColor="accent5" w:themeShade="BF"/>
              </w:rPr>
              <w:t xml:space="preserve">    </w:t>
            </w:r>
            <w:r w:rsidR="002F44D1" w:rsidRPr="002C37C2">
              <w:rPr>
                <w:rFonts w:ascii="Calibri" w:hAnsi="Calibri" w:cs="Calibri"/>
                <w:b/>
                <w:bCs/>
                <w:color w:val="4F2CD0" w:themeColor="accent5" w:themeShade="BF"/>
              </w:rPr>
              <w:t>Basit sözcükler</w:t>
            </w:r>
          </w:p>
        </w:tc>
        <w:tc>
          <w:tcPr>
            <w:tcW w:w="2409" w:type="dxa"/>
            <w:shd w:val="clear" w:color="auto" w:fill="DBEDF8" w:themeFill="accent3" w:themeFillTint="33"/>
          </w:tcPr>
          <w:p w14:paraId="5C6B707F" w14:textId="58A0F360" w:rsidR="00A344CD" w:rsidRPr="002C37C2" w:rsidRDefault="00017894" w:rsidP="00017894">
            <w:pPr>
              <w:pStyle w:val="AralkYok"/>
              <w:ind w:right="-1275"/>
              <w:rPr>
                <w:rFonts w:ascii="Calibri" w:hAnsi="Calibri" w:cs="Calibri"/>
                <w:b/>
                <w:bCs/>
                <w:color w:val="4F2CD0" w:themeColor="accent5" w:themeShade="BF"/>
              </w:rPr>
            </w:pPr>
            <w:r w:rsidRPr="002C37C2">
              <w:rPr>
                <w:rFonts w:ascii="Calibri" w:hAnsi="Calibri" w:cs="Calibri"/>
                <w:b/>
                <w:bCs/>
                <w:color w:val="4F2CD0" w:themeColor="accent5" w:themeShade="BF"/>
              </w:rPr>
              <w:t xml:space="preserve">   </w:t>
            </w:r>
            <w:r w:rsidR="002F44D1" w:rsidRPr="002C37C2">
              <w:rPr>
                <w:rFonts w:ascii="Calibri" w:hAnsi="Calibri" w:cs="Calibri"/>
                <w:b/>
                <w:bCs/>
                <w:color w:val="4F2CD0" w:themeColor="accent5" w:themeShade="BF"/>
              </w:rPr>
              <w:t>Türemiş sözcükler</w:t>
            </w:r>
          </w:p>
        </w:tc>
        <w:tc>
          <w:tcPr>
            <w:tcW w:w="2410" w:type="dxa"/>
            <w:shd w:val="clear" w:color="auto" w:fill="DBEDF8" w:themeFill="accent3" w:themeFillTint="33"/>
          </w:tcPr>
          <w:p w14:paraId="20C7A29D" w14:textId="2B09575F" w:rsidR="00A344CD" w:rsidRPr="002C37C2" w:rsidRDefault="00017894" w:rsidP="00017894">
            <w:pPr>
              <w:pStyle w:val="AralkYok"/>
              <w:ind w:right="-1275"/>
              <w:rPr>
                <w:rFonts w:ascii="Calibri" w:hAnsi="Calibri" w:cs="Calibri"/>
                <w:b/>
                <w:bCs/>
                <w:color w:val="4F2CD0" w:themeColor="accent5" w:themeShade="BF"/>
              </w:rPr>
            </w:pPr>
            <w:r w:rsidRPr="002C37C2">
              <w:rPr>
                <w:rFonts w:ascii="Calibri" w:hAnsi="Calibri" w:cs="Calibri"/>
                <w:b/>
                <w:bCs/>
                <w:color w:val="4F2CD0" w:themeColor="accent5" w:themeShade="BF"/>
              </w:rPr>
              <w:t xml:space="preserve">     </w:t>
            </w:r>
            <w:r w:rsidR="002F44D1" w:rsidRPr="002C37C2">
              <w:rPr>
                <w:rFonts w:ascii="Calibri" w:hAnsi="Calibri" w:cs="Calibri"/>
                <w:b/>
                <w:bCs/>
                <w:color w:val="4F2CD0" w:themeColor="accent5" w:themeShade="BF"/>
              </w:rPr>
              <w:t>Birleşik sözcükler</w:t>
            </w:r>
          </w:p>
        </w:tc>
      </w:tr>
      <w:tr w:rsidR="00A344CD" w14:paraId="3FEBB6AE" w14:textId="77777777" w:rsidTr="008F0941">
        <w:trPr>
          <w:trHeight w:val="850"/>
        </w:trPr>
        <w:tc>
          <w:tcPr>
            <w:tcW w:w="2122" w:type="dxa"/>
            <w:shd w:val="clear" w:color="auto" w:fill="FFFFCC"/>
          </w:tcPr>
          <w:p w14:paraId="134A558F" w14:textId="77777777" w:rsidR="000E629A" w:rsidRPr="000E629A" w:rsidRDefault="000E629A" w:rsidP="000E629A">
            <w:pPr>
              <w:pStyle w:val="AralkYok"/>
              <w:numPr>
                <w:ilvl w:val="0"/>
                <w:numId w:val="6"/>
              </w:numPr>
              <w:ind w:right="-1275"/>
              <w:rPr>
                <w:rFonts w:ascii="Calibri" w:hAnsi="Calibri" w:cs="Calibri"/>
                <w:b/>
                <w:bCs/>
                <w:color w:val="952498" w:themeColor="accent2" w:themeShade="BF"/>
              </w:rPr>
            </w:pPr>
            <w:r w:rsidRPr="000E629A">
              <w:rPr>
                <w:rFonts w:ascii="Calibri" w:hAnsi="Calibri" w:cs="Calibri"/>
                <w:b/>
                <w:bCs/>
                <w:color w:val="952498" w:themeColor="accent2" w:themeShade="BF"/>
              </w:rPr>
              <w:t>Rüzgâr</w:t>
            </w:r>
          </w:p>
          <w:p w14:paraId="25C10DAB" w14:textId="77777777" w:rsidR="000E629A" w:rsidRPr="000E629A" w:rsidRDefault="000E629A" w:rsidP="000E629A">
            <w:pPr>
              <w:pStyle w:val="AralkYok"/>
              <w:numPr>
                <w:ilvl w:val="0"/>
                <w:numId w:val="6"/>
              </w:numPr>
              <w:ind w:right="-1275"/>
              <w:rPr>
                <w:rFonts w:ascii="Calibri" w:hAnsi="Calibri" w:cs="Calibri"/>
                <w:b/>
                <w:bCs/>
                <w:color w:val="952498" w:themeColor="accent2" w:themeShade="BF"/>
              </w:rPr>
            </w:pPr>
            <w:r w:rsidRPr="000E629A">
              <w:rPr>
                <w:rFonts w:ascii="Calibri" w:hAnsi="Calibri" w:cs="Calibri"/>
                <w:b/>
                <w:bCs/>
                <w:color w:val="952498" w:themeColor="accent2" w:themeShade="BF"/>
              </w:rPr>
              <w:t>Nar</w:t>
            </w:r>
          </w:p>
          <w:p w14:paraId="55E18FE4" w14:textId="2BAF450B" w:rsidR="00A344CD" w:rsidRPr="000E629A" w:rsidRDefault="000E629A" w:rsidP="00962D50">
            <w:pPr>
              <w:pStyle w:val="AralkYok"/>
              <w:numPr>
                <w:ilvl w:val="0"/>
                <w:numId w:val="6"/>
              </w:numPr>
              <w:ind w:right="-1275"/>
              <w:rPr>
                <w:rFonts w:ascii="Calibri" w:hAnsi="Calibri" w:cs="Calibri"/>
                <w:b/>
                <w:bCs/>
                <w:color w:val="3333FF"/>
              </w:rPr>
            </w:pPr>
            <w:r w:rsidRPr="000E629A">
              <w:rPr>
                <w:rFonts w:ascii="Calibri" w:hAnsi="Calibri" w:cs="Calibri"/>
                <w:b/>
                <w:bCs/>
                <w:color w:val="952498" w:themeColor="accent2" w:themeShade="BF"/>
              </w:rPr>
              <w:t>Yeşil</w:t>
            </w:r>
          </w:p>
        </w:tc>
        <w:tc>
          <w:tcPr>
            <w:tcW w:w="2409" w:type="dxa"/>
            <w:shd w:val="clear" w:color="auto" w:fill="CCFFFF"/>
          </w:tcPr>
          <w:p w14:paraId="790575A7" w14:textId="77777777" w:rsidR="000E629A" w:rsidRPr="000E629A" w:rsidRDefault="000E629A" w:rsidP="008F0941">
            <w:pPr>
              <w:numPr>
                <w:ilvl w:val="0"/>
                <w:numId w:val="7"/>
              </w:numPr>
              <w:shd w:val="clear" w:color="auto" w:fill="CCFFFF"/>
              <w:spacing w:before="100" w:beforeAutospacing="1" w:after="100" w:afterAutospacing="1"/>
              <w:rPr>
                <w:rFonts w:ascii="Calibri" w:eastAsia="Times New Roman" w:hAnsi="Calibri" w:cs="Calibri"/>
                <w:b/>
                <w:bCs/>
                <w:color w:val="D54773" w:themeColor="accent6"/>
                <w:kern w:val="0"/>
                <w:lang w:eastAsia="tr-TR"/>
                <w14:ligatures w14:val="none"/>
              </w:rPr>
            </w:pPr>
            <w:r w:rsidRPr="000E629A">
              <w:rPr>
                <w:rFonts w:ascii="Calibri" w:eastAsia="Times New Roman" w:hAnsi="Calibri" w:cs="Calibri"/>
                <w:b/>
                <w:bCs/>
                <w:color w:val="D54773" w:themeColor="accent6"/>
                <w:kern w:val="0"/>
                <w:lang w:eastAsia="tr-TR"/>
                <w14:ligatures w14:val="none"/>
              </w:rPr>
              <w:t>Yağmur</w:t>
            </w:r>
          </w:p>
          <w:p w14:paraId="617F8D7D" w14:textId="77777777" w:rsidR="000E629A" w:rsidRPr="000E629A" w:rsidRDefault="000E629A" w:rsidP="008F0941">
            <w:pPr>
              <w:numPr>
                <w:ilvl w:val="0"/>
                <w:numId w:val="7"/>
              </w:numPr>
              <w:shd w:val="clear" w:color="auto" w:fill="CCFFFF"/>
              <w:spacing w:before="100" w:beforeAutospacing="1" w:after="100" w:afterAutospacing="1"/>
              <w:rPr>
                <w:rFonts w:ascii="Calibri" w:eastAsia="Times New Roman" w:hAnsi="Calibri" w:cs="Calibri"/>
                <w:b/>
                <w:bCs/>
                <w:color w:val="D54773" w:themeColor="accent6"/>
                <w:kern w:val="0"/>
                <w:lang w:eastAsia="tr-TR"/>
                <w14:ligatures w14:val="none"/>
              </w:rPr>
            </w:pPr>
            <w:r w:rsidRPr="000E629A">
              <w:rPr>
                <w:rFonts w:ascii="Calibri" w:eastAsia="Times New Roman" w:hAnsi="Calibri" w:cs="Calibri"/>
                <w:b/>
                <w:bCs/>
                <w:color w:val="D54773" w:themeColor="accent6"/>
                <w:kern w:val="0"/>
                <w:lang w:eastAsia="tr-TR"/>
                <w14:ligatures w14:val="none"/>
              </w:rPr>
              <w:t>Güneş</w:t>
            </w:r>
          </w:p>
          <w:p w14:paraId="4959F27F" w14:textId="01004395" w:rsidR="00A344CD" w:rsidRPr="000E629A" w:rsidRDefault="000E629A" w:rsidP="008F0941">
            <w:pPr>
              <w:numPr>
                <w:ilvl w:val="0"/>
                <w:numId w:val="7"/>
              </w:numPr>
              <w:shd w:val="clear" w:color="auto" w:fill="CCFFFF"/>
              <w:spacing w:before="100" w:beforeAutospacing="1" w:after="100" w:afterAutospacing="1"/>
              <w:rPr>
                <w:rFonts w:ascii="Calibri" w:eastAsia="Times New Roman" w:hAnsi="Calibri" w:cs="Calibri"/>
                <w:color w:val="212529"/>
                <w:kern w:val="0"/>
                <w:lang w:eastAsia="tr-TR"/>
                <w14:ligatures w14:val="none"/>
              </w:rPr>
            </w:pPr>
            <w:r w:rsidRPr="008F0941">
              <w:rPr>
                <w:rFonts w:ascii="Calibri" w:eastAsia="Times New Roman" w:hAnsi="Calibri" w:cs="Calibri"/>
                <w:b/>
                <w:bCs/>
                <w:color w:val="D54773" w:themeColor="accent6"/>
                <w:kern w:val="0"/>
                <w:shd w:val="clear" w:color="auto" w:fill="CCFFFF"/>
                <w:lang w:eastAsia="tr-TR"/>
                <w14:ligatures w14:val="none"/>
              </w:rPr>
              <w:t>Sevin</w:t>
            </w:r>
            <w:r w:rsidR="00FB5816" w:rsidRPr="008F0941">
              <w:rPr>
                <w:rFonts w:ascii="Calibri" w:eastAsia="Times New Roman" w:hAnsi="Calibri" w:cs="Calibri"/>
                <w:b/>
                <w:bCs/>
                <w:color w:val="D54773" w:themeColor="accent6"/>
                <w:kern w:val="0"/>
                <w:shd w:val="clear" w:color="auto" w:fill="CCFFFF"/>
                <w:lang w:eastAsia="tr-TR"/>
                <w14:ligatures w14:val="none"/>
              </w:rPr>
              <w:t>ç</w:t>
            </w:r>
          </w:p>
        </w:tc>
        <w:tc>
          <w:tcPr>
            <w:tcW w:w="2410" w:type="dxa"/>
            <w:shd w:val="clear" w:color="auto" w:fill="CCFF33"/>
          </w:tcPr>
          <w:p w14:paraId="6722E886" w14:textId="77777777" w:rsidR="00FB5816" w:rsidRPr="00FB5816" w:rsidRDefault="00FB5816" w:rsidP="008F0941">
            <w:pPr>
              <w:numPr>
                <w:ilvl w:val="0"/>
                <w:numId w:val="8"/>
              </w:numPr>
              <w:shd w:val="clear" w:color="auto" w:fill="CCFF33"/>
              <w:spacing w:before="100" w:beforeAutospacing="1" w:after="100" w:afterAutospacing="1"/>
              <w:rPr>
                <w:rFonts w:ascii="Calibri" w:eastAsia="Times New Roman" w:hAnsi="Calibri" w:cs="Calibri"/>
                <w:b/>
                <w:bCs/>
                <w:color w:val="4F2CD0" w:themeColor="accent5" w:themeShade="BF"/>
                <w:kern w:val="0"/>
                <w:lang w:eastAsia="tr-TR"/>
                <w14:ligatures w14:val="none"/>
              </w:rPr>
            </w:pPr>
            <w:r w:rsidRPr="00FB5816">
              <w:rPr>
                <w:rFonts w:ascii="Calibri" w:eastAsia="Times New Roman" w:hAnsi="Calibri" w:cs="Calibri"/>
                <w:b/>
                <w:bCs/>
                <w:color w:val="4F2CD0" w:themeColor="accent5" w:themeShade="BF"/>
                <w:kern w:val="0"/>
                <w:lang w:eastAsia="tr-TR"/>
                <w14:ligatures w14:val="none"/>
              </w:rPr>
              <w:t>Gökyüzü</w:t>
            </w:r>
          </w:p>
          <w:p w14:paraId="4B4C9B07" w14:textId="77777777" w:rsidR="00017894" w:rsidRPr="00017894" w:rsidRDefault="00FB5816" w:rsidP="008F0941">
            <w:pPr>
              <w:numPr>
                <w:ilvl w:val="0"/>
                <w:numId w:val="8"/>
              </w:numPr>
              <w:shd w:val="clear" w:color="auto" w:fill="CCFF33"/>
              <w:spacing w:before="100" w:beforeAutospacing="1" w:after="100" w:afterAutospacing="1"/>
              <w:rPr>
                <w:rFonts w:ascii="Calibri" w:eastAsia="Times New Roman" w:hAnsi="Calibri" w:cs="Calibri"/>
                <w:b/>
                <w:bCs/>
                <w:color w:val="4F2CD0" w:themeColor="accent5" w:themeShade="BF"/>
                <w:kern w:val="0"/>
                <w:lang w:eastAsia="tr-TR"/>
                <w14:ligatures w14:val="none"/>
              </w:rPr>
            </w:pPr>
            <w:r w:rsidRPr="00FB5816">
              <w:rPr>
                <w:rFonts w:ascii="Calibri" w:eastAsia="Times New Roman" w:hAnsi="Calibri" w:cs="Calibri"/>
                <w:b/>
                <w:bCs/>
                <w:color w:val="4F2CD0" w:themeColor="accent5" w:themeShade="BF"/>
                <w:kern w:val="0"/>
                <w:lang w:eastAsia="tr-TR"/>
                <w14:ligatures w14:val="none"/>
              </w:rPr>
              <w:t>Dikdörtgen</w:t>
            </w:r>
          </w:p>
          <w:p w14:paraId="1AB8D5B8" w14:textId="167816F3" w:rsidR="00A344CD" w:rsidRPr="00017894" w:rsidRDefault="00FB5816" w:rsidP="008F0941">
            <w:pPr>
              <w:numPr>
                <w:ilvl w:val="0"/>
                <w:numId w:val="8"/>
              </w:numPr>
              <w:shd w:val="clear" w:color="auto" w:fill="CCFF33"/>
              <w:spacing w:before="100" w:beforeAutospacing="1" w:after="100" w:afterAutospacing="1"/>
              <w:rPr>
                <w:rFonts w:ascii="Calibri" w:eastAsia="Times New Roman" w:hAnsi="Calibri" w:cs="Calibri"/>
                <w:color w:val="212529"/>
                <w:kern w:val="0"/>
                <w:lang w:eastAsia="tr-TR"/>
                <w14:ligatures w14:val="none"/>
              </w:rPr>
            </w:pPr>
            <w:r w:rsidRPr="00FB5816">
              <w:rPr>
                <w:rFonts w:ascii="Calibri" w:eastAsia="Times New Roman" w:hAnsi="Calibri" w:cs="Calibri"/>
                <w:b/>
                <w:bCs/>
                <w:color w:val="4F2CD0" w:themeColor="accent5" w:themeShade="BF"/>
                <w:kern w:val="0"/>
                <w:lang w:eastAsia="tr-TR"/>
                <w14:ligatures w14:val="none"/>
              </w:rPr>
              <w:t>Gökkuşağı</w:t>
            </w:r>
          </w:p>
        </w:tc>
      </w:tr>
    </w:tbl>
    <w:p w14:paraId="65707ABE" w14:textId="79815BD6" w:rsidR="00A344CD" w:rsidRPr="009E5DCE" w:rsidRDefault="00A344CD" w:rsidP="00962D50">
      <w:pPr>
        <w:pStyle w:val="AralkYok"/>
        <w:ind w:right="-1275"/>
        <w:rPr>
          <w:rFonts w:ascii="Calibri" w:hAnsi="Calibri" w:cs="Calibri"/>
          <w:b/>
          <w:bCs/>
          <w:color w:val="3333FF"/>
        </w:rPr>
      </w:pPr>
    </w:p>
    <w:p w14:paraId="0FD74D6F" w14:textId="0D13778D" w:rsidR="009E5DCE" w:rsidRPr="008A5712" w:rsidRDefault="008A5712" w:rsidP="00FE755D">
      <w:pPr>
        <w:pStyle w:val="AralkYok"/>
        <w:ind w:right="-1275"/>
        <w:rPr>
          <w:rFonts w:ascii="Calibri" w:hAnsi="Calibri" w:cs="Calibri"/>
          <w:b/>
          <w:bCs/>
          <w:color w:val="3333FF"/>
        </w:rPr>
      </w:pPr>
      <w:r w:rsidRPr="008A5712">
        <w:rPr>
          <w:rFonts w:ascii="Segoe UI Symbol" w:hAnsi="Segoe UI Symbol" w:cs="Segoe UI Symbol"/>
          <w:b/>
          <w:bCs/>
          <w:color w:val="3333FF"/>
        </w:rPr>
        <w:t>➠</w:t>
      </w:r>
      <w:r w:rsidRPr="008A5712">
        <w:rPr>
          <w:rFonts w:ascii="Calibri" w:hAnsi="Calibri" w:cs="Calibri"/>
          <w:b/>
          <w:bCs/>
          <w:color w:val="3333FF"/>
        </w:rPr>
        <w:t xml:space="preserve"> Siz de yapısını belirlediğiniz sözcükleri kullanarak iki dörtlükten oluşan bir şiir yazınız.</w:t>
      </w:r>
    </w:p>
    <w:p w14:paraId="278E8431" w14:textId="77777777" w:rsidR="00647E4D" w:rsidRDefault="00647E4D" w:rsidP="00647E4D">
      <w:pPr>
        <w:pStyle w:val="AralkYok"/>
        <w:ind w:right="-1275"/>
        <w:rPr>
          <w:rFonts w:ascii="Calibri" w:hAnsi="Calibri" w:cs="Calibri"/>
          <w:color w:val="0D0D0D" w:themeColor="text1" w:themeTint="F2"/>
        </w:rPr>
      </w:pPr>
      <w:r w:rsidRPr="00647E4D">
        <w:rPr>
          <w:rFonts w:ascii="Calibri" w:hAnsi="Calibri" w:cs="Calibri"/>
          <w:b/>
          <w:bCs/>
          <w:color w:val="0D0D0D" w:themeColor="text1" w:themeTint="F2"/>
        </w:rPr>
        <w:t>Yağmurun Dansı</w:t>
      </w:r>
      <w:r w:rsidRPr="00647E4D">
        <w:rPr>
          <w:rFonts w:ascii="Calibri" w:hAnsi="Calibri" w:cs="Calibri"/>
          <w:b/>
          <w:bCs/>
          <w:color w:val="0D0D0D" w:themeColor="text1" w:themeTint="F2"/>
        </w:rPr>
        <w:br/>
      </w:r>
      <w:r w:rsidRPr="00647E4D">
        <w:rPr>
          <w:rFonts w:ascii="Calibri" w:hAnsi="Calibri" w:cs="Calibri"/>
          <w:color w:val="0D0D0D" w:themeColor="text1" w:themeTint="F2"/>
        </w:rPr>
        <w:t>Yağmur yağar, toprak canlanır,</w:t>
      </w:r>
      <w:r w:rsidRPr="00647E4D">
        <w:rPr>
          <w:rFonts w:ascii="Calibri" w:hAnsi="Calibri" w:cs="Calibri"/>
          <w:color w:val="0D0D0D" w:themeColor="text1" w:themeTint="F2"/>
        </w:rPr>
        <w:br/>
        <w:t>Rüzgârla dans eder, ruhum kıpırdanır.</w:t>
      </w:r>
      <w:r w:rsidRPr="00647E4D">
        <w:rPr>
          <w:rFonts w:ascii="Calibri" w:hAnsi="Calibri" w:cs="Calibri"/>
          <w:color w:val="0D0D0D" w:themeColor="text1" w:themeTint="F2"/>
        </w:rPr>
        <w:br/>
        <w:t>Gökyüzü mavi, umutla doludur,</w:t>
      </w:r>
      <w:r w:rsidRPr="00647E4D">
        <w:rPr>
          <w:rFonts w:ascii="Calibri" w:hAnsi="Calibri" w:cs="Calibri"/>
          <w:color w:val="0D0D0D" w:themeColor="text1" w:themeTint="F2"/>
        </w:rPr>
        <w:br/>
        <w:t>Güneş açar, kalpler huzur bulur.</w:t>
      </w:r>
    </w:p>
    <w:p w14:paraId="414C5207" w14:textId="77777777" w:rsidR="00647E4D" w:rsidRPr="00647E4D" w:rsidRDefault="00647E4D" w:rsidP="00647E4D">
      <w:pPr>
        <w:pStyle w:val="AralkYok"/>
        <w:ind w:right="-1275"/>
        <w:rPr>
          <w:rFonts w:ascii="Calibri" w:hAnsi="Calibri" w:cs="Calibri"/>
          <w:color w:val="0D0D0D" w:themeColor="text1" w:themeTint="F2"/>
        </w:rPr>
      </w:pPr>
    </w:p>
    <w:p w14:paraId="21721156" w14:textId="77777777" w:rsidR="00647E4D" w:rsidRDefault="00647E4D" w:rsidP="00647E4D">
      <w:pPr>
        <w:pStyle w:val="AralkYok"/>
        <w:ind w:right="-1275"/>
        <w:rPr>
          <w:rFonts w:ascii="Calibri" w:hAnsi="Calibri" w:cs="Calibri"/>
          <w:color w:val="0D0D0D" w:themeColor="text1" w:themeTint="F2"/>
        </w:rPr>
      </w:pPr>
      <w:r w:rsidRPr="00647E4D">
        <w:rPr>
          <w:rFonts w:ascii="Calibri" w:hAnsi="Calibri" w:cs="Calibri"/>
          <w:color w:val="0D0D0D" w:themeColor="text1" w:themeTint="F2"/>
        </w:rPr>
        <w:t>Ağaçların altında kuşlar öter,</w:t>
      </w:r>
      <w:r w:rsidRPr="00647E4D">
        <w:rPr>
          <w:rFonts w:ascii="Calibri" w:hAnsi="Calibri" w:cs="Calibri"/>
          <w:color w:val="0D0D0D" w:themeColor="text1" w:themeTint="F2"/>
        </w:rPr>
        <w:br/>
        <w:t>Doğa her mevsim ayrı güzellik verir.</w:t>
      </w:r>
      <w:r w:rsidRPr="00647E4D">
        <w:rPr>
          <w:rFonts w:ascii="Calibri" w:hAnsi="Calibri" w:cs="Calibri"/>
          <w:color w:val="0D0D0D" w:themeColor="text1" w:themeTint="F2"/>
        </w:rPr>
        <w:br/>
        <w:t>Bahçeler zümrüt yeşiline bürünür,</w:t>
      </w:r>
      <w:r w:rsidRPr="00647E4D">
        <w:rPr>
          <w:rFonts w:ascii="Calibri" w:hAnsi="Calibri" w:cs="Calibri"/>
          <w:color w:val="0D0D0D" w:themeColor="text1" w:themeTint="F2"/>
        </w:rPr>
        <w:br/>
        <w:t>Sevgiyle hayat yeni baştan sevinir.</w:t>
      </w:r>
    </w:p>
    <w:p w14:paraId="4340C46C" w14:textId="77777777" w:rsidR="003E3ED5" w:rsidRPr="003E3ED5" w:rsidRDefault="003E3ED5" w:rsidP="003E3ED5">
      <w:pPr>
        <w:pStyle w:val="AralkYok"/>
        <w:ind w:right="-1275"/>
        <w:rPr>
          <w:rFonts w:ascii="Calibri" w:hAnsi="Calibri" w:cs="Calibri"/>
          <w:b/>
          <w:bCs/>
          <w:color w:val="3333FF"/>
        </w:rPr>
      </w:pPr>
      <w:r w:rsidRPr="003E3ED5">
        <w:rPr>
          <w:rFonts w:ascii="Segoe UI Symbol" w:hAnsi="Segoe UI Symbol" w:cs="Segoe UI Symbol"/>
          <w:color w:val="3333FF"/>
        </w:rPr>
        <w:t>➠</w:t>
      </w:r>
      <w:r w:rsidRPr="003E3ED5">
        <w:rPr>
          <w:rFonts w:ascii="Calibri" w:hAnsi="Calibri" w:cs="Calibri"/>
          <w:color w:val="3333FF"/>
        </w:rPr>
        <w:t xml:space="preserve"> “Zambaklar </w:t>
      </w:r>
      <w:r w:rsidRPr="003E3ED5">
        <w:rPr>
          <w:rFonts w:ascii="Calibri" w:hAnsi="Calibri" w:cs="Calibri"/>
          <w:color w:val="3333FF"/>
          <w:u w:val="dash" w:color="009900"/>
        </w:rPr>
        <w:t xml:space="preserve">fışkırsın </w:t>
      </w:r>
      <w:r w:rsidRPr="003E3ED5">
        <w:rPr>
          <w:rFonts w:ascii="Calibri" w:hAnsi="Calibri" w:cs="Calibri"/>
          <w:color w:val="3333FF"/>
        </w:rPr>
        <w:t xml:space="preserve">duvar diplerinde” </w:t>
      </w:r>
      <w:r w:rsidRPr="003E3ED5">
        <w:rPr>
          <w:rFonts w:ascii="Calibri" w:hAnsi="Calibri" w:cs="Calibri"/>
          <w:b/>
          <w:bCs/>
          <w:color w:val="3333FF"/>
        </w:rPr>
        <w:t>dizesindeki altı çizili sözcüğün bu dizede kazandığı</w:t>
      </w:r>
    </w:p>
    <w:p w14:paraId="26BC2B9E" w14:textId="77777777" w:rsidR="003E3ED5" w:rsidRPr="003E3ED5" w:rsidRDefault="003E3ED5" w:rsidP="003E3ED5">
      <w:pPr>
        <w:pStyle w:val="AralkYok"/>
        <w:ind w:right="-1275"/>
        <w:rPr>
          <w:rFonts w:ascii="Calibri" w:hAnsi="Calibri" w:cs="Calibri"/>
          <w:b/>
          <w:bCs/>
          <w:color w:val="3333FF"/>
        </w:rPr>
      </w:pPr>
      <w:r w:rsidRPr="003E3ED5">
        <w:rPr>
          <w:rFonts w:ascii="Calibri" w:hAnsi="Calibri" w:cs="Calibri"/>
          <w:b/>
          <w:bCs/>
          <w:color w:val="3333FF"/>
        </w:rPr>
        <w:t>anlamın bulunduğu kutucuğu işaretleyiniz. Bu sözcüğü verilen diğer anlamları karşılayacak</w:t>
      </w:r>
    </w:p>
    <w:p w14:paraId="5D7F83FC" w14:textId="1BE211B6" w:rsidR="00647E4D" w:rsidRPr="00647E4D" w:rsidRDefault="003E3ED5" w:rsidP="003E3ED5">
      <w:pPr>
        <w:pStyle w:val="AralkYok"/>
        <w:ind w:right="-1275"/>
        <w:rPr>
          <w:rFonts w:ascii="Calibri" w:hAnsi="Calibri" w:cs="Calibri"/>
          <w:color w:val="3333FF"/>
        </w:rPr>
      </w:pPr>
      <w:r w:rsidRPr="003E3ED5">
        <w:rPr>
          <w:rFonts w:ascii="Calibri" w:hAnsi="Calibri" w:cs="Calibri"/>
          <w:b/>
          <w:bCs/>
          <w:color w:val="3333FF"/>
        </w:rPr>
        <w:t>şekilde birer cümlede kullanınız.</w:t>
      </w:r>
    </w:p>
    <w:p w14:paraId="1E0FD1DD" w14:textId="77777777" w:rsidR="00BD6C6D" w:rsidRDefault="00BD6C6D" w:rsidP="00BD6C6D">
      <w:pPr>
        <w:pStyle w:val="AralkYok"/>
        <w:ind w:right="-1275"/>
        <w:rPr>
          <w:rFonts w:ascii="Calibri" w:hAnsi="Calibri" w:cs="Calibri"/>
        </w:rPr>
      </w:pPr>
      <w:r w:rsidRPr="00BD6C6D">
        <w:rPr>
          <w:rFonts w:ascii="Calibri" w:hAnsi="Calibri" w:cs="Calibri"/>
        </w:rPr>
        <w:t>Gaz veya sıvılar bir yerden basınç etkisiyle yukarıya doğru birdenbire ve hızla çıkmak. ()</w:t>
      </w:r>
      <w:r w:rsidRPr="00BD6C6D">
        <w:rPr>
          <w:rFonts w:ascii="Calibri" w:hAnsi="Calibri" w:cs="Calibri"/>
        </w:rPr>
        <w:br/>
        <w:t>Bitkiler toplu hâlde, gür olarak yetişmek. (</w:t>
      </w:r>
      <w:r w:rsidRPr="00BD6C6D">
        <w:rPr>
          <w:rFonts w:ascii="Segoe UI Symbol" w:hAnsi="Segoe UI Symbol" w:cs="Segoe UI Symbol"/>
          <w:b/>
          <w:bCs/>
          <w:color w:val="FF0000"/>
        </w:rPr>
        <w:t>✓</w:t>
      </w:r>
      <w:r w:rsidRPr="00BD6C6D">
        <w:rPr>
          <w:rFonts w:ascii="Calibri" w:hAnsi="Calibri" w:cs="Calibri"/>
        </w:rPr>
        <w:t>)</w:t>
      </w:r>
      <w:r w:rsidRPr="00BD6C6D">
        <w:rPr>
          <w:rFonts w:ascii="Calibri" w:hAnsi="Calibri" w:cs="Calibri"/>
        </w:rPr>
        <w:br/>
        <w:t>Bir şey bir yerde bol bol görülmek ()</w:t>
      </w:r>
    </w:p>
    <w:p w14:paraId="26812D93" w14:textId="77777777" w:rsidR="00953706" w:rsidRPr="00BD6C6D" w:rsidRDefault="00953706" w:rsidP="00BD6C6D">
      <w:pPr>
        <w:pStyle w:val="AralkYok"/>
        <w:ind w:right="-1275"/>
        <w:rPr>
          <w:rFonts w:ascii="Calibri" w:hAnsi="Calibri" w:cs="Calibri"/>
        </w:rPr>
      </w:pPr>
    </w:p>
    <w:p w14:paraId="5FF2D4B7" w14:textId="71DD55B3" w:rsidR="00BD6C6D" w:rsidRPr="00BD6C6D" w:rsidRDefault="00C40B76" w:rsidP="00BD6C6D">
      <w:pPr>
        <w:pStyle w:val="AralkYok"/>
        <w:ind w:right="-1275"/>
        <w:rPr>
          <w:rFonts w:ascii="Calibri" w:hAnsi="Calibri" w:cs="Calibri"/>
        </w:rPr>
      </w:pPr>
      <w:r w:rsidRPr="00C40B76">
        <w:rPr>
          <w:rFonts w:ascii="Calibri" w:hAnsi="Calibri" w:cs="Calibri"/>
          <w:b/>
          <w:bCs/>
          <w:color w:val="CC6600"/>
        </w:rPr>
        <w:t xml:space="preserve">1. </w:t>
      </w:r>
      <w:r w:rsidR="00BD6C6D" w:rsidRPr="00BD6C6D">
        <w:rPr>
          <w:rFonts w:ascii="Calibri" w:hAnsi="Calibri" w:cs="Calibri"/>
          <w:b/>
          <w:bCs/>
          <w:color w:val="CC6600"/>
        </w:rPr>
        <w:t>Cümle</w:t>
      </w:r>
      <w:r w:rsidR="00BD6C6D" w:rsidRPr="00BD6C6D">
        <w:rPr>
          <w:rFonts w:ascii="Calibri" w:hAnsi="Calibri" w:cs="Calibri"/>
          <w:b/>
          <w:bCs/>
        </w:rPr>
        <w:t>:</w:t>
      </w:r>
      <w:r w:rsidR="00BD6C6D" w:rsidRPr="00BD6C6D">
        <w:rPr>
          <w:rFonts w:ascii="Calibri" w:hAnsi="Calibri" w:cs="Calibri"/>
        </w:rPr>
        <w:t xml:space="preserve"> Boru patlayınca yerden su fışkırdı.</w:t>
      </w:r>
      <w:r w:rsidR="00BD6C6D" w:rsidRPr="00BD6C6D">
        <w:rPr>
          <w:rFonts w:ascii="Calibri" w:hAnsi="Calibri" w:cs="Calibri"/>
        </w:rPr>
        <w:br/>
      </w:r>
      <w:r w:rsidRPr="00C40B76">
        <w:rPr>
          <w:rFonts w:ascii="Calibri" w:hAnsi="Calibri" w:cs="Calibri"/>
          <w:b/>
          <w:bCs/>
          <w:color w:val="CC6600"/>
        </w:rPr>
        <w:t xml:space="preserve">2. </w:t>
      </w:r>
      <w:r w:rsidR="00BD6C6D" w:rsidRPr="00BD6C6D">
        <w:rPr>
          <w:rFonts w:ascii="Calibri" w:hAnsi="Calibri" w:cs="Calibri"/>
          <w:b/>
          <w:bCs/>
          <w:color w:val="CC6600"/>
        </w:rPr>
        <w:t>Cümle</w:t>
      </w:r>
      <w:r w:rsidR="00BD6C6D" w:rsidRPr="00BD6C6D">
        <w:rPr>
          <w:rFonts w:ascii="Calibri" w:hAnsi="Calibri" w:cs="Calibri"/>
          <w:b/>
          <w:bCs/>
        </w:rPr>
        <w:t>:</w:t>
      </w:r>
      <w:r w:rsidR="00BD6C6D" w:rsidRPr="00BD6C6D">
        <w:rPr>
          <w:rFonts w:ascii="Calibri" w:hAnsi="Calibri" w:cs="Calibri"/>
        </w:rPr>
        <w:t xml:space="preserve"> Taşı kaldırınca karınca fışkırdı.</w:t>
      </w:r>
      <w:r w:rsidR="00BD6C6D" w:rsidRPr="00BD6C6D">
        <w:rPr>
          <w:rFonts w:ascii="Calibri" w:hAnsi="Calibri" w:cs="Calibri"/>
        </w:rPr>
        <w:br/>
      </w:r>
      <w:r w:rsidRPr="00C40B76">
        <w:rPr>
          <w:rFonts w:ascii="Calibri" w:hAnsi="Calibri" w:cs="Calibri"/>
          <w:b/>
          <w:bCs/>
          <w:color w:val="CC6600"/>
        </w:rPr>
        <w:t xml:space="preserve">3. </w:t>
      </w:r>
      <w:r w:rsidR="00BD6C6D" w:rsidRPr="00BD6C6D">
        <w:rPr>
          <w:rFonts w:ascii="Calibri" w:hAnsi="Calibri" w:cs="Calibri"/>
          <w:b/>
          <w:bCs/>
          <w:color w:val="CC6600"/>
        </w:rPr>
        <w:t>Cümle:</w:t>
      </w:r>
      <w:r w:rsidR="00BD6C6D" w:rsidRPr="00BD6C6D">
        <w:rPr>
          <w:rFonts w:ascii="Calibri" w:hAnsi="Calibri" w:cs="Calibri"/>
          <w:color w:val="CC6600"/>
        </w:rPr>
        <w:t xml:space="preserve"> </w:t>
      </w:r>
      <w:r w:rsidR="00BD6C6D" w:rsidRPr="00BD6C6D">
        <w:rPr>
          <w:rFonts w:ascii="Calibri" w:hAnsi="Calibri" w:cs="Calibri"/>
        </w:rPr>
        <w:t>Bahçemizde zambaklar her yıl gür bir şekilde fışkırır.</w:t>
      </w:r>
    </w:p>
    <w:p w14:paraId="097269C9" w14:textId="2C332875" w:rsidR="009E5DCE" w:rsidRDefault="009C6E4D" w:rsidP="009C6E4D">
      <w:pPr>
        <w:pStyle w:val="AralkYok"/>
        <w:ind w:right="-1275"/>
        <w:jc w:val="center"/>
        <w:rPr>
          <w:rFonts w:ascii="Calibri" w:hAnsi="Calibri" w:cs="Calibri"/>
          <w:b/>
          <w:bCs/>
          <w:color w:val="FF0000"/>
        </w:rPr>
      </w:pPr>
      <w:r w:rsidRPr="009C6E4D">
        <w:rPr>
          <w:rFonts w:ascii="Calibri" w:hAnsi="Calibri" w:cs="Calibri"/>
          <w:b/>
          <w:bCs/>
          <w:color w:val="FF0000"/>
        </w:rPr>
        <w:t>ANLAYALIM, YORUMLAYALIM</w:t>
      </w:r>
    </w:p>
    <w:p w14:paraId="49F03779" w14:textId="336C1D12" w:rsidR="00FF7DFF" w:rsidRDefault="000A1E79" w:rsidP="00FF7DFF">
      <w:pPr>
        <w:pStyle w:val="AralkYok"/>
        <w:ind w:right="-1275"/>
        <w:rPr>
          <w:rFonts w:ascii="Calibri" w:hAnsi="Calibri" w:cs="Calibri"/>
          <w:b/>
          <w:bCs/>
          <w:color w:val="3333FF"/>
        </w:rPr>
      </w:pPr>
      <w:r w:rsidRPr="000A1E79">
        <w:rPr>
          <w:rFonts w:ascii="Segoe UI Symbol" w:hAnsi="Segoe UI Symbol" w:cs="Segoe UI Symbol"/>
          <w:b/>
          <w:bCs/>
          <w:color w:val="3333FF"/>
        </w:rPr>
        <w:t>➠</w:t>
      </w:r>
      <w:r w:rsidRPr="000A1E79">
        <w:rPr>
          <w:rFonts w:ascii="Calibri" w:hAnsi="Calibri" w:cs="Calibri"/>
          <w:b/>
          <w:bCs/>
          <w:color w:val="3333FF"/>
        </w:rPr>
        <w:t xml:space="preserve"> Aşağıdaki soruları okuduğunuz şiire göre cevaplayınız.</w:t>
      </w:r>
    </w:p>
    <w:p w14:paraId="1AA46313" w14:textId="060BE0AA" w:rsidR="000A1E79" w:rsidRPr="00FE755D" w:rsidRDefault="00305FFF" w:rsidP="00FF7DFF">
      <w:pPr>
        <w:pStyle w:val="AralkYok"/>
        <w:ind w:right="-1275"/>
        <w:rPr>
          <w:rFonts w:ascii="Calibri" w:hAnsi="Calibri" w:cs="Calibri"/>
          <w:b/>
          <w:bCs/>
          <w:color w:val="009900"/>
        </w:rPr>
      </w:pPr>
      <w:r w:rsidRPr="00305FFF">
        <w:rPr>
          <w:rFonts w:ascii="Calibri" w:hAnsi="Calibri" w:cs="Calibri"/>
          <w:b/>
          <w:bCs/>
          <w:color w:val="009900"/>
        </w:rPr>
        <w:t>1. Şiirde neyin resmi yapılıyor?</w:t>
      </w:r>
    </w:p>
    <w:p w14:paraId="5A161C89" w14:textId="5A0A1FCE" w:rsidR="00645FF8" w:rsidRDefault="00352EC5" w:rsidP="00465953">
      <w:pPr>
        <w:pStyle w:val="AralkYok"/>
        <w:ind w:right="-1275"/>
        <w:rPr>
          <w:rFonts w:ascii="Calibri" w:hAnsi="Calibri" w:cs="Calibri"/>
        </w:rPr>
      </w:pPr>
      <w:r w:rsidRPr="00352EC5">
        <w:rPr>
          <w:rFonts w:ascii="Calibri" w:hAnsi="Calibri" w:cs="Calibri"/>
        </w:rPr>
        <w:t>Şiirde, hayal edilen bir evin ve bahçenin resmi yapılıyor.</w:t>
      </w:r>
    </w:p>
    <w:p w14:paraId="16FD3D93" w14:textId="778FBE94" w:rsidR="00352EC5" w:rsidRDefault="00983DD4" w:rsidP="00465953">
      <w:pPr>
        <w:pStyle w:val="AralkYok"/>
        <w:ind w:right="-1275"/>
        <w:rPr>
          <w:rFonts w:ascii="Calibri" w:hAnsi="Calibri" w:cs="Calibri"/>
          <w:b/>
          <w:bCs/>
          <w:color w:val="009900"/>
        </w:rPr>
      </w:pPr>
      <w:r w:rsidRPr="00983DD4">
        <w:rPr>
          <w:rFonts w:ascii="Calibri" w:hAnsi="Calibri" w:cs="Calibri"/>
          <w:b/>
          <w:bCs/>
          <w:color w:val="009900"/>
        </w:rPr>
        <w:t>2. Şiirde resmi yapılan evin ve bahçenin özellikleri nelerdir?</w:t>
      </w:r>
    </w:p>
    <w:p w14:paraId="09C03DEC" w14:textId="77777777" w:rsidR="00215A9D" w:rsidRPr="00215A9D" w:rsidRDefault="00215A9D" w:rsidP="00215A9D">
      <w:pPr>
        <w:pStyle w:val="AralkYok"/>
        <w:numPr>
          <w:ilvl w:val="0"/>
          <w:numId w:val="9"/>
        </w:numPr>
        <w:ind w:right="-1275"/>
        <w:rPr>
          <w:rFonts w:ascii="Calibri" w:hAnsi="Calibri" w:cs="Calibri"/>
          <w:color w:val="0D0D0D" w:themeColor="text1" w:themeTint="F2"/>
        </w:rPr>
      </w:pPr>
      <w:r w:rsidRPr="00215A9D">
        <w:rPr>
          <w:rFonts w:ascii="Calibri" w:hAnsi="Calibri" w:cs="Calibri"/>
          <w:color w:val="0D0D0D" w:themeColor="text1" w:themeTint="F2"/>
        </w:rPr>
        <w:t>Evin çatısı kırmızı, duvarları sarı, kapısı turuncu, pencereleri mavi, bacası mor renklerdedir.</w:t>
      </w:r>
    </w:p>
    <w:p w14:paraId="2F1434D1" w14:textId="77777777" w:rsidR="00215A9D" w:rsidRPr="00215A9D" w:rsidRDefault="00215A9D" w:rsidP="00215A9D">
      <w:pPr>
        <w:pStyle w:val="AralkYok"/>
        <w:numPr>
          <w:ilvl w:val="0"/>
          <w:numId w:val="9"/>
        </w:numPr>
        <w:ind w:right="-1275"/>
        <w:rPr>
          <w:rFonts w:ascii="Calibri" w:hAnsi="Calibri" w:cs="Calibri"/>
          <w:color w:val="0D0D0D" w:themeColor="text1" w:themeTint="F2"/>
        </w:rPr>
      </w:pPr>
      <w:r w:rsidRPr="00215A9D">
        <w:rPr>
          <w:rFonts w:ascii="Calibri" w:hAnsi="Calibri" w:cs="Calibri"/>
          <w:color w:val="0D0D0D" w:themeColor="text1" w:themeTint="F2"/>
        </w:rPr>
        <w:t>Bahçesi yeşil, içinde turkuaz renkli bir havuz bulunmaktadır.</w:t>
      </w:r>
    </w:p>
    <w:p w14:paraId="1BAF2031" w14:textId="7D8E45E5" w:rsidR="00983DD4" w:rsidRDefault="00E23DCB" w:rsidP="00465953">
      <w:pPr>
        <w:pStyle w:val="AralkYok"/>
        <w:ind w:right="-1275"/>
        <w:rPr>
          <w:rFonts w:ascii="Calibri" w:hAnsi="Calibri" w:cs="Calibri"/>
          <w:b/>
          <w:bCs/>
          <w:color w:val="009900"/>
        </w:rPr>
      </w:pPr>
      <w:r w:rsidRPr="00E23DCB">
        <w:rPr>
          <w:rFonts w:ascii="Calibri" w:hAnsi="Calibri" w:cs="Calibri"/>
          <w:b/>
          <w:bCs/>
          <w:color w:val="009900"/>
        </w:rPr>
        <w:t>3. Şiirdeki resme hangi ad veriliyor? Niçin?</w:t>
      </w:r>
    </w:p>
    <w:p w14:paraId="5FE6D926" w14:textId="06CBB0AC" w:rsidR="00E23DCB" w:rsidRDefault="00E23DCB" w:rsidP="00465953">
      <w:pPr>
        <w:pStyle w:val="AralkYok"/>
        <w:ind w:right="-1275"/>
        <w:rPr>
          <w:rFonts w:ascii="Calibri" w:hAnsi="Calibri" w:cs="Calibri"/>
          <w:color w:val="0D0D0D" w:themeColor="text1" w:themeTint="F2"/>
        </w:rPr>
      </w:pPr>
      <w:r w:rsidRPr="00E23DCB">
        <w:rPr>
          <w:rFonts w:ascii="Calibri" w:hAnsi="Calibri" w:cs="Calibri"/>
          <w:color w:val="0D0D0D" w:themeColor="text1" w:themeTint="F2"/>
        </w:rPr>
        <w:t>Şiirdeki resme "Gökkuşağı Evi" adı veriliyor, çünkü evin her bölümü gökkuşağının farklı renkleriyle boyanmış ve renklerin armonisiyle tasarlanmıştır.</w:t>
      </w:r>
    </w:p>
    <w:p w14:paraId="3B327D44" w14:textId="0E608087" w:rsidR="00B231B7" w:rsidRDefault="006270A9" w:rsidP="006270A9">
      <w:pPr>
        <w:pStyle w:val="AralkYok"/>
        <w:ind w:right="-1275"/>
        <w:rPr>
          <w:rFonts w:ascii="Calibri" w:hAnsi="Calibri" w:cs="Calibri"/>
          <w:b/>
          <w:bCs/>
          <w:color w:val="3333FF"/>
        </w:rPr>
      </w:pPr>
      <w:r w:rsidRPr="006270A9">
        <w:rPr>
          <w:rFonts w:ascii="Segoe UI Symbol" w:hAnsi="Segoe UI Symbol" w:cs="Segoe UI Symbol"/>
          <w:b/>
          <w:bCs/>
          <w:color w:val="3333FF"/>
        </w:rPr>
        <w:t>➠</w:t>
      </w:r>
      <w:r w:rsidRPr="006270A9">
        <w:rPr>
          <w:rFonts w:ascii="Calibri" w:hAnsi="Calibri" w:cs="Calibri"/>
          <w:b/>
          <w:bCs/>
          <w:color w:val="3333FF"/>
        </w:rPr>
        <w:t xml:space="preserve"> Şair bu dizelerde ne anlatmak istemiş olabilir? Açıklayınız.</w:t>
      </w:r>
    </w:p>
    <w:p w14:paraId="59E2AB01" w14:textId="7BA18A92" w:rsidR="000140D5" w:rsidRPr="005A54B9" w:rsidRDefault="000140D5" w:rsidP="000140D5">
      <w:pPr>
        <w:pStyle w:val="AralkYok"/>
        <w:ind w:right="-1275"/>
        <w:rPr>
          <w:rFonts w:ascii="Calibri" w:hAnsi="Calibri" w:cs="Calibri"/>
          <w:b/>
          <w:bCs/>
          <w:color w:val="009900"/>
        </w:rPr>
      </w:pPr>
      <w:r w:rsidRPr="005A54B9">
        <w:rPr>
          <w:rFonts w:ascii="Calibri" w:hAnsi="Calibri" w:cs="Calibri"/>
          <w:b/>
          <w:bCs/>
          <w:color w:val="009900"/>
        </w:rPr>
        <w:t>Turkuaz bir havuz</w:t>
      </w:r>
    </w:p>
    <w:p w14:paraId="67C72C16" w14:textId="77777777" w:rsidR="000140D5" w:rsidRPr="000140D5" w:rsidRDefault="000140D5" w:rsidP="000140D5">
      <w:pPr>
        <w:pStyle w:val="AralkYok"/>
        <w:ind w:right="-1275"/>
        <w:rPr>
          <w:rFonts w:ascii="Calibri" w:hAnsi="Calibri" w:cs="Calibri"/>
          <w:b/>
          <w:bCs/>
          <w:color w:val="009900"/>
        </w:rPr>
      </w:pPr>
      <w:r w:rsidRPr="000140D5">
        <w:rPr>
          <w:rFonts w:ascii="Calibri" w:hAnsi="Calibri" w:cs="Calibri"/>
          <w:b/>
          <w:bCs/>
          <w:color w:val="009900"/>
        </w:rPr>
        <w:t>Uzansın şu köşeye, olur mu?</w:t>
      </w:r>
    </w:p>
    <w:p w14:paraId="5EF34951" w14:textId="77777777" w:rsidR="000140D5" w:rsidRPr="000140D5" w:rsidRDefault="000140D5" w:rsidP="000140D5">
      <w:pPr>
        <w:pStyle w:val="AralkYok"/>
        <w:ind w:right="-1275"/>
        <w:rPr>
          <w:rFonts w:ascii="Calibri" w:hAnsi="Calibri" w:cs="Calibri"/>
          <w:b/>
          <w:bCs/>
          <w:color w:val="009900"/>
        </w:rPr>
      </w:pPr>
      <w:r w:rsidRPr="000140D5">
        <w:rPr>
          <w:rFonts w:ascii="Calibri" w:hAnsi="Calibri" w:cs="Calibri"/>
          <w:b/>
          <w:bCs/>
          <w:color w:val="009900"/>
        </w:rPr>
        <w:t>Kimi gün zinde, kimi gün</w:t>
      </w:r>
    </w:p>
    <w:p w14:paraId="365095E6" w14:textId="77777777" w:rsidR="000140D5" w:rsidRPr="000140D5" w:rsidRDefault="000140D5" w:rsidP="000140D5">
      <w:pPr>
        <w:pStyle w:val="AralkYok"/>
        <w:ind w:right="-1275"/>
        <w:rPr>
          <w:rFonts w:ascii="Calibri" w:hAnsi="Calibri" w:cs="Calibri"/>
          <w:b/>
          <w:bCs/>
          <w:color w:val="009900"/>
        </w:rPr>
      </w:pPr>
      <w:r w:rsidRPr="000140D5">
        <w:rPr>
          <w:rFonts w:ascii="Calibri" w:hAnsi="Calibri" w:cs="Calibri"/>
          <w:b/>
          <w:bCs/>
          <w:color w:val="009900"/>
        </w:rPr>
        <w:t>Yorgun geçen güneş</w:t>
      </w:r>
    </w:p>
    <w:p w14:paraId="4C935A7E" w14:textId="77777777" w:rsidR="000140D5" w:rsidRPr="000140D5" w:rsidRDefault="000140D5" w:rsidP="000140D5">
      <w:pPr>
        <w:pStyle w:val="AralkYok"/>
        <w:ind w:right="-1275"/>
        <w:rPr>
          <w:rFonts w:ascii="Calibri" w:hAnsi="Calibri" w:cs="Calibri"/>
          <w:b/>
          <w:bCs/>
          <w:color w:val="009900"/>
        </w:rPr>
      </w:pPr>
      <w:r w:rsidRPr="000140D5">
        <w:rPr>
          <w:rFonts w:ascii="Calibri" w:hAnsi="Calibri" w:cs="Calibri"/>
          <w:b/>
          <w:bCs/>
          <w:color w:val="009900"/>
        </w:rPr>
        <w:t>Titreyen ışıklar göndersin</w:t>
      </w:r>
    </w:p>
    <w:p w14:paraId="46825719" w14:textId="7F4E04E3" w:rsidR="00AC2EF4" w:rsidRPr="005A54B9" w:rsidRDefault="000140D5" w:rsidP="000140D5">
      <w:pPr>
        <w:pStyle w:val="AralkYok"/>
        <w:ind w:right="-1275"/>
        <w:rPr>
          <w:rFonts w:ascii="Calibri" w:hAnsi="Calibri" w:cs="Calibri"/>
          <w:b/>
          <w:bCs/>
          <w:color w:val="009900"/>
        </w:rPr>
      </w:pPr>
      <w:r w:rsidRPr="005A54B9">
        <w:rPr>
          <w:rFonts w:ascii="Calibri" w:hAnsi="Calibri" w:cs="Calibri"/>
          <w:b/>
          <w:bCs/>
          <w:color w:val="009900"/>
        </w:rPr>
        <w:t>Gölgedeki çocukların gözlerine</w:t>
      </w:r>
    </w:p>
    <w:p w14:paraId="1DF36D6D" w14:textId="1DE2994B" w:rsidR="006E04C8" w:rsidRPr="00A25E61" w:rsidRDefault="005A54B9" w:rsidP="006E04C8">
      <w:pPr>
        <w:pStyle w:val="AralkYok"/>
        <w:ind w:right="-1275"/>
        <w:rPr>
          <w:rFonts w:ascii="Calibri" w:hAnsi="Calibri" w:cs="Calibri"/>
          <w:color w:val="0D0D0D" w:themeColor="text1" w:themeTint="F2"/>
        </w:rPr>
      </w:pPr>
      <w:r w:rsidRPr="005A54B9">
        <w:rPr>
          <w:rFonts w:ascii="Calibri" w:hAnsi="Calibri" w:cs="Calibri"/>
          <w:color w:val="0D0D0D" w:themeColor="text1" w:themeTint="F2"/>
        </w:rPr>
        <w:t>Şair, doğal güzelliklerin insan ruhuna kattığı huzuru ve hayal gücünün rengarenk dünyasını betimlemiştir. Gölgedeki çocukların gözlerinde parlayan ışıklar, hayal dünyalarının ne kadar canlı ve ilham verici olduğunu ifade eder.</w:t>
      </w:r>
    </w:p>
    <w:p w14:paraId="7C879D9F" w14:textId="29AF503F" w:rsidR="005A54B9" w:rsidRDefault="00CF28CE" w:rsidP="006E04C8">
      <w:pPr>
        <w:pStyle w:val="AralkYok"/>
        <w:ind w:right="-1275"/>
        <w:rPr>
          <w:rFonts w:ascii="Calibri" w:hAnsi="Calibri" w:cs="Calibri"/>
          <w:b/>
          <w:bCs/>
          <w:color w:val="3333FF"/>
        </w:rPr>
      </w:pPr>
      <w:r w:rsidRPr="00D654C0">
        <w:rPr>
          <w:rFonts w:ascii="Calibri" w:hAnsi="Calibri" w:cs="Calibri"/>
          <w:b/>
          <w:bCs/>
          <w:noProof/>
          <w:color w:val="3333FF"/>
        </w:rPr>
        <w:drawing>
          <wp:anchor distT="0" distB="0" distL="114300" distR="114300" simplePos="0" relativeHeight="251658240" behindDoc="0" locked="0" layoutInCell="1" allowOverlap="1" wp14:anchorId="7DA35B41" wp14:editId="5629B346">
            <wp:simplePos x="0" y="0"/>
            <wp:positionH relativeFrom="column">
              <wp:posOffset>273685</wp:posOffset>
            </wp:positionH>
            <wp:positionV relativeFrom="page">
              <wp:posOffset>1684020</wp:posOffset>
            </wp:positionV>
            <wp:extent cx="4928870" cy="4055745"/>
            <wp:effectExtent l="0" t="0" r="5080" b="1905"/>
            <wp:wrapSquare wrapText="bothSides"/>
            <wp:docPr id="1484538895" name="Resim 1" descr="metin, ekran görüntüsü, yazı tipi,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38895" name="Resim 1" descr="metin, ekran görüntüsü, yazı tipi, tasarım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8870" cy="4055745"/>
                    </a:xfrm>
                    <a:prstGeom prst="rect">
                      <a:avLst/>
                    </a:prstGeom>
                    <a:noFill/>
                    <a:ln>
                      <a:noFill/>
                    </a:ln>
                  </pic:spPr>
                </pic:pic>
              </a:graphicData>
            </a:graphic>
          </wp:anchor>
        </w:drawing>
      </w:r>
      <w:r w:rsidR="006E04C8" w:rsidRPr="006E04C8">
        <w:rPr>
          <w:rFonts w:ascii="Segoe UI Symbol" w:hAnsi="Segoe UI Symbol" w:cs="Segoe UI Symbol"/>
          <w:b/>
          <w:bCs/>
          <w:color w:val="3333FF"/>
        </w:rPr>
        <w:t>➠</w:t>
      </w:r>
      <w:r w:rsidR="006E04C8" w:rsidRPr="006E04C8">
        <w:rPr>
          <w:rFonts w:ascii="Calibri" w:hAnsi="Calibri" w:cs="Calibri"/>
          <w:b/>
          <w:bCs/>
          <w:color w:val="3333FF"/>
        </w:rPr>
        <w:t xml:space="preserve"> Tıpkı çiçekler gibi renkler de adlarını doğadaki benzerlerinden alabilir. Aşağıdaki renk adlarını uygun yerlere yerleştiriniz.</w:t>
      </w:r>
    </w:p>
    <w:p w14:paraId="2A67C2F4" w14:textId="39C084B1" w:rsidR="007769D4" w:rsidRPr="00A25E61" w:rsidRDefault="0022190B" w:rsidP="00A25E61">
      <w:pPr>
        <w:pStyle w:val="AralkYok"/>
        <w:ind w:right="-1275"/>
        <w:jc w:val="center"/>
        <w:rPr>
          <w:rFonts w:ascii="Calibri" w:hAnsi="Calibri" w:cs="Calibri"/>
          <w:b/>
          <w:bCs/>
          <w:color w:val="FF0000"/>
        </w:rPr>
      </w:pPr>
      <w:r w:rsidRPr="0022190B">
        <w:rPr>
          <w:rFonts w:ascii="Calibri" w:hAnsi="Calibri" w:cs="Calibri"/>
          <w:b/>
          <w:bCs/>
          <w:color w:val="FF0000"/>
        </w:rPr>
        <w:t>SÖZ</w:t>
      </w:r>
      <w:r w:rsidR="00A25E61">
        <w:rPr>
          <w:rFonts w:ascii="Calibri" w:hAnsi="Calibri" w:cs="Calibri"/>
          <w:b/>
          <w:bCs/>
          <w:color w:val="FF0000"/>
        </w:rPr>
        <w:t xml:space="preserve"> </w:t>
      </w:r>
      <w:r w:rsidRPr="0022190B">
        <w:rPr>
          <w:rFonts w:ascii="Calibri" w:hAnsi="Calibri" w:cs="Calibri"/>
          <w:b/>
          <w:bCs/>
          <w:color w:val="FF0000"/>
        </w:rPr>
        <w:t>VARLIĞIMIZ</w:t>
      </w:r>
    </w:p>
    <w:p w14:paraId="7263D82D" w14:textId="767C1898" w:rsidR="007769D4" w:rsidRPr="00A25E61" w:rsidRDefault="001B1906" w:rsidP="00A25E61">
      <w:pPr>
        <w:pStyle w:val="AralkYok"/>
        <w:ind w:right="-1275"/>
        <w:jc w:val="center"/>
        <w:rPr>
          <w:rFonts w:ascii="Calibri" w:hAnsi="Calibri" w:cs="Calibri"/>
          <w:b/>
          <w:bCs/>
          <w:color w:val="E32D91" w:themeColor="accent1"/>
        </w:rPr>
      </w:pPr>
      <w:r w:rsidRPr="00480F6A">
        <w:rPr>
          <w:rFonts w:ascii="Calibri" w:hAnsi="Calibri" w:cs="Calibri"/>
          <w:b/>
          <w:bCs/>
          <w:color w:val="E32D91" w:themeColor="accent1"/>
        </w:rPr>
        <w:t>bölümde k</w:t>
      </w:r>
      <w:r w:rsidR="00D239D3" w:rsidRPr="00480F6A">
        <w:rPr>
          <w:rFonts w:ascii="Calibri" w:hAnsi="Calibri" w:cs="Calibri"/>
          <w:b/>
          <w:bCs/>
          <w:color w:val="E32D91" w:themeColor="accent1"/>
        </w:rPr>
        <w:t>are</w:t>
      </w:r>
      <w:r w:rsidRPr="00480F6A">
        <w:rPr>
          <w:rFonts w:ascii="Calibri" w:hAnsi="Calibri" w:cs="Calibri"/>
          <w:b/>
          <w:bCs/>
          <w:color w:val="E32D91" w:themeColor="accent1"/>
        </w:rPr>
        <w:t xml:space="preserve"> kod okutularak etkileşimli içerik de yapılacaktır</w:t>
      </w:r>
    </w:p>
    <w:p w14:paraId="68DC7278" w14:textId="69AECFB9" w:rsidR="00557E1B" w:rsidRPr="00557E1B" w:rsidRDefault="00557E1B" w:rsidP="00557E1B">
      <w:pPr>
        <w:pStyle w:val="AralkYok"/>
        <w:ind w:right="-1275"/>
        <w:rPr>
          <w:rFonts w:ascii="Calibri" w:hAnsi="Calibri" w:cs="Calibri"/>
          <w:b/>
          <w:bCs/>
          <w:color w:val="3333FF"/>
        </w:rPr>
      </w:pPr>
      <w:r w:rsidRPr="00557E1B">
        <w:rPr>
          <w:rFonts w:ascii="Segoe UI Symbol" w:hAnsi="Segoe UI Symbol" w:cs="Segoe UI Symbol"/>
          <w:b/>
          <w:bCs/>
          <w:color w:val="3333FF"/>
        </w:rPr>
        <w:t>➠</w:t>
      </w:r>
      <w:r w:rsidRPr="00557E1B">
        <w:rPr>
          <w:rFonts w:ascii="Calibri" w:hAnsi="Calibri" w:cs="Calibri"/>
          <w:b/>
          <w:bCs/>
          <w:color w:val="3333FF"/>
        </w:rPr>
        <w:t xml:space="preserve"> Aşağıdaki dizelerde kullanılan söz sanatlarını (benzetme, kişileştirme, karşıtlık)</w:t>
      </w:r>
    </w:p>
    <w:p w14:paraId="194DD8E8" w14:textId="6C20596E" w:rsidR="004150CF" w:rsidRDefault="00557E1B" w:rsidP="00557E1B">
      <w:pPr>
        <w:pStyle w:val="AralkYok"/>
        <w:ind w:right="-1275"/>
        <w:rPr>
          <w:rFonts w:ascii="Calibri" w:hAnsi="Calibri" w:cs="Calibri"/>
          <w:b/>
          <w:bCs/>
          <w:color w:val="3333FF"/>
        </w:rPr>
      </w:pPr>
      <w:r w:rsidRPr="00557E1B">
        <w:rPr>
          <w:rFonts w:ascii="Calibri" w:hAnsi="Calibri" w:cs="Calibri"/>
          <w:b/>
          <w:bCs/>
          <w:color w:val="3333FF"/>
        </w:rPr>
        <w:t>belirleyerek noktalı yerlere yazınız.</w:t>
      </w:r>
    </w:p>
    <w:p w14:paraId="3FA45821" w14:textId="77777777" w:rsidR="00A272E6" w:rsidRPr="00A272E6" w:rsidRDefault="00A272E6" w:rsidP="00A272E6">
      <w:pPr>
        <w:pStyle w:val="AralkYok"/>
        <w:ind w:right="-1275"/>
        <w:rPr>
          <w:rFonts w:ascii="Calibri" w:hAnsi="Calibri" w:cs="Calibri"/>
          <w:b/>
          <w:bCs/>
          <w:color w:val="009900"/>
        </w:rPr>
      </w:pPr>
      <w:r w:rsidRPr="00A272E6">
        <w:rPr>
          <w:rFonts w:ascii="Calibri" w:hAnsi="Calibri" w:cs="Calibri"/>
          <w:b/>
          <w:bCs/>
          <w:color w:val="009900"/>
        </w:rPr>
        <w:t>1. Kişileştirme:</w:t>
      </w:r>
    </w:p>
    <w:p w14:paraId="1ED5B6A4" w14:textId="77777777" w:rsidR="00A272E6" w:rsidRPr="00A272E6" w:rsidRDefault="00A272E6" w:rsidP="00A272E6">
      <w:pPr>
        <w:pStyle w:val="AralkYok"/>
        <w:ind w:right="-1275"/>
        <w:rPr>
          <w:rFonts w:ascii="Calibri" w:hAnsi="Calibri" w:cs="Calibri"/>
        </w:rPr>
      </w:pPr>
      <w:r w:rsidRPr="00A272E6">
        <w:rPr>
          <w:rFonts w:ascii="Calibri" w:hAnsi="Calibri" w:cs="Calibri"/>
          <w:b/>
          <w:bCs/>
          <w:color w:val="CC00FF"/>
        </w:rPr>
        <w:t>Örnek</w:t>
      </w:r>
      <w:r w:rsidRPr="00A272E6">
        <w:rPr>
          <w:rFonts w:ascii="Calibri" w:hAnsi="Calibri" w:cs="Calibri"/>
          <w:b/>
          <w:bCs/>
        </w:rPr>
        <w:t>: </w:t>
      </w:r>
      <w:r w:rsidRPr="00A272E6">
        <w:rPr>
          <w:rFonts w:ascii="Calibri" w:hAnsi="Calibri" w:cs="Calibri"/>
        </w:rPr>
        <w:t>Kimi gün zinde, kimi gün yorgun geçen güneş</w:t>
      </w:r>
      <w:r w:rsidRPr="00A272E6">
        <w:rPr>
          <w:rFonts w:ascii="Calibri" w:hAnsi="Calibri" w:cs="Calibri"/>
        </w:rPr>
        <w:br/>
      </w:r>
      <w:r w:rsidRPr="00A272E6">
        <w:rPr>
          <w:rFonts w:ascii="Calibri" w:hAnsi="Calibri" w:cs="Calibri"/>
          <w:b/>
          <w:bCs/>
          <w:color w:val="1A4BC7" w:themeColor="accent4" w:themeShade="BF"/>
        </w:rPr>
        <w:t>Açıklama</w:t>
      </w:r>
      <w:r w:rsidRPr="00A272E6">
        <w:rPr>
          <w:rFonts w:ascii="Calibri" w:hAnsi="Calibri" w:cs="Calibri"/>
          <w:b/>
          <w:bCs/>
        </w:rPr>
        <w:t>: </w:t>
      </w:r>
      <w:r w:rsidRPr="00A272E6">
        <w:rPr>
          <w:rFonts w:ascii="Calibri" w:hAnsi="Calibri" w:cs="Calibri"/>
        </w:rPr>
        <w:t>Güneşe insan özelliği verilerek kişileştirme yapılmıştır.</w:t>
      </w:r>
    </w:p>
    <w:p w14:paraId="07995855" w14:textId="77777777" w:rsidR="00BD3139" w:rsidRPr="00BD3139" w:rsidRDefault="00BD3139" w:rsidP="00BD3139">
      <w:pPr>
        <w:pStyle w:val="AralkYok"/>
        <w:ind w:right="-1275"/>
        <w:rPr>
          <w:rFonts w:ascii="Calibri" w:hAnsi="Calibri" w:cs="Calibri"/>
          <w:b/>
          <w:bCs/>
        </w:rPr>
      </w:pPr>
      <w:r w:rsidRPr="00BD3139">
        <w:rPr>
          <w:rFonts w:ascii="Calibri" w:hAnsi="Calibri" w:cs="Calibri"/>
          <w:b/>
          <w:bCs/>
          <w:color w:val="009900"/>
        </w:rPr>
        <w:t>2. Benzetme</w:t>
      </w:r>
      <w:r w:rsidRPr="00BD3139">
        <w:rPr>
          <w:rFonts w:ascii="Calibri" w:hAnsi="Calibri" w:cs="Calibri"/>
          <w:b/>
          <w:bCs/>
        </w:rPr>
        <w:t>:</w:t>
      </w:r>
    </w:p>
    <w:p w14:paraId="20DE7518" w14:textId="59B22C4A" w:rsidR="00BD3139" w:rsidRPr="00BD3139" w:rsidRDefault="00BD3139" w:rsidP="00BD3139">
      <w:pPr>
        <w:pStyle w:val="AralkYok"/>
        <w:ind w:right="-1275"/>
        <w:rPr>
          <w:rFonts w:ascii="Calibri" w:hAnsi="Calibri" w:cs="Calibri"/>
          <w:b/>
          <w:bCs/>
        </w:rPr>
      </w:pPr>
      <w:r w:rsidRPr="00BD3139">
        <w:rPr>
          <w:rFonts w:ascii="Calibri" w:hAnsi="Calibri" w:cs="Calibri"/>
          <w:b/>
          <w:bCs/>
          <w:color w:val="CC00FF"/>
        </w:rPr>
        <w:t>Örnek: </w:t>
      </w:r>
      <w:r w:rsidRPr="00BD3139">
        <w:rPr>
          <w:rFonts w:ascii="Calibri" w:hAnsi="Calibri" w:cs="Calibri"/>
        </w:rPr>
        <w:t>Nar tanesi gibi dizelim taşları</w:t>
      </w:r>
      <w:r w:rsidRPr="00BD3139">
        <w:rPr>
          <w:rFonts w:ascii="Calibri" w:hAnsi="Calibri" w:cs="Calibri"/>
        </w:rPr>
        <w:br/>
      </w:r>
      <w:r w:rsidR="00D57B01">
        <w:rPr>
          <w:rFonts w:ascii="Calibri" w:hAnsi="Calibri" w:cs="Calibri"/>
        </w:rPr>
        <w:t xml:space="preserve">             </w:t>
      </w:r>
      <w:r w:rsidRPr="00BD3139">
        <w:rPr>
          <w:rFonts w:ascii="Calibri" w:hAnsi="Calibri" w:cs="Calibri"/>
        </w:rPr>
        <w:t>Zambaklar fışkırsın duvar diplerinde</w:t>
      </w:r>
      <w:r w:rsidRPr="00BD3139">
        <w:rPr>
          <w:rFonts w:ascii="Calibri" w:hAnsi="Calibri" w:cs="Calibri"/>
          <w:b/>
          <w:bCs/>
        </w:rPr>
        <w:br/>
      </w:r>
      <w:r w:rsidRPr="00BD3139">
        <w:rPr>
          <w:rFonts w:ascii="Calibri" w:hAnsi="Calibri" w:cs="Calibri"/>
          <w:b/>
          <w:bCs/>
          <w:color w:val="1A4BC7" w:themeColor="accent4" w:themeShade="BF"/>
        </w:rPr>
        <w:t>Açıklama:</w:t>
      </w:r>
      <w:r w:rsidRPr="00BD3139">
        <w:rPr>
          <w:rFonts w:ascii="Calibri" w:hAnsi="Calibri" w:cs="Calibri"/>
          <w:b/>
          <w:bCs/>
        </w:rPr>
        <w:t> </w:t>
      </w:r>
      <w:r w:rsidR="0042123D" w:rsidRPr="0042123D">
        <w:rPr>
          <w:rFonts w:ascii="Calibri" w:hAnsi="Calibri" w:cs="Calibri"/>
        </w:rPr>
        <w:t>taşlar şekilleri eğitim ibaresiyle nar tanelerine benzetilmiştir</w:t>
      </w:r>
    </w:p>
    <w:p w14:paraId="36CD41FF" w14:textId="77777777" w:rsidR="00454295" w:rsidRPr="00454295" w:rsidRDefault="00454295" w:rsidP="00454295">
      <w:pPr>
        <w:pStyle w:val="AralkYok"/>
        <w:ind w:right="-1275"/>
        <w:rPr>
          <w:rFonts w:ascii="Calibri" w:hAnsi="Calibri" w:cs="Calibri"/>
          <w:b/>
          <w:bCs/>
          <w:color w:val="009900"/>
        </w:rPr>
      </w:pPr>
      <w:r w:rsidRPr="00454295">
        <w:rPr>
          <w:rFonts w:ascii="Calibri" w:hAnsi="Calibri" w:cs="Calibri"/>
          <w:b/>
          <w:bCs/>
          <w:color w:val="009900"/>
        </w:rPr>
        <w:t>3. Karşıtlık:</w:t>
      </w:r>
    </w:p>
    <w:p w14:paraId="27B1A60D" w14:textId="77777777" w:rsidR="00823052" w:rsidRDefault="00454295" w:rsidP="00454295">
      <w:pPr>
        <w:pStyle w:val="AralkYok"/>
        <w:ind w:right="-1275"/>
        <w:rPr>
          <w:rFonts w:ascii="Calibri" w:hAnsi="Calibri" w:cs="Calibri"/>
        </w:rPr>
      </w:pPr>
      <w:r w:rsidRPr="00454295">
        <w:rPr>
          <w:rFonts w:ascii="Calibri" w:hAnsi="Calibri" w:cs="Calibri"/>
          <w:b/>
          <w:bCs/>
          <w:color w:val="CC00FF"/>
        </w:rPr>
        <w:t>Örnek: </w:t>
      </w:r>
      <w:r w:rsidRPr="00454295">
        <w:rPr>
          <w:rFonts w:ascii="Calibri" w:hAnsi="Calibri" w:cs="Calibri"/>
        </w:rPr>
        <w:t xml:space="preserve">Gündüzleri limon koksun ortalık, </w:t>
      </w:r>
    </w:p>
    <w:p w14:paraId="50217AC5" w14:textId="77777777" w:rsidR="00DD2A41" w:rsidRPr="00DD2A41" w:rsidRDefault="00823052" w:rsidP="00DD2A41">
      <w:pPr>
        <w:pStyle w:val="AralkYok"/>
        <w:ind w:right="-1275"/>
        <w:rPr>
          <w:rFonts w:ascii="Calibri" w:hAnsi="Calibri" w:cs="Calibri"/>
        </w:rPr>
      </w:pPr>
      <w:r>
        <w:rPr>
          <w:rFonts w:ascii="Calibri" w:hAnsi="Calibri" w:cs="Calibri"/>
        </w:rPr>
        <w:t xml:space="preserve">           </w:t>
      </w:r>
      <w:r w:rsidR="00DD2A41">
        <w:rPr>
          <w:rFonts w:ascii="Calibri" w:hAnsi="Calibri" w:cs="Calibri"/>
        </w:rPr>
        <w:t xml:space="preserve">  </w:t>
      </w:r>
      <w:r>
        <w:rPr>
          <w:rFonts w:ascii="Calibri" w:hAnsi="Calibri" w:cs="Calibri"/>
        </w:rPr>
        <w:t xml:space="preserve">  </w:t>
      </w:r>
      <w:r w:rsidR="00454295" w:rsidRPr="00454295">
        <w:rPr>
          <w:rFonts w:ascii="Calibri" w:hAnsi="Calibri" w:cs="Calibri"/>
        </w:rPr>
        <w:t>karanlıklar renklensin her gece</w:t>
      </w:r>
      <w:r w:rsidR="00454295" w:rsidRPr="00454295">
        <w:rPr>
          <w:rFonts w:ascii="Calibri" w:hAnsi="Calibri" w:cs="Calibri"/>
          <w:b/>
          <w:bCs/>
        </w:rPr>
        <w:br/>
      </w:r>
      <w:r>
        <w:rPr>
          <w:rFonts w:ascii="Calibri" w:hAnsi="Calibri" w:cs="Calibri"/>
        </w:rPr>
        <w:t xml:space="preserve"> </w:t>
      </w:r>
      <w:r w:rsidR="00DD2A41" w:rsidRPr="00DD2A41">
        <w:rPr>
          <w:rFonts w:ascii="Calibri" w:hAnsi="Calibri" w:cs="Calibri"/>
        </w:rPr>
        <w:t>Rüzgâr eser dallarımız atışır</w:t>
      </w:r>
    </w:p>
    <w:p w14:paraId="7B69A7DA" w14:textId="2F6FC317" w:rsidR="00454295" w:rsidRDefault="00DD2A41" w:rsidP="00DD2A41">
      <w:pPr>
        <w:pStyle w:val="AralkYok"/>
        <w:ind w:right="-1275"/>
        <w:rPr>
          <w:rFonts w:ascii="Calibri" w:hAnsi="Calibri" w:cs="Calibri"/>
          <w:b/>
          <w:bCs/>
        </w:rPr>
      </w:pPr>
      <w:r w:rsidRPr="00DD2A41">
        <w:rPr>
          <w:rFonts w:ascii="Calibri" w:hAnsi="Calibri" w:cs="Calibri"/>
        </w:rPr>
        <w:t>Yas ile sevincim yıkışır dağlar</w:t>
      </w:r>
      <w:r w:rsidR="00454295" w:rsidRPr="00454295">
        <w:rPr>
          <w:rFonts w:ascii="Calibri" w:hAnsi="Calibri" w:cs="Calibri"/>
          <w:b/>
          <w:bCs/>
        </w:rPr>
        <w:br/>
      </w:r>
      <w:r w:rsidR="00454295" w:rsidRPr="00454295">
        <w:rPr>
          <w:rFonts w:ascii="Calibri" w:hAnsi="Calibri" w:cs="Calibri"/>
          <w:b/>
          <w:bCs/>
          <w:color w:val="1A4BC7" w:themeColor="accent4" w:themeShade="BF"/>
        </w:rPr>
        <w:t>Açıklama: </w:t>
      </w:r>
      <w:r w:rsidR="00454295" w:rsidRPr="00454295">
        <w:rPr>
          <w:rFonts w:ascii="Calibri" w:hAnsi="Calibri" w:cs="Calibri"/>
        </w:rPr>
        <w:t>Gündüz ve gece, yas ile sevinç gibi zıt kavramlar bir arada kullanılarak karşıtlık sanatı yapılmıştır</w:t>
      </w:r>
      <w:r w:rsidR="00454295" w:rsidRPr="00454295">
        <w:rPr>
          <w:rFonts w:ascii="Calibri" w:hAnsi="Calibri" w:cs="Calibri"/>
          <w:b/>
          <w:bCs/>
        </w:rPr>
        <w:t>.</w:t>
      </w:r>
    </w:p>
    <w:p w14:paraId="424EAF8D" w14:textId="3F97F282" w:rsidR="006D6BE0" w:rsidRDefault="006D6BE0" w:rsidP="006D6BE0">
      <w:pPr>
        <w:pStyle w:val="AralkYok"/>
        <w:ind w:right="-1275"/>
        <w:rPr>
          <w:rFonts w:ascii="Calibri" w:hAnsi="Calibri" w:cs="Calibri"/>
          <w:b/>
          <w:bCs/>
          <w:color w:val="009900"/>
        </w:rPr>
      </w:pPr>
      <w:r w:rsidRPr="006D6BE0">
        <w:rPr>
          <w:rFonts w:ascii="Calibri" w:hAnsi="Calibri" w:cs="Calibri"/>
          <w:b/>
          <w:bCs/>
          <w:color w:val="009900"/>
        </w:rPr>
        <w:t>Anlatımı zenginleştirmek, renklendirmek ve daha çarpıcı bir duruma getirmek için söz</w:t>
      </w:r>
      <w:r w:rsidRPr="00A20CBC">
        <w:rPr>
          <w:rFonts w:ascii="Calibri" w:hAnsi="Calibri" w:cs="Calibri"/>
          <w:b/>
          <w:bCs/>
          <w:color w:val="009900"/>
        </w:rPr>
        <w:t xml:space="preserve"> </w:t>
      </w:r>
      <w:r w:rsidRPr="006D6BE0">
        <w:rPr>
          <w:rFonts w:ascii="Calibri" w:hAnsi="Calibri" w:cs="Calibri"/>
          <w:b/>
          <w:bCs/>
          <w:color w:val="009900"/>
        </w:rPr>
        <w:t>sanatları kullanılır. Aralarındaki bir ilgiden dolayı aynı konu ile ilgili karşıt kavramların,</w:t>
      </w:r>
      <w:r w:rsidRPr="00A20CBC">
        <w:rPr>
          <w:rFonts w:ascii="Calibri" w:hAnsi="Calibri" w:cs="Calibri"/>
          <w:b/>
          <w:bCs/>
          <w:color w:val="009900"/>
        </w:rPr>
        <w:t xml:space="preserve"> </w:t>
      </w:r>
      <w:r w:rsidRPr="006D6BE0">
        <w:rPr>
          <w:rFonts w:ascii="Calibri" w:hAnsi="Calibri" w:cs="Calibri"/>
          <w:b/>
          <w:bCs/>
          <w:color w:val="009900"/>
        </w:rPr>
        <w:t xml:space="preserve">düşüncelerin ya da duyguların bir arada kullanılmasına </w:t>
      </w:r>
      <w:r w:rsidRPr="006D6BE0">
        <w:rPr>
          <w:rFonts w:ascii="Calibri" w:hAnsi="Calibri" w:cs="Calibri"/>
          <w:b/>
          <w:bCs/>
          <w:color w:val="FF0000"/>
        </w:rPr>
        <w:t>karşıtlık (tezat) denir</w:t>
      </w:r>
      <w:r w:rsidRPr="006D6BE0">
        <w:rPr>
          <w:rFonts w:ascii="Calibri" w:hAnsi="Calibri" w:cs="Calibri"/>
          <w:b/>
          <w:bCs/>
          <w:color w:val="009900"/>
        </w:rPr>
        <w:t>. Karşıtlık</w:t>
      </w:r>
      <w:r w:rsidRPr="00A20CBC">
        <w:rPr>
          <w:rFonts w:ascii="Calibri" w:hAnsi="Calibri" w:cs="Calibri"/>
          <w:b/>
          <w:bCs/>
          <w:color w:val="009900"/>
        </w:rPr>
        <w:t xml:space="preserve"> </w:t>
      </w:r>
      <w:r w:rsidRPr="006D6BE0">
        <w:rPr>
          <w:rFonts w:ascii="Calibri" w:hAnsi="Calibri" w:cs="Calibri"/>
          <w:b/>
          <w:bCs/>
          <w:color w:val="009900"/>
        </w:rPr>
        <w:t>da söz sanatlarından biridir. “Karlar etrafı beyaz bir karanlığa gömdü.” dizesinde karşıtlık</w:t>
      </w:r>
      <w:r w:rsidR="00A20CBC" w:rsidRPr="00A20CBC">
        <w:rPr>
          <w:rFonts w:ascii="Calibri" w:hAnsi="Calibri" w:cs="Calibri"/>
          <w:b/>
          <w:bCs/>
          <w:color w:val="009900"/>
        </w:rPr>
        <w:t xml:space="preserve"> </w:t>
      </w:r>
      <w:r w:rsidRPr="00A20CBC">
        <w:rPr>
          <w:rFonts w:ascii="Calibri" w:hAnsi="Calibri" w:cs="Calibri"/>
          <w:b/>
          <w:bCs/>
          <w:color w:val="009900"/>
        </w:rPr>
        <w:t>söz sanatına başvurulmuştur.</w:t>
      </w:r>
    </w:p>
    <w:p w14:paraId="7EDFEDFF" w14:textId="77777777" w:rsidR="007769D4" w:rsidRDefault="007769D4" w:rsidP="000655C3">
      <w:pPr>
        <w:pStyle w:val="AralkYok"/>
        <w:ind w:right="-1275"/>
        <w:jc w:val="center"/>
        <w:rPr>
          <w:rFonts w:ascii="Calibri" w:hAnsi="Calibri" w:cs="Calibri"/>
          <w:b/>
          <w:bCs/>
          <w:color w:val="FF0000"/>
        </w:rPr>
      </w:pPr>
    </w:p>
    <w:p w14:paraId="572BB895" w14:textId="77777777" w:rsidR="007769D4" w:rsidRDefault="007769D4" w:rsidP="000655C3">
      <w:pPr>
        <w:pStyle w:val="AralkYok"/>
        <w:ind w:right="-1275"/>
        <w:jc w:val="center"/>
        <w:rPr>
          <w:rFonts w:ascii="Calibri" w:hAnsi="Calibri" w:cs="Calibri"/>
          <w:b/>
          <w:bCs/>
          <w:color w:val="FF0000"/>
        </w:rPr>
      </w:pPr>
    </w:p>
    <w:p w14:paraId="30514714" w14:textId="77777777" w:rsidR="007769D4" w:rsidRDefault="007769D4" w:rsidP="000655C3">
      <w:pPr>
        <w:pStyle w:val="AralkYok"/>
        <w:ind w:right="-1275"/>
        <w:jc w:val="center"/>
        <w:rPr>
          <w:rFonts w:ascii="Calibri" w:hAnsi="Calibri" w:cs="Calibri"/>
          <w:b/>
          <w:bCs/>
          <w:color w:val="FF0000"/>
        </w:rPr>
      </w:pPr>
    </w:p>
    <w:p w14:paraId="72D27255" w14:textId="43550944" w:rsidR="00A20CBC" w:rsidRDefault="00652E70" w:rsidP="000655C3">
      <w:pPr>
        <w:pStyle w:val="AralkYok"/>
        <w:ind w:right="-1275"/>
        <w:jc w:val="center"/>
        <w:rPr>
          <w:rFonts w:ascii="Calibri" w:hAnsi="Calibri" w:cs="Calibri"/>
          <w:b/>
          <w:bCs/>
          <w:color w:val="FF0000"/>
        </w:rPr>
      </w:pPr>
      <w:r>
        <w:rPr>
          <w:rFonts w:ascii="Calibri" w:hAnsi="Calibri" w:cs="Calibri"/>
          <w:b/>
          <w:bCs/>
          <w:color w:val="FF0000"/>
        </w:rPr>
        <w:t xml:space="preserve">  </w:t>
      </w:r>
    </w:p>
    <w:p w14:paraId="0854DD94" w14:textId="0F41B464" w:rsidR="00813429" w:rsidRDefault="00FE7555" w:rsidP="00813429">
      <w:pPr>
        <w:pStyle w:val="AralkYok"/>
        <w:ind w:right="-1275"/>
        <w:rPr>
          <w:rFonts w:ascii="Calibri" w:hAnsi="Calibri" w:cs="Calibri"/>
          <w:b/>
          <w:bCs/>
          <w:color w:val="3333FF"/>
        </w:rPr>
      </w:pPr>
      <w:r w:rsidRPr="00FE7555">
        <w:rPr>
          <w:rFonts w:ascii="Segoe UI Symbol" w:hAnsi="Segoe UI Symbol" w:cs="Segoe UI Symbol"/>
          <w:b/>
          <w:bCs/>
          <w:color w:val="3333FF"/>
        </w:rPr>
        <w:t>➠ A</w:t>
      </w:r>
      <w:r w:rsidRPr="00FE7555">
        <w:rPr>
          <w:rFonts w:ascii="Calibri" w:hAnsi="Calibri" w:cs="Calibri"/>
          <w:b/>
          <w:bCs/>
          <w:color w:val="3333FF"/>
        </w:rPr>
        <w:t>ş</w:t>
      </w:r>
      <w:r w:rsidRPr="00FE7555">
        <w:rPr>
          <w:rFonts w:ascii="Segoe UI Symbol" w:hAnsi="Segoe UI Symbol" w:cs="Segoe UI Symbol"/>
          <w:b/>
          <w:bCs/>
          <w:color w:val="3333FF"/>
        </w:rPr>
        <w:t>a</w:t>
      </w:r>
      <w:r w:rsidRPr="00FE7555">
        <w:rPr>
          <w:rFonts w:ascii="Calibri" w:hAnsi="Calibri" w:cs="Calibri"/>
          <w:b/>
          <w:bCs/>
          <w:color w:val="3333FF"/>
        </w:rPr>
        <w:t>ğ</w:t>
      </w:r>
      <w:r w:rsidRPr="00FE7555">
        <w:rPr>
          <w:rFonts w:ascii="Segoe UI Symbol" w:hAnsi="Segoe UI Symbol" w:cs="Segoe UI Symbol"/>
          <w:b/>
          <w:bCs/>
          <w:color w:val="3333FF"/>
        </w:rPr>
        <w:t>ıdaki sözcük ve ekleri örnekteki gibi birle</w:t>
      </w:r>
      <w:r w:rsidRPr="00FE7555">
        <w:rPr>
          <w:rFonts w:ascii="Calibri" w:hAnsi="Calibri" w:cs="Calibri"/>
          <w:b/>
          <w:bCs/>
          <w:color w:val="3333FF"/>
        </w:rPr>
        <w:t>ş</w:t>
      </w:r>
      <w:r w:rsidRPr="00FE7555">
        <w:rPr>
          <w:rFonts w:ascii="Segoe UI Symbol" w:hAnsi="Segoe UI Symbol" w:cs="Segoe UI Symbol"/>
          <w:b/>
          <w:bCs/>
          <w:color w:val="3333FF"/>
        </w:rPr>
        <w:t xml:space="preserve">tirerek birer cümlede </w:t>
      </w:r>
      <w:proofErr w:type="gramStart"/>
      <w:r w:rsidRPr="00FE7555">
        <w:rPr>
          <w:rFonts w:ascii="Segoe UI Symbol" w:hAnsi="Segoe UI Symbol" w:cs="Segoe UI Symbol"/>
          <w:b/>
          <w:bCs/>
          <w:color w:val="3333FF"/>
        </w:rPr>
        <w:t>kullanınız.</w:t>
      </w:r>
      <w:r w:rsidR="00813429" w:rsidRPr="00813429">
        <w:rPr>
          <w:rFonts w:ascii="Calibri" w:hAnsi="Calibri" w:cs="Calibri"/>
          <w:b/>
          <w:bCs/>
          <w:color w:val="3333FF"/>
        </w:rPr>
        <w:t>.</w:t>
      </w:r>
      <w:proofErr w:type="gramEnd"/>
    </w:p>
    <w:tbl>
      <w:tblPr>
        <w:tblStyle w:val="TabloKlavuzu"/>
        <w:tblW w:w="0" w:type="auto"/>
        <w:tblLook w:val="04A0" w:firstRow="1" w:lastRow="0" w:firstColumn="1" w:lastColumn="0" w:noHBand="0" w:noVBand="1"/>
      </w:tblPr>
      <w:tblGrid>
        <w:gridCol w:w="1413"/>
        <w:gridCol w:w="1417"/>
        <w:gridCol w:w="1701"/>
        <w:gridCol w:w="3965"/>
      </w:tblGrid>
      <w:tr w:rsidR="000A494A" w14:paraId="25ADFFAD" w14:textId="77777777" w:rsidTr="0087492E">
        <w:tc>
          <w:tcPr>
            <w:tcW w:w="1413" w:type="dxa"/>
            <w:shd w:val="clear" w:color="auto" w:fill="DBEDF8" w:themeFill="accent3" w:themeFillTint="33"/>
          </w:tcPr>
          <w:p w14:paraId="0BBBEF9D" w14:textId="4B5F05D9" w:rsidR="000A494A" w:rsidRPr="00AC5A26" w:rsidRDefault="00AC5A26" w:rsidP="00AC5A26">
            <w:pPr>
              <w:pStyle w:val="AralkYok"/>
              <w:ind w:right="-1275"/>
              <w:rPr>
                <w:rFonts w:ascii="Calibri" w:hAnsi="Calibri" w:cs="Calibri"/>
                <w:b/>
                <w:bCs/>
                <w:color w:val="E32D91" w:themeColor="accent1"/>
              </w:rPr>
            </w:pPr>
            <w:r w:rsidRPr="00AC5A26">
              <w:rPr>
                <w:rFonts w:ascii="Calibri" w:hAnsi="Calibri" w:cs="Calibri"/>
                <w:b/>
                <w:bCs/>
                <w:color w:val="E32D91" w:themeColor="accent1"/>
              </w:rPr>
              <w:t xml:space="preserve">        </w:t>
            </w:r>
            <w:r w:rsidR="00850927" w:rsidRPr="00AC5A26">
              <w:rPr>
                <w:rFonts w:ascii="Calibri" w:hAnsi="Calibri" w:cs="Calibri"/>
                <w:b/>
                <w:bCs/>
                <w:color w:val="E32D91" w:themeColor="accent1"/>
              </w:rPr>
              <w:t>sözcük</w:t>
            </w:r>
          </w:p>
        </w:tc>
        <w:tc>
          <w:tcPr>
            <w:tcW w:w="1417" w:type="dxa"/>
            <w:shd w:val="clear" w:color="auto" w:fill="DBEDF8" w:themeFill="accent3" w:themeFillTint="33"/>
          </w:tcPr>
          <w:p w14:paraId="43E410A8" w14:textId="57FF1057" w:rsidR="000A494A" w:rsidRPr="00AC5A26" w:rsidRDefault="00AC5A26" w:rsidP="00AC5A26">
            <w:pPr>
              <w:pStyle w:val="AralkYok"/>
              <w:ind w:right="-1275"/>
              <w:rPr>
                <w:rFonts w:ascii="Calibri" w:hAnsi="Calibri" w:cs="Calibri"/>
                <w:b/>
                <w:bCs/>
                <w:color w:val="E32D91" w:themeColor="accent1"/>
              </w:rPr>
            </w:pPr>
            <w:r w:rsidRPr="00AC5A26">
              <w:rPr>
                <w:rFonts w:ascii="Calibri" w:hAnsi="Calibri" w:cs="Calibri"/>
                <w:b/>
                <w:bCs/>
                <w:color w:val="E32D91" w:themeColor="accent1"/>
              </w:rPr>
              <w:t xml:space="preserve">           </w:t>
            </w:r>
            <w:r w:rsidR="00850927" w:rsidRPr="00AC5A26">
              <w:rPr>
                <w:rFonts w:ascii="Calibri" w:hAnsi="Calibri" w:cs="Calibri"/>
                <w:b/>
                <w:bCs/>
                <w:color w:val="E32D91" w:themeColor="accent1"/>
              </w:rPr>
              <w:t>ek</w:t>
            </w:r>
          </w:p>
        </w:tc>
        <w:tc>
          <w:tcPr>
            <w:tcW w:w="1701" w:type="dxa"/>
            <w:shd w:val="clear" w:color="auto" w:fill="DBEDF8" w:themeFill="accent3" w:themeFillTint="33"/>
          </w:tcPr>
          <w:p w14:paraId="1F5FE6D5" w14:textId="156B71FA" w:rsidR="000A494A" w:rsidRPr="00AC5A26" w:rsidRDefault="00AC5A26" w:rsidP="00AC5A26">
            <w:pPr>
              <w:pStyle w:val="AralkYok"/>
              <w:ind w:right="-1275"/>
              <w:rPr>
                <w:rFonts w:ascii="Calibri" w:hAnsi="Calibri" w:cs="Calibri"/>
                <w:b/>
                <w:bCs/>
                <w:color w:val="E32D91" w:themeColor="accent1"/>
              </w:rPr>
            </w:pPr>
            <w:r w:rsidRPr="00AC5A26">
              <w:rPr>
                <w:rFonts w:ascii="Calibri" w:hAnsi="Calibri" w:cs="Calibri"/>
                <w:b/>
                <w:bCs/>
                <w:color w:val="E32D91" w:themeColor="accent1"/>
              </w:rPr>
              <w:t xml:space="preserve">      </w:t>
            </w:r>
            <w:r w:rsidR="00850927" w:rsidRPr="00AC5A26">
              <w:rPr>
                <w:rFonts w:ascii="Calibri" w:hAnsi="Calibri" w:cs="Calibri"/>
                <w:b/>
                <w:bCs/>
                <w:color w:val="E32D91" w:themeColor="accent1"/>
              </w:rPr>
              <w:t>Ekli sözcük</w:t>
            </w:r>
          </w:p>
        </w:tc>
        <w:tc>
          <w:tcPr>
            <w:tcW w:w="3965" w:type="dxa"/>
            <w:shd w:val="clear" w:color="auto" w:fill="DBEDF8" w:themeFill="accent3" w:themeFillTint="33"/>
          </w:tcPr>
          <w:p w14:paraId="3D273F23" w14:textId="537BBBB4" w:rsidR="000A494A" w:rsidRPr="00AC5A26" w:rsidRDefault="00AC5A26" w:rsidP="00AC5A26">
            <w:pPr>
              <w:pStyle w:val="AralkYok"/>
              <w:ind w:right="-1275"/>
              <w:rPr>
                <w:rFonts w:ascii="Calibri" w:hAnsi="Calibri" w:cs="Calibri"/>
                <w:b/>
                <w:bCs/>
                <w:color w:val="E32D91" w:themeColor="accent1"/>
              </w:rPr>
            </w:pPr>
            <w:r w:rsidRPr="00AC5A26">
              <w:rPr>
                <w:rFonts w:ascii="Calibri" w:hAnsi="Calibri" w:cs="Calibri"/>
                <w:b/>
                <w:bCs/>
                <w:color w:val="E32D91" w:themeColor="accent1"/>
              </w:rPr>
              <w:t xml:space="preserve">     </w:t>
            </w:r>
            <w:r w:rsidR="00850927" w:rsidRPr="00AC5A26">
              <w:rPr>
                <w:rFonts w:ascii="Calibri" w:hAnsi="Calibri" w:cs="Calibri"/>
                <w:b/>
                <w:bCs/>
                <w:color w:val="E32D91" w:themeColor="accent1"/>
              </w:rPr>
              <w:t>cümle</w:t>
            </w:r>
          </w:p>
        </w:tc>
      </w:tr>
      <w:tr w:rsidR="000A494A" w14:paraId="1AA67F53" w14:textId="77777777" w:rsidTr="0087492E">
        <w:tc>
          <w:tcPr>
            <w:tcW w:w="1413" w:type="dxa"/>
          </w:tcPr>
          <w:p w14:paraId="1F366126" w14:textId="0A231F3F" w:rsidR="000A494A" w:rsidRPr="009707E1" w:rsidRDefault="00DD72A8" w:rsidP="00DD72A8">
            <w:pPr>
              <w:pStyle w:val="AralkYok"/>
              <w:ind w:right="-1275"/>
              <w:rPr>
                <w:rFonts w:ascii="Calibri" w:hAnsi="Calibri" w:cs="Calibri"/>
                <w:b/>
                <w:bCs/>
                <w:color w:val="CC00FF"/>
              </w:rPr>
            </w:pPr>
            <w:r w:rsidRPr="009707E1">
              <w:rPr>
                <w:rFonts w:ascii="Calibri" w:hAnsi="Calibri" w:cs="Calibri"/>
                <w:b/>
                <w:bCs/>
                <w:color w:val="CC00FF"/>
              </w:rPr>
              <w:t xml:space="preserve">          Ev</w:t>
            </w:r>
          </w:p>
        </w:tc>
        <w:tc>
          <w:tcPr>
            <w:tcW w:w="1417" w:type="dxa"/>
          </w:tcPr>
          <w:p w14:paraId="0439A55B" w14:textId="0034CFF8" w:rsidR="000A494A" w:rsidRPr="009707E1" w:rsidRDefault="00A955A7" w:rsidP="00813429">
            <w:pPr>
              <w:pStyle w:val="AralkYok"/>
              <w:ind w:right="-1275"/>
              <w:rPr>
                <w:rFonts w:ascii="Calibri" w:hAnsi="Calibri" w:cs="Calibri"/>
                <w:b/>
                <w:bCs/>
                <w:color w:val="CC6600"/>
              </w:rPr>
            </w:pPr>
            <w:r w:rsidRPr="009707E1">
              <w:rPr>
                <w:rFonts w:ascii="Calibri" w:hAnsi="Calibri" w:cs="Calibri"/>
                <w:b/>
                <w:bCs/>
                <w:color w:val="CC6600"/>
              </w:rPr>
              <w:t xml:space="preserve">          yalın</w:t>
            </w:r>
          </w:p>
        </w:tc>
        <w:tc>
          <w:tcPr>
            <w:tcW w:w="1701" w:type="dxa"/>
          </w:tcPr>
          <w:p w14:paraId="32895087" w14:textId="4BA8635E" w:rsidR="000A494A" w:rsidRPr="009707E1" w:rsidRDefault="001E5955" w:rsidP="00813429">
            <w:pPr>
              <w:pStyle w:val="AralkYok"/>
              <w:ind w:right="-1275"/>
              <w:rPr>
                <w:rFonts w:ascii="Calibri" w:hAnsi="Calibri" w:cs="Calibri"/>
                <w:b/>
                <w:bCs/>
                <w:color w:val="00B0F0"/>
              </w:rPr>
            </w:pPr>
            <w:r w:rsidRPr="009707E1">
              <w:rPr>
                <w:rFonts w:ascii="Calibri" w:hAnsi="Calibri" w:cs="Calibri"/>
                <w:b/>
                <w:bCs/>
                <w:color w:val="00B0F0"/>
              </w:rPr>
              <w:t xml:space="preserve">          Ev </w:t>
            </w:r>
          </w:p>
        </w:tc>
        <w:tc>
          <w:tcPr>
            <w:tcW w:w="3965" w:type="dxa"/>
          </w:tcPr>
          <w:p w14:paraId="58E314EC" w14:textId="400555FA" w:rsidR="000A494A" w:rsidRPr="0087492E" w:rsidRDefault="0087492E" w:rsidP="00813429">
            <w:pPr>
              <w:pStyle w:val="AralkYok"/>
              <w:ind w:right="-1275"/>
              <w:rPr>
                <w:rFonts w:ascii="Calibri" w:hAnsi="Calibri" w:cs="Calibri"/>
                <w:b/>
                <w:bCs/>
                <w:color w:val="7030A0"/>
                <w:sz w:val="20"/>
                <w:szCs w:val="20"/>
              </w:rPr>
            </w:pPr>
            <w:r w:rsidRPr="0087492E">
              <w:rPr>
                <w:rFonts w:ascii="Calibri" w:hAnsi="Calibri" w:cs="Calibri"/>
                <w:b/>
                <w:bCs/>
                <w:color w:val="7030A0"/>
                <w:sz w:val="20"/>
                <w:szCs w:val="20"/>
              </w:rPr>
              <w:t>Babam emekli maaşıyla bir ev aldı.</w:t>
            </w:r>
          </w:p>
        </w:tc>
      </w:tr>
      <w:tr w:rsidR="00A955A7" w14:paraId="42D72DA1" w14:textId="77777777" w:rsidTr="0087492E">
        <w:tc>
          <w:tcPr>
            <w:tcW w:w="1413" w:type="dxa"/>
          </w:tcPr>
          <w:p w14:paraId="006F419D" w14:textId="07CB1074" w:rsidR="00A955A7" w:rsidRPr="009707E1" w:rsidRDefault="00A955A7" w:rsidP="00A955A7">
            <w:pPr>
              <w:pStyle w:val="AralkYok"/>
              <w:ind w:right="-1275"/>
              <w:rPr>
                <w:rFonts w:ascii="Calibri" w:hAnsi="Calibri" w:cs="Calibri"/>
                <w:b/>
                <w:bCs/>
                <w:color w:val="CC00FF"/>
              </w:rPr>
            </w:pPr>
            <w:r w:rsidRPr="009707E1">
              <w:rPr>
                <w:rFonts w:ascii="Calibri" w:hAnsi="Calibri" w:cs="Calibri"/>
                <w:b/>
                <w:bCs/>
                <w:color w:val="CC00FF"/>
              </w:rPr>
              <w:t xml:space="preserve">          Ev</w:t>
            </w:r>
          </w:p>
        </w:tc>
        <w:tc>
          <w:tcPr>
            <w:tcW w:w="1417" w:type="dxa"/>
          </w:tcPr>
          <w:p w14:paraId="4734C8D3" w14:textId="0CE16873" w:rsidR="00A955A7" w:rsidRPr="009707E1" w:rsidRDefault="00A955A7" w:rsidP="00A955A7">
            <w:pPr>
              <w:pStyle w:val="AralkYok"/>
              <w:ind w:right="-1275"/>
              <w:rPr>
                <w:rFonts w:ascii="Calibri" w:hAnsi="Calibri" w:cs="Calibri"/>
                <w:b/>
                <w:bCs/>
                <w:color w:val="CC6600"/>
              </w:rPr>
            </w:pPr>
            <w:r w:rsidRPr="009707E1">
              <w:rPr>
                <w:rFonts w:ascii="Calibri" w:hAnsi="Calibri" w:cs="Calibri"/>
                <w:b/>
                <w:bCs/>
                <w:color w:val="CC6600"/>
              </w:rPr>
              <w:t xml:space="preserve">          -i</w:t>
            </w:r>
          </w:p>
        </w:tc>
        <w:tc>
          <w:tcPr>
            <w:tcW w:w="1701" w:type="dxa"/>
          </w:tcPr>
          <w:p w14:paraId="4F09279C" w14:textId="2F0D371A" w:rsidR="00A955A7" w:rsidRPr="009707E1" w:rsidRDefault="00F65BCC" w:rsidP="00A955A7">
            <w:pPr>
              <w:pStyle w:val="AralkYok"/>
              <w:ind w:right="-1275"/>
              <w:rPr>
                <w:rFonts w:ascii="Calibri" w:hAnsi="Calibri" w:cs="Calibri"/>
                <w:b/>
                <w:bCs/>
                <w:color w:val="00B0F0"/>
              </w:rPr>
            </w:pPr>
            <w:r w:rsidRPr="009707E1">
              <w:rPr>
                <w:rFonts w:ascii="Calibri" w:hAnsi="Calibri" w:cs="Calibri"/>
                <w:b/>
                <w:bCs/>
                <w:color w:val="00B0F0"/>
              </w:rPr>
              <w:t xml:space="preserve">          Evi </w:t>
            </w:r>
          </w:p>
        </w:tc>
        <w:tc>
          <w:tcPr>
            <w:tcW w:w="3965" w:type="dxa"/>
          </w:tcPr>
          <w:p w14:paraId="2D4172A0" w14:textId="2B614351" w:rsidR="00A955A7" w:rsidRPr="0087492E" w:rsidRDefault="00C8709E" w:rsidP="00A955A7">
            <w:pPr>
              <w:pStyle w:val="AralkYok"/>
              <w:ind w:right="-1275"/>
              <w:rPr>
                <w:rFonts w:ascii="Calibri" w:hAnsi="Calibri" w:cs="Calibri"/>
                <w:b/>
                <w:bCs/>
                <w:color w:val="7030A0"/>
                <w:sz w:val="20"/>
                <w:szCs w:val="20"/>
              </w:rPr>
            </w:pPr>
            <w:r w:rsidRPr="00C8709E">
              <w:rPr>
                <w:rFonts w:ascii="Calibri" w:hAnsi="Calibri" w:cs="Calibri"/>
                <w:b/>
                <w:bCs/>
                <w:color w:val="7030A0"/>
                <w:sz w:val="20"/>
                <w:szCs w:val="20"/>
              </w:rPr>
              <w:t>Hafta sonu ailemle evi bir güzel temizledik.</w:t>
            </w:r>
          </w:p>
        </w:tc>
      </w:tr>
      <w:tr w:rsidR="00A955A7" w14:paraId="7DEEBD11" w14:textId="77777777" w:rsidTr="0087492E">
        <w:tc>
          <w:tcPr>
            <w:tcW w:w="1413" w:type="dxa"/>
          </w:tcPr>
          <w:p w14:paraId="53FE5A98" w14:textId="6CCBD00D" w:rsidR="00A955A7" w:rsidRPr="009707E1" w:rsidRDefault="00A955A7" w:rsidP="00A955A7">
            <w:pPr>
              <w:pStyle w:val="AralkYok"/>
              <w:ind w:right="-1275"/>
              <w:rPr>
                <w:rFonts w:ascii="Calibri" w:hAnsi="Calibri" w:cs="Calibri"/>
                <w:b/>
                <w:bCs/>
                <w:color w:val="CC00FF"/>
              </w:rPr>
            </w:pPr>
            <w:r w:rsidRPr="009707E1">
              <w:rPr>
                <w:rFonts w:ascii="Calibri" w:hAnsi="Calibri" w:cs="Calibri"/>
                <w:b/>
                <w:bCs/>
                <w:color w:val="CC00FF"/>
              </w:rPr>
              <w:t xml:space="preserve">          Ev</w:t>
            </w:r>
          </w:p>
        </w:tc>
        <w:tc>
          <w:tcPr>
            <w:tcW w:w="1417" w:type="dxa"/>
          </w:tcPr>
          <w:p w14:paraId="5FE662A4" w14:textId="3E70B2E8" w:rsidR="00A955A7" w:rsidRPr="009707E1" w:rsidRDefault="00A955A7" w:rsidP="00A955A7">
            <w:pPr>
              <w:pStyle w:val="AralkYok"/>
              <w:ind w:right="-1275"/>
              <w:rPr>
                <w:rFonts w:ascii="Calibri" w:hAnsi="Calibri" w:cs="Calibri"/>
                <w:b/>
                <w:bCs/>
                <w:color w:val="CC6600"/>
              </w:rPr>
            </w:pPr>
            <w:r w:rsidRPr="009707E1">
              <w:rPr>
                <w:rFonts w:ascii="Calibri" w:hAnsi="Calibri" w:cs="Calibri"/>
                <w:b/>
                <w:bCs/>
                <w:color w:val="CC6600"/>
              </w:rPr>
              <w:t xml:space="preserve">          -e</w:t>
            </w:r>
          </w:p>
        </w:tc>
        <w:tc>
          <w:tcPr>
            <w:tcW w:w="1701" w:type="dxa"/>
          </w:tcPr>
          <w:p w14:paraId="24631D39" w14:textId="48109C3D" w:rsidR="00A955A7" w:rsidRPr="009707E1" w:rsidRDefault="00F65BCC" w:rsidP="00A955A7">
            <w:pPr>
              <w:pStyle w:val="AralkYok"/>
              <w:ind w:right="-1275"/>
              <w:rPr>
                <w:rFonts w:ascii="Calibri" w:hAnsi="Calibri" w:cs="Calibri"/>
                <w:b/>
                <w:bCs/>
                <w:color w:val="00B0F0"/>
              </w:rPr>
            </w:pPr>
            <w:r w:rsidRPr="009707E1">
              <w:rPr>
                <w:rFonts w:ascii="Calibri" w:hAnsi="Calibri" w:cs="Calibri"/>
                <w:b/>
                <w:bCs/>
                <w:color w:val="00B0F0"/>
              </w:rPr>
              <w:t xml:space="preserve">          Eve </w:t>
            </w:r>
          </w:p>
        </w:tc>
        <w:tc>
          <w:tcPr>
            <w:tcW w:w="3965" w:type="dxa"/>
          </w:tcPr>
          <w:p w14:paraId="0964DFEA" w14:textId="1AF8822B" w:rsidR="00A955A7" w:rsidRPr="0087492E" w:rsidRDefault="00864B88" w:rsidP="00A955A7">
            <w:pPr>
              <w:pStyle w:val="AralkYok"/>
              <w:ind w:right="-1275"/>
              <w:rPr>
                <w:rFonts w:ascii="Calibri" w:hAnsi="Calibri" w:cs="Calibri"/>
                <w:b/>
                <w:bCs/>
                <w:color w:val="7030A0"/>
                <w:sz w:val="20"/>
                <w:szCs w:val="20"/>
              </w:rPr>
            </w:pPr>
            <w:r>
              <w:rPr>
                <w:rFonts w:ascii="Calibri" w:hAnsi="Calibri" w:cs="Calibri"/>
                <w:b/>
                <w:bCs/>
                <w:color w:val="7030A0"/>
                <w:sz w:val="20"/>
                <w:szCs w:val="20"/>
              </w:rPr>
              <w:t>Karşı eve taşınanlar var</w:t>
            </w:r>
          </w:p>
        </w:tc>
      </w:tr>
      <w:tr w:rsidR="000A494A" w14:paraId="13F7AF03" w14:textId="77777777" w:rsidTr="0087492E">
        <w:tc>
          <w:tcPr>
            <w:tcW w:w="1413" w:type="dxa"/>
          </w:tcPr>
          <w:p w14:paraId="4AD823B2" w14:textId="1FBB3B6A" w:rsidR="000A494A" w:rsidRPr="009707E1" w:rsidRDefault="0078145C" w:rsidP="00DD72A8">
            <w:pPr>
              <w:pStyle w:val="AralkYok"/>
              <w:ind w:right="-1275"/>
              <w:rPr>
                <w:rFonts w:ascii="Calibri" w:hAnsi="Calibri" w:cs="Calibri"/>
                <w:b/>
                <w:bCs/>
                <w:color w:val="CC00FF"/>
              </w:rPr>
            </w:pPr>
            <w:r w:rsidRPr="009707E1">
              <w:rPr>
                <w:rFonts w:ascii="Calibri" w:hAnsi="Calibri" w:cs="Calibri"/>
                <w:b/>
                <w:bCs/>
                <w:color w:val="CC00FF"/>
              </w:rPr>
              <w:t xml:space="preserve">          </w:t>
            </w:r>
            <w:r w:rsidR="00DD72A8" w:rsidRPr="009707E1">
              <w:rPr>
                <w:rFonts w:ascii="Calibri" w:hAnsi="Calibri" w:cs="Calibri"/>
                <w:b/>
                <w:bCs/>
                <w:color w:val="CC00FF"/>
              </w:rPr>
              <w:t>Ev</w:t>
            </w:r>
          </w:p>
        </w:tc>
        <w:tc>
          <w:tcPr>
            <w:tcW w:w="1417" w:type="dxa"/>
          </w:tcPr>
          <w:p w14:paraId="60DE3A81" w14:textId="0B013FB2" w:rsidR="000A494A" w:rsidRPr="009707E1" w:rsidRDefault="004875EB" w:rsidP="00813429">
            <w:pPr>
              <w:pStyle w:val="AralkYok"/>
              <w:ind w:right="-1275"/>
              <w:rPr>
                <w:rFonts w:ascii="Calibri" w:hAnsi="Calibri" w:cs="Calibri"/>
                <w:b/>
                <w:bCs/>
                <w:color w:val="CC6600"/>
              </w:rPr>
            </w:pPr>
            <w:r w:rsidRPr="009707E1">
              <w:rPr>
                <w:rFonts w:ascii="Calibri" w:hAnsi="Calibri" w:cs="Calibri"/>
                <w:b/>
                <w:bCs/>
                <w:color w:val="CC6600"/>
              </w:rPr>
              <w:t xml:space="preserve">          -de</w:t>
            </w:r>
          </w:p>
        </w:tc>
        <w:tc>
          <w:tcPr>
            <w:tcW w:w="1701" w:type="dxa"/>
          </w:tcPr>
          <w:p w14:paraId="487754B5" w14:textId="66309B20" w:rsidR="000A494A" w:rsidRPr="009707E1" w:rsidRDefault="00F65BCC" w:rsidP="00813429">
            <w:pPr>
              <w:pStyle w:val="AralkYok"/>
              <w:ind w:right="-1275"/>
              <w:rPr>
                <w:rFonts w:ascii="Calibri" w:hAnsi="Calibri" w:cs="Calibri"/>
                <w:b/>
                <w:bCs/>
                <w:color w:val="00B0F0"/>
              </w:rPr>
            </w:pPr>
            <w:r w:rsidRPr="009707E1">
              <w:rPr>
                <w:rFonts w:ascii="Calibri" w:hAnsi="Calibri" w:cs="Calibri"/>
                <w:b/>
                <w:bCs/>
                <w:color w:val="00B0F0"/>
              </w:rPr>
              <w:t xml:space="preserve">          Evde</w:t>
            </w:r>
          </w:p>
        </w:tc>
        <w:tc>
          <w:tcPr>
            <w:tcW w:w="3965" w:type="dxa"/>
          </w:tcPr>
          <w:p w14:paraId="24F98889" w14:textId="0630E53E" w:rsidR="000A494A" w:rsidRPr="0087492E" w:rsidRDefault="00864B88" w:rsidP="00813429">
            <w:pPr>
              <w:pStyle w:val="AralkYok"/>
              <w:ind w:right="-1275"/>
              <w:rPr>
                <w:rFonts w:ascii="Calibri" w:hAnsi="Calibri" w:cs="Calibri"/>
                <w:b/>
                <w:bCs/>
                <w:color w:val="7030A0"/>
                <w:sz w:val="20"/>
                <w:szCs w:val="20"/>
              </w:rPr>
            </w:pPr>
            <w:r>
              <w:rPr>
                <w:rFonts w:ascii="Calibri" w:hAnsi="Calibri" w:cs="Calibri"/>
                <w:b/>
                <w:bCs/>
                <w:color w:val="7030A0"/>
                <w:sz w:val="20"/>
                <w:szCs w:val="20"/>
              </w:rPr>
              <w:t>Galiba evde kimseler yok</w:t>
            </w:r>
          </w:p>
        </w:tc>
      </w:tr>
      <w:tr w:rsidR="001B5794" w14:paraId="0C706156" w14:textId="77777777" w:rsidTr="0087492E">
        <w:tc>
          <w:tcPr>
            <w:tcW w:w="1413" w:type="dxa"/>
          </w:tcPr>
          <w:p w14:paraId="45C4CB37" w14:textId="77777777" w:rsidR="001B5794" w:rsidRPr="009707E1" w:rsidRDefault="001B5794" w:rsidP="00520732">
            <w:pPr>
              <w:pStyle w:val="AralkYok"/>
              <w:ind w:right="-1275"/>
              <w:rPr>
                <w:rFonts w:ascii="Calibri" w:hAnsi="Calibri" w:cs="Calibri"/>
                <w:b/>
                <w:bCs/>
                <w:color w:val="CC00FF"/>
              </w:rPr>
            </w:pPr>
            <w:r w:rsidRPr="009707E1">
              <w:rPr>
                <w:rFonts w:ascii="Calibri" w:hAnsi="Calibri" w:cs="Calibri"/>
                <w:b/>
                <w:bCs/>
                <w:color w:val="CC00FF"/>
              </w:rPr>
              <w:t xml:space="preserve">          Ev</w:t>
            </w:r>
          </w:p>
        </w:tc>
        <w:tc>
          <w:tcPr>
            <w:tcW w:w="1417" w:type="dxa"/>
          </w:tcPr>
          <w:p w14:paraId="29B4D240" w14:textId="1DEE404F" w:rsidR="001B5794" w:rsidRPr="009707E1" w:rsidRDefault="001B5794" w:rsidP="00520732">
            <w:pPr>
              <w:pStyle w:val="AralkYok"/>
              <w:ind w:right="-1275"/>
              <w:rPr>
                <w:rFonts w:ascii="Calibri" w:hAnsi="Calibri" w:cs="Calibri"/>
                <w:b/>
                <w:bCs/>
                <w:color w:val="CC6600"/>
              </w:rPr>
            </w:pPr>
            <w:r w:rsidRPr="009707E1">
              <w:rPr>
                <w:rFonts w:ascii="Calibri" w:hAnsi="Calibri" w:cs="Calibri"/>
                <w:b/>
                <w:bCs/>
                <w:color w:val="CC6600"/>
              </w:rPr>
              <w:t xml:space="preserve">          -</w:t>
            </w:r>
            <w:r w:rsidR="004875EB" w:rsidRPr="009707E1">
              <w:rPr>
                <w:rFonts w:ascii="Calibri" w:hAnsi="Calibri" w:cs="Calibri"/>
                <w:b/>
                <w:bCs/>
                <w:color w:val="CC6600"/>
              </w:rPr>
              <w:t>dem</w:t>
            </w:r>
          </w:p>
        </w:tc>
        <w:tc>
          <w:tcPr>
            <w:tcW w:w="1701" w:type="dxa"/>
          </w:tcPr>
          <w:p w14:paraId="18F2AFDA" w14:textId="2440C419" w:rsidR="001B5794" w:rsidRPr="009707E1" w:rsidRDefault="00F65BCC" w:rsidP="00520732">
            <w:pPr>
              <w:pStyle w:val="AralkYok"/>
              <w:ind w:right="-1275"/>
              <w:rPr>
                <w:rFonts w:ascii="Calibri" w:hAnsi="Calibri" w:cs="Calibri"/>
                <w:b/>
                <w:bCs/>
                <w:color w:val="00B0F0"/>
              </w:rPr>
            </w:pPr>
            <w:r w:rsidRPr="009707E1">
              <w:rPr>
                <w:rFonts w:ascii="Calibri" w:hAnsi="Calibri" w:cs="Calibri"/>
                <w:b/>
                <w:bCs/>
                <w:color w:val="00B0F0"/>
              </w:rPr>
              <w:t xml:space="preserve">          Evden </w:t>
            </w:r>
          </w:p>
        </w:tc>
        <w:tc>
          <w:tcPr>
            <w:tcW w:w="3965" w:type="dxa"/>
          </w:tcPr>
          <w:p w14:paraId="3151066D" w14:textId="4FD5C15E" w:rsidR="001B5794" w:rsidRPr="0087492E" w:rsidRDefault="009707E1" w:rsidP="00520732">
            <w:pPr>
              <w:pStyle w:val="AralkYok"/>
              <w:ind w:right="-1275"/>
              <w:rPr>
                <w:rFonts w:ascii="Calibri" w:hAnsi="Calibri" w:cs="Calibri"/>
                <w:b/>
                <w:bCs/>
                <w:color w:val="7030A0"/>
                <w:sz w:val="20"/>
                <w:szCs w:val="20"/>
              </w:rPr>
            </w:pPr>
            <w:r>
              <w:rPr>
                <w:rFonts w:ascii="Calibri" w:hAnsi="Calibri" w:cs="Calibri"/>
                <w:b/>
                <w:bCs/>
                <w:color w:val="7030A0"/>
                <w:sz w:val="20"/>
                <w:szCs w:val="20"/>
              </w:rPr>
              <w:t>Komşunun evinden gürültüler geliyor</w:t>
            </w:r>
          </w:p>
        </w:tc>
      </w:tr>
    </w:tbl>
    <w:p w14:paraId="1E2BAD6B" w14:textId="77777777" w:rsidR="00113FDE" w:rsidRPr="00454295" w:rsidRDefault="00113FDE" w:rsidP="00813429">
      <w:pPr>
        <w:pStyle w:val="AralkYok"/>
        <w:ind w:right="-1275"/>
        <w:rPr>
          <w:rFonts w:ascii="Calibri" w:hAnsi="Calibri" w:cs="Calibri"/>
          <w:b/>
          <w:bCs/>
          <w:color w:val="3333FF"/>
        </w:rPr>
      </w:pPr>
    </w:p>
    <w:p w14:paraId="0A7E7FD5" w14:textId="77777777" w:rsidR="004907F1" w:rsidRPr="004907F1" w:rsidRDefault="004907F1" w:rsidP="004907F1">
      <w:pPr>
        <w:pStyle w:val="AralkYok"/>
        <w:ind w:right="-1275"/>
        <w:rPr>
          <w:rFonts w:ascii="Calibri" w:hAnsi="Calibri" w:cs="Calibri"/>
          <w:b/>
          <w:bCs/>
          <w:color w:val="009900"/>
        </w:rPr>
      </w:pPr>
      <w:r w:rsidRPr="004907F1">
        <w:rPr>
          <w:rFonts w:ascii="Calibri" w:hAnsi="Calibri" w:cs="Calibri"/>
          <w:b/>
          <w:bCs/>
          <w:color w:val="009900"/>
        </w:rPr>
        <w:t>Etkinlikte görüldüğü gibi adlar cümlede görev alırken yalın olarak ya da “-i, -e, -de,</w:t>
      </w:r>
    </w:p>
    <w:p w14:paraId="31FAC5E7" w14:textId="77777777" w:rsidR="004907F1" w:rsidRPr="004907F1" w:rsidRDefault="004907F1" w:rsidP="004907F1">
      <w:pPr>
        <w:pStyle w:val="AralkYok"/>
        <w:ind w:right="-1275"/>
        <w:rPr>
          <w:rFonts w:ascii="Calibri" w:hAnsi="Calibri" w:cs="Calibri"/>
          <w:b/>
          <w:bCs/>
          <w:color w:val="009900"/>
        </w:rPr>
      </w:pPr>
      <w:r w:rsidRPr="004907F1">
        <w:rPr>
          <w:rFonts w:ascii="Calibri" w:hAnsi="Calibri" w:cs="Calibri"/>
          <w:b/>
          <w:bCs/>
          <w:color w:val="009900"/>
        </w:rPr>
        <w:t>-den” eklerinden birini alarak kullanılır. Bu eklere hâl ekleri denir. Hâl ekleri adlara bitişik</w:t>
      </w:r>
    </w:p>
    <w:p w14:paraId="1EAC8837" w14:textId="7C86F93E" w:rsidR="00D239D3" w:rsidRDefault="004907F1" w:rsidP="004907F1">
      <w:pPr>
        <w:pStyle w:val="AralkYok"/>
        <w:ind w:right="-1275"/>
        <w:rPr>
          <w:rFonts w:ascii="Calibri" w:hAnsi="Calibri" w:cs="Calibri"/>
          <w:b/>
          <w:bCs/>
          <w:color w:val="009900"/>
        </w:rPr>
      </w:pPr>
      <w:r w:rsidRPr="004907F1">
        <w:rPr>
          <w:rFonts w:ascii="Calibri" w:hAnsi="Calibri" w:cs="Calibri"/>
          <w:b/>
          <w:bCs/>
          <w:color w:val="009900"/>
        </w:rPr>
        <w:t>yazılır, eklendiği sözcüğün anlamını değiştirmediği için aynı zamanda çekim ekidir.</w:t>
      </w:r>
    </w:p>
    <w:p w14:paraId="051E2F95" w14:textId="068192AD" w:rsidR="00F27893" w:rsidRDefault="00F27893" w:rsidP="004907F1">
      <w:pPr>
        <w:pStyle w:val="AralkYok"/>
        <w:ind w:right="-1275"/>
        <w:rPr>
          <w:rFonts w:ascii="Calibri" w:hAnsi="Calibri" w:cs="Calibri"/>
          <w:b/>
          <w:bCs/>
          <w:color w:val="3333FF"/>
        </w:rPr>
      </w:pPr>
      <w:r w:rsidRPr="00F27893">
        <w:rPr>
          <w:rFonts w:ascii="Segoe UI Symbol" w:hAnsi="Segoe UI Symbol" w:cs="Segoe UI Symbol"/>
          <w:b/>
          <w:bCs/>
          <w:color w:val="3333FF"/>
        </w:rPr>
        <w:t>➠</w:t>
      </w:r>
      <w:r w:rsidRPr="00F27893">
        <w:rPr>
          <w:rFonts w:ascii="Calibri" w:hAnsi="Calibri" w:cs="Calibri"/>
          <w:b/>
          <w:bCs/>
          <w:color w:val="3333FF"/>
        </w:rPr>
        <w:t xml:space="preserve"> Aşağıdaki altı çizili hâl ekleriyle bu eklerin adını örnekteki gibi eşleştiriniz.</w:t>
      </w:r>
    </w:p>
    <w:p w14:paraId="2490EEB8" w14:textId="6F141B6C" w:rsidR="00B40158" w:rsidRDefault="00B40158" w:rsidP="004907F1">
      <w:pPr>
        <w:pStyle w:val="AralkYok"/>
        <w:ind w:right="-1275"/>
        <w:rPr>
          <w:rFonts w:ascii="Calibri" w:hAnsi="Calibri" w:cs="Calibri"/>
          <w:b/>
          <w:bCs/>
          <w:color w:val="008000"/>
        </w:rPr>
      </w:pPr>
      <w:r w:rsidRPr="00B40158">
        <w:rPr>
          <w:rFonts w:ascii="Calibri" w:hAnsi="Calibri" w:cs="Calibri"/>
          <w:b/>
          <w:bCs/>
          <w:color w:val="CC00FF"/>
        </w:rPr>
        <w:t>a</w:t>
      </w:r>
      <w:r w:rsidRPr="00B40158">
        <w:rPr>
          <w:rFonts w:ascii="Calibri" w:hAnsi="Calibri" w:cs="Calibri"/>
          <w:color w:val="0D0D0D" w:themeColor="text1" w:themeTint="F2"/>
        </w:rPr>
        <w:t xml:space="preserve">. Turkuaz bir havuz - </w:t>
      </w:r>
      <w:r w:rsidRPr="00B40158">
        <w:rPr>
          <w:rFonts w:ascii="Calibri" w:hAnsi="Calibri" w:cs="Calibri"/>
          <w:b/>
          <w:bCs/>
          <w:color w:val="008000"/>
        </w:rPr>
        <w:t>Adın Yalın Hâli</w:t>
      </w:r>
      <w:r w:rsidRPr="00B40158">
        <w:rPr>
          <w:rFonts w:ascii="Calibri" w:hAnsi="Calibri" w:cs="Calibri"/>
          <w:color w:val="0D0D0D" w:themeColor="text1" w:themeTint="F2"/>
        </w:rPr>
        <w:br/>
      </w:r>
      <w:r w:rsidRPr="00B40158">
        <w:rPr>
          <w:rFonts w:ascii="Calibri" w:hAnsi="Calibri" w:cs="Calibri"/>
          <w:b/>
          <w:bCs/>
          <w:color w:val="CC00FF"/>
        </w:rPr>
        <w:t>b.</w:t>
      </w:r>
      <w:r w:rsidRPr="00B40158">
        <w:rPr>
          <w:rFonts w:ascii="Calibri" w:hAnsi="Calibri" w:cs="Calibri"/>
          <w:color w:val="0D0D0D" w:themeColor="text1" w:themeTint="F2"/>
        </w:rPr>
        <w:t xml:space="preserve"> Dışı zaten sulu boya - </w:t>
      </w:r>
      <w:r w:rsidRPr="00B40158">
        <w:rPr>
          <w:rFonts w:ascii="Calibri" w:hAnsi="Calibri" w:cs="Calibri"/>
          <w:b/>
          <w:bCs/>
          <w:color w:val="008000"/>
        </w:rPr>
        <w:t>Adın -i Hâli</w:t>
      </w:r>
      <w:r w:rsidRPr="00B40158">
        <w:rPr>
          <w:rFonts w:ascii="Calibri" w:hAnsi="Calibri" w:cs="Calibri"/>
          <w:b/>
          <w:bCs/>
          <w:color w:val="008000"/>
        </w:rPr>
        <w:br/>
      </w:r>
      <w:r w:rsidRPr="00B40158">
        <w:rPr>
          <w:rFonts w:ascii="Calibri" w:hAnsi="Calibri" w:cs="Calibri"/>
          <w:b/>
          <w:bCs/>
          <w:color w:val="CC00FF"/>
        </w:rPr>
        <w:t>c.</w:t>
      </w:r>
      <w:r w:rsidRPr="00B40158">
        <w:rPr>
          <w:rFonts w:ascii="Calibri" w:hAnsi="Calibri" w:cs="Calibri"/>
          <w:color w:val="0D0D0D" w:themeColor="text1" w:themeTint="F2"/>
        </w:rPr>
        <w:t xml:space="preserve"> Uzansın şu köşeye, olur mu? - </w:t>
      </w:r>
      <w:r w:rsidRPr="00B40158">
        <w:rPr>
          <w:rFonts w:ascii="Calibri" w:hAnsi="Calibri" w:cs="Calibri"/>
          <w:b/>
          <w:bCs/>
          <w:color w:val="008000"/>
        </w:rPr>
        <w:t>Adın -e Hâl</w:t>
      </w:r>
      <w:r w:rsidRPr="00B40158">
        <w:rPr>
          <w:rFonts w:ascii="Calibri" w:hAnsi="Calibri" w:cs="Calibri"/>
          <w:b/>
          <w:bCs/>
          <w:color w:val="008000"/>
        </w:rPr>
        <w:br/>
      </w:r>
      <w:r w:rsidRPr="00B40158">
        <w:rPr>
          <w:rFonts w:ascii="Calibri" w:hAnsi="Calibri" w:cs="Calibri"/>
          <w:b/>
          <w:bCs/>
          <w:color w:val="CC00FF"/>
        </w:rPr>
        <w:t>ç.</w:t>
      </w:r>
      <w:r w:rsidRPr="00B40158">
        <w:rPr>
          <w:rFonts w:ascii="Calibri" w:hAnsi="Calibri" w:cs="Calibri"/>
          <w:color w:val="0D0D0D" w:themeColor="text1" w:themeTint="F2"/>
        </w:rPr>
        <w:t xml:space="preserve"> Koyulaşsın iyice düştüğü yerde - </w:t>
      </w:r>
      <w:r w:rsidRPr="00B40158">
        <w:rPr>
          <w:rFonts w:ascii="Calibri" w:hAnsi="Calibri" w:cs="Calibri"/>
          <w:b/>
          <w:bCs/>
          <w:color w:val="008000"/>
        </w:rPr>
        <w:t>Adın -de Hâli</w:t>
      </w:r>
      <w:r w:rsidRPr="00B40158">
        <w:rPr>
          <w:rFonts w:ascii="Calibri" w:hAnsi="Calibri" w:cs="Calibri"/>
          <w:b/>
          <w:bCs/>
          <w:color w:val="008000"/>
        </w:rPr>
        <w:br/>
      </w:r>
      <w:r w:rsidRPr="00B40158">
        <w:rPr>
          <w:rFonts w:ascii="Calibri" w:hAnsi="Calibri" w:cs="Calibri"/>
          <w:b/>
          <w:bCs/>
          <w:color w:val="CC00FF"/>
        </w:rPr>
        <w:t>d.</w:t>
      </w:r>
      <w:r w:rsidRPr="00B40158">
        <w:rPr>
          <w:rFonts w:ascii="Calibri" w:hAnsi="Calibri" w:cs="Calibri"/>
          <w:color w:val="CC00FF"/>
        </w:rPr>
        <w:t xml:space="preserve"> </w:t>
      </w:r>
      <w:r w:rsidRPr="00B40158">
        <w:rPr>
          <w:rFonts w:ascii="Calibri" w:hAnsi="Calibri" w:cs="Calibri"/>
          <w:color w:val="0D0D0D" w:themeColor="text1" w:themeTint="F2"/>
        </w:rPr>
        <w:t xml:space="preserve">Turuncu bir kapıdan girelim içeri - </w:t>
      </w:r>
      <w:r w:rsidRPr="00B40158">
        <w:rPr>
          <w:rFonts w:ascii="Calibri" w:hAnsi="Calibri" w:cs="Calibri"/>
          <w:b/>
          <w:bCs/>
          <w:color w:val="008000"/>
        </w:rPr>
        <w:t>Adın -den Hâli</w:t>
      </w:r>
    </w:p>
    <w:p w14:paraId="185B4B60" w14:textId="77777777" w:rsidR="00E543BE" w:rsidRPr="00E543BE" w:rsidRDefault="00E543BE" w:rsidP="00E543BE">
      <w:pPr>
        <w:pStyle w:val="AralkYok"/>
        <w:ind w:right="-1275"/>
        <w:rPr>
          <w:rFonts w:ascii="Calibri" w:hAnsi="Calibri" w:cs="Calibri"/>
          <w:b/>
          <w:bCs/>
          <w:color w:val="3333FF"/>
        </w:rPr>
      </w:pPr>
      <w:r w:rsidRPr="00E543BE">
        <w:rPr>
          <w:rFonts w:ascii="Segoe UI Symbol" w:hAnsi="Segoe UI Symbol" w:cs="Segoe UI Symbol"/>
          <w:b/>
          <w:bCs/>
          <w:color w:val="3333FF"/>
        </w:rPr>
        <w:t>➠</w:t>
      </w:r>
      <w:r w:rsidRPr="00E543BE">
        <w:rPr>
          <w:rFonts w:ascii="Calibri" w:hAnsi="Calibri" w:cs="Calibri"/>
          <w:b/>
          <w:bCs/>
          <w:color w:val="3333FF"/>
        </w:rPr>
        <w:t xml:space="preserve"> Aşağıdaki altı çizili eklerin sonuna geldikleri adlara cümlede hangi anlamları kazandırdığını</w:t>
      </w:r>
    </w:p>
    <w:p w14:paraId="71080A1F" w14:textId="01676431" w:rsidR="00E543BE" w:rsidRDefault="00E543BE" w:rsidP="00E543BE">
      <w:pPr>
        <w:pStyle w:val="AralkYok"/>
        <w:ind w:right="-1275"/>
        <w:rPr>
          <w:rFonts w:ascii="Calibri" w:hAnsi="Calibri" w:cs="Calibri"/>
          <w:b/>
          <w:bCs/>
          <w:color w:val="3333FF"/>
        </w:rPr>
      </w:pPr>
      <w:r w:rsidRPr="00E543BE">
        <w:rPr>
          <w:rFonts w:ascii="Calibri" w:hAnsi="Calibri" w:cs="Calibri"/>
          <w:b/>
          <w:bCs/>
          <w:color w:val="3333FF"/>
        </w:rPr>
        <w:t>belirleyerek örnekteki gibi eşleştiriniz.</w:t>
      </w:r>
    </w:p>
    <w:p w14:paraId="517C3E87" w14:textId="66158C53" w:rsidR="007117C5" w:rsidRDefault="002A5D4F" w:rsidP="00E543BE">
      <w:pPr>
        <w:pStyle w:val="AralkYok"/>
        <w:ind w:right="-1275"/>
        <w:rPr>
          <w:rFonts w:ascii="Calibri" w:hAnsi="Calibri" w:cs="Calibri"/>
          <w:color w:val="0D0D0D" w:themeColor="text1" w:themeTint="F2"/>
        </w:rPr>
      </w:pPr>
      <w:r w:rsidRPr="0061061F">
        <w:rPr>
          <w:rFonts w:ascii="Calibri" w:hAnsi="Calibri" w:cs="Calibri"/>
          <w:color w:val="0D0D0D" w:themeColor="text1" w:themeTint="F2"/>
          <w:u w:val="single" w:color="FF0000"/>
        </w:rPr>
        <w:t xml:space="preserve">Çocuk </w:t>
      </w:r>
      <w:r w:rsidRPr="002A5D4F">
        <w:rPr>
          <w:rFonts w:ascii="Calibri" w:hAnsi="Calibri" w:cs="Calibri"/>
          <w:color w:val="0D0D0D" w:themeColor="text1" w:themeTint="F2"/>
        </w:rPr>
        <w:t xml:space="preserve">çok heyecanlanmıştı. </w:t>
      </w:r>
      <w:r w:rsidRPr="002A5D4F">
        <w:rPr>
          <w:rFonts w:ascii="Calibri" w:hAnsi="Calibri" w:cs="Calibri"/>
          <w:b/>
          <w:bCs/>
          <w:color w:val="CC6600"/>
        </w:rPr>
        <w:t>Adın Yalın Hâli</w:t>
      </w:r>
      <w:r w:rsidRPr="002A5D4F">
        <w:rPr>
          <w:rFonts w:ascii="Calibri" w:hAnsi="Calibri" w:cs="Calibri"/>
          <w:color w:val="CC6600"/>
        </w:rPr>
        <w:t xml:space="preserve"> </w:t>
      </w:r>
      <w:r w:rsidRPr="002A5D4F">
        <w:rPr>
          <w:rFonts w:ascii="Calibri" w:hAnsi="Calibri" w:cs="Calibri"/>
          <w:color w:val="0D0D0D" w:themeColor="text1" w:themeTint="F2"/>
        </w:rPr>
        <w:t>(1): </w:t>
      </w:r>
      <w:r w:rsidR="003D7C8D">
        <w:rPr>
          <w:rFonts w:ascii="Calibri" w:hAnsi="Calibri" w:cs="Calibri"/>
          <w:color w:val="0D0D0D" w:themeColor="text1" w:themeTint="F2"/>
        </w:rPr>
        <w:t>Hal</w:t>
      </w:r>
      <w:r w:rsidRPr="002A5D4F">
        <w:rPr>
          <w:rFonts w:ascii="Calibri" w:hAnsi="Calibri" w:cs="Calibri"/>
          <w:color w:val="0D0D0D" w:themeColor="text1" w:themeTint="F2"/>
        </w:rPr>
        <w:t xml:space="preserve"> ek</w:t>
      </w:r>
      <w:r w:rsidR="003D7C8D">
        <w:rPr>
          <w:rFonts w:ascii="Calibri" w:hAnsi="Calibri" w:cs="Calibri"/>
          <w:color w:val="0D0D0D" w:themeColor="text1" w:themeTint="F2"/>
        </w:rPr>
        <w:t>i</w:t>
      </w:r>
      <w:r w:rsidRPr="002A5D4F">
        <w:rPr>
          <w:rFonts w:ascii="Calibri" w:hAnsi="Calibri" w:cs="Calibri"/>
          <w:color w:val="0D0D0D" w:themeColor="text1" w:themeTint="F2"/>
        </w:rPr>
        <w:t xml:space="preserve"> almadığı için yalın hâlidir.</w:t>
      </w:r>
      <w:r w:rsidRPr="002A5D4F">
        <w:rPr>
          <w:rFonts w:ascii="Calibri" w:hAnsi="Calibri" w:cs="Calibri"/>
          <w:color w:val="0D0D0D" w:themeColor="text1" w:themeTint="F2"/>
        </w:rPr>
        <w:br/>
      </w:r>
      <w:r w:rsidRPr="0061061F">
        <w:rPr>
          <w:rFonts w:ascii="Calibri" w:hAnsi="Calibri" w:cs="Calibri"/>
          <w:color w:val="0D0D0D" w:themeColor="text1" w:themeTint="F2"/>
          <w:u w:val="single" w:color="FF0000"/>
        </w:rPr>
        <w:t xml:space="preserve">Papağanı </w:t>
      </w:r>
      <w:r w:rsidRPr="002A5D4F">
        <w:rPr>
          <w:rFonts w:ascii="Calibri" w:hAnsi="Calibri" w:cs="Calibri"/>
          <w:color w:val="0D0D0D" w:themeColor="text1" w:themeTint="F2"/>
        </w:rPr>
        <w:t xml:space="preserve">nereden aldın? </w:t>
      </w:r>
      <w:r w:rsidRPr="00D7294E">
        <w:rPr>
          <w:rFonts w:ascii="Calibri" w:hAnsi="Calibri" w:cs="Calibri"/>
          <w:b/>
          <w:bCs/>
          <w:color w:val="CC6600"/>
        </w:rPr>
        <w:t>Belirtme Hâli</w:t>
      </w:r>
      <w:r w:rsidRPr="00D7294E">
        <w:rPr>
          <w:rFonts w:ascii="Calibri" w:hAnsi="Calibri" w:cs="Calibri"/>
          <w:color w:val="CC6600"/>
        </w:rPr>
        <w:t xml:space="preserve"> </w:t>
      </w:r>
      <w:r w:rsidRPr="002A5D4F">
        <w:rPr>
          <w:rFonts w:ascii="Calibri" w:hAnsi="Calibri" w:cs="Calibri"/>
          <w:color w:val="0D0D0D" w:themeColor="text1" w:themeTint="F2"/>
        </w:rPr>
        <w:t>(2): Belirtilen nesne, belirleme anlamı kazanmıştır.</w:t>
      </w:r>
      <w:r w:rsidRPr="002A5D4F">
        <w:rPr>
          <w:rFonts w:ascii="Calibri" w:hAnsi="Calibri" w:cs="Calibri"/>
          <w:color w:val="0D0D0D" w:themeColor="text1" w:themeTint="F2"/>
        </w:rPr>
        <w:br/>
        <w:t xml:space="preserve">Yıldırımlar düşmüş </w:t>
      </w:r>
      <w:r w:rsidRPr="0061061F">
        <w:rPr>
          <w:rFonts w:ascii="Calibri" w:hAnsi="Calibri" w:cs="Calibri"/>
          <w:color w:val="0D0D0D" w:themeColor="text1" w:themeTint="F2"/>
          <w:u w:val="single" w:color="FF0000"/>
        </w:rPr>
        <w:t>denize.</w:t>
      </w:r>
      <w:r w:rsidRPr="002A5D4F">
        <w:rPr>
          <w:rFonts w:ascii="Calibri" w:hAnsi="Calibri" w:cs="Calibri"/>
          <w:color w:val="0D0D0D" w:themeColor="text1" w:themeTint="F2"/>
        </w:rPr>
        <w:t xml:space="preserve"> </w:t>
      </w:r>
      <w:r w:rsidRPr="00D7294E">
        <w:rPr>
          <w:rFonts w:ascii="Calibri" w:hAnsi="Calibri" w:cs="Calibri"/>
          <w:b/>
          <w:bCs/>
          <w:color w:val="CC6600"/>
        </w:rPr>
        <w:t>Yönelme Hâli</w:t>
      </w:r>
      <w:r w:rsidRPr="00D7294E">
        <w:rPr>
          <w:rFonts w:ascii="Calibri" w:hAnsi="Calibri" w:cs="Calibri"/>
          <w:color w:val="CC6600"/>
        </w:rPr>
        <w:t xml:space="preserve"> </w:t>
      </w:r>
      <w:r w:rsidRPr="002A5D4F">
        <w:rPr>
          <w:rFonts w:ascii="Calibri" w:hAnsi="Calibri" w:cs="Calibri"/>
          <w:color w:val="0D0D0D" w:themeColor="text1" w:themeTint="F2"/>
        </w:rPr>
        <w:t>(3): Hedefe doğru bir yönelme anlamı katmıştır.</w:t>
      </w:r>
      <w:r w:rsidRPr="002A5D4F">
        <w:rPr>
          <w:rFonts w:ascii="Calibri" w:hAnsi="Calibri" w:cs="Calibri"/>
          <w:color w:val="0D0D0D" w:themeColor="text1" w:themeTint="F2"/>
        </w:rPr>
        <w:br/>
      </w:r>
      <w:r w:rsidRPr="00362EDF">
        <w:rPr>
          <w:rFonts w:ascii="Calibri" w:hAnsi="Calibri" w:cs="Calibri"/>
          <w:color w:val="0D0D0D" w:themeColor="text1" w:themeTint="F2"/>
          <w:u w:val="single" w:color="FF0000"/>
        </w:rPr>
        <w:t>Parkta</w:t>
      </w:r>
      <w:r w:rsidRPr="002A5D4F">
        <w:rPr>
          <w:rFonts w:ascii="Calibri" w:hAnsi="Calibri" w:cs="Calibri"/>
          <w:color w:val="0D0D0D" w:themeColor="text1" w:themeTint="F2"/>
        </w:rPr>
        <w:t xml:space="preserve"> tek başına oturuyordu. </w:t>
      </w:r>
      <w:r w:rsidRPr="00D7294E">
        <w:rPr>
          <w:rFonts w:ascii="Calibri" w:hAnsi="Calibri" w:cs="Calibri"/>
          <w:b/>
          <w:bCs/>
          <w:color w:val="CC6600"/>
        </w:rPr>
        <w:t>Bulunma Hâli</w:t>
      </w:r>
      <w:r w:rsidRPr="00D7294E">
        <w:rPr>
          <w:rFonts w:ascii="Calibri" w:hAnsi="Calibri" w:cs="Calibri"/>
          <w:color w:val="CC6600"/>
        </w:rPr>
        <w:t xml:space="preserve"> </w:t>
      </w:r>
      <w:r w:rsidRPr="002A5D4F">
        <w:rPr>
          <w:rFonts w:ascii="Calibri" w:hAnsi="Calibri" w:cs="Calibri"/>
          <w:color w:val="0D0D0D" w:themeColor="text1" w:themeTint="F2"/>
        </w:rPr>
        <w:t>(4): Bulunduğu yeri ifade etmektedir.</w:t>
      </w:r>
      <w:r w:rsidRPr="002A5D4F">
        <w:rPr>
          <w:rFonts w:ascii="Calibri" w:hAnsi="Calibri" w:cs="Calibri"/>
          <w:color w:val="0D0D0D" w:themeColor="text1" w:themeTint="F2"/>
        </w:rPr>
        <w:br/>
      </w:r>
      <w:r w:rsidRPr="00362EDF">
        <w:rPr>
          <w:rFonts w:ascii="Calibri" w:hAnsi="Calibri" w:cs="Calibri"/>
          <w:color w:val="0D0D0D" w:themeColor="text1" w:themeTint="F2"/>
          <w:u w:val="single" w:color="FF0000"/>
        </w:rPr>
        <w:t>İzmir’den</w:t>
      </w:r>
      <w:r w:rsidRPr="002A5D4F">
        <w:rPr>
          <w:rFonts w:ascii="Calibri" w:hAnsi="Calibri" w:cs="Calibri"/>
          <w:color w:val="0D0D0D" w:themeColor="text1" w:themeTint="F2"/>
        </w:rPr>
        <w:t xml:space="preserve"> ayrılırken birdenbire hüzünlendi. </w:t>
      </w:r>
      <w:r w:rsidRPr="00D7294E">
        <w:rPr>
          <w:rFonts w:ascii="Calibri" w:hAnsi="Calibri" w:cs="Calibri"/>
          <w:b/>
          <w:bCs/>
          <w:color w:val="CC6600"/>
        </w:rPr>
        <w:t>Ayrılma Hâli</w:t>
      </w:r>
      <w:r w:rsidRPr="00D7294E">
        <w:rPr>
          <w:rFonts w:ascii="Calibri" w:hAnsi="Calibri" w:cs="Calibri"/>
          <w:color w:val="CC6600"/>
        </w:rPr>
        <w:t xml:space="preserve"> </w:t>
      </w:r>
      <w:r w:rsidRPr="002A5D4F">
        <w:rPr>
          <w:rFonts w:ascii="Calibri" w:hAnsi="Calibri" w:cs="Calibri"/>
          <w:color w:val="0D0D0D" w:themeColor="text1" w:themeTint="F2"/>
        </w:rPr>
        <w:t>(5): Çıkış veya uzaklaşma anlamı kazandırmıştır.</w:t>
      </w:r>
    </w:p>
    <w:p w14:paraId="09F9478B" w14:textId="0BBCC756" w:rsidR="00362EDF" w:rsidRDefault="001B3B06" w:rsidP="001B3B06">
      <w:pPr>
        <w:pStyle w:val="AralkYok"/>
        <w:ind w:right="-1275"/>
        <w:jc w:val="center"/>
        <w:rPr>
          <w:rFonts w:ascii="Calibri" w:hAnsi="Calibri" w:cs="Calibri"/>
          <w:b/>
          <w:bCs/>
          <w:color w:val="FF0000"/>
        </w:rPr>
      </w:pPr>
      <w:r w:rsidRPr="001B3B06">
        <w:rPr>
          <w:rFonts w:ascii="Calibri" w:hAnsi="Calibri" w:cs="Calibri"/>
          <w:b/>
          <w:bCs/>
          <w:color w:val="FF0000"/>
        </w:rPr>
        <w:t>KONUŞALIM, ANLATALIM</w:t>
      </w:r>
    </w:p>
    <w:p w14:paraId="075F0A51" w14:textId="77777777" w:rsidR="000202A1" w:rsidRPr="000202A1" w:rsidRDefault="000202A1" w:rsidP="000202A1">
      <w:pPr>
        <w:pStyle w:val="AralkYok"/>
        <w:ind w:right="-1275"/>
        <w:rPr>
          <w:rFonts w:ascii="Calibri" w:hAnsi="Calibri" w:cs="Calibri"/>
          <w:b/>
          <w:bCs/>
          <w:color w:val="3333FF"/>
        </w:rPr>
      </w:pPr>
      <w:r w:rsidRPr="000202A1">
        <w:rPr>
          <w:rFonts w:ascii="Segoe UI Symbol" w:hAnsi="Segoe UI Symbol" w:cs="Segoe UI Symbol"/>
          <w:b/>
          <w:bCs/>
          <w:color w:val="3333FF"/>
        </w:rPr>
        <w:t>➠</w:t>
      </w:r>
      <w:r w:rsidRPr="000202A1">
        <w:rPr>
          <w:rFonts w:ascii="Calibri" w:hAnsi="Calibri" w:cs="Calibri"/>
          <w:b/>
          <w:bCs/>
          <w:color w:val="3333FF"/>
        </w:rPr>
        <w:t xml:space="preserve"> Pablo Picasso’nun (Pablo Pikasso) “</w:t>
      </w:r>
      <w:r w:rsidRPr="000202A1">
        <w:rPr>
          <w:rFonts w:ascii="Calibri" w:hAnsi="Calibri" w:cs="Calibri"/>
          <w:color w:val="3333FF"/>
        </w:rPr>
        <w:t>Ressam, satabileceğini çizer; sanatkâr ise çizdiğini satar</w:t>
      </w:r>
      <w:r w:rsidRPr="000202A1">
        <w:rPr>
          <w:rFonts w:ascii="Calibri" w:hAnsi="Calibri" w:cs="Calibri"/>
          <w:b/>
          <w:bCs/>
          <w:color w:val="3333FF"/>
        </w:rPr>
        <w:t>.”</w:t>
      </w:r>
    </w:p>
    <w:p w14:paraId="641B8590" w14:textId="77777777" w:rsidR="000202A1" w:rsidRPr="000202A1" w:rsidRDefault="000202A1" w:rsidP="000202A1">
      <w:pPr>
        <w:pStyle w:val="AralkYok"/>
        <w:ind w:right="-1275"/>
        <w:rPr>
          <w:rFonts w:ascii="Calibri" w:hAnsi="Calibri" w:cs="Calibri"/>
          <w:color w:val="3333FF"/>
        </w:rPr>
      </w:pPr>
      <w:r w:rsidRPr="000202A1">
        <w:rPr>
          <w:rFonts w:ascii="Calibri" w:hAnsi="Calibri" w:cs="Calibri"/>
          <w:b/>
          <w:bCs/>
          <w:color w:val="3333FF"/>
        </w:rPr>
        <w:t>görüşüne katılıp katılmadığınızı belirtiniz. Öğretmeninizin denetiminde “</w:t>
      </w:r>
      <w:r w:rsidRPr="000202A1">
        <w:rPr>
          <w:rFonts w:ascii="Calibri" w:hAnsi="Calibri" w:cs="Calibri"/>
          <w:color w:val="3333FF"/>
        </w:rPr>
        <w:t>bu görüşe katılanlar</w:t>
      </w:r>
    </w:p>
    <w:p w14:paraId="0CE601D7" w14:textId="6A9EE389" w:rsidR="007769D4" w:rsidRDefault="000202A1" w:rsidP="000202A1">
      <w:pPr>
        <w:pStyle w:val="AralkYok"/>
        <w:ind w:right="-1275"/>
        <w:rPr>
          <w:rFonts w:ascii="Calibri" w:hAnsi="Calibri" w:cs="Calibri"/>
          <w:b/>
          <w:bCs/>
          <w:color w:val="3333FF"/>
        </w:rPr>
      </w:pPr>
      <w:r w:rsidRPr="000202A1">
        <w:rPr>
          <w:rFonts w:ascii="Calibri" w:hAnsi="Calibri" w:cs="Calibri"/>
          <w:color w:val="3333FF"/>
        </w:rPr>
        <w:t>ve katılmayanlar</w:t>
      </w:r>
      <w:r w:rsidRPr="000202A1">
        <w:rPr>
          <w:rFonts w:ascii="Calibri" w:hAnsi="Calibri" w:cs="Calibri"/>
          <w:b/>
          <w:bCs/>
          <w:color w:val="3333FF"/>
        </w:rPr>
        <w:t>” olarak iki gruba ayrılınız. Düşüncelerinizi karşı gruba kabul ettirmek</w:t>
      </w:r>
      <w:r w:rsidR="007A4915">
        <w:rPr>
          <w:rFonts w:ascii="Calibri" w:hAnsi="Calibri" w:cs="Calibri"/>
          <w:b/>
          <w:bCs/>
          <w:color w:val="3333FF"/>
        </w:rPr>
        <w:t xml:space="preserve"> </w:t>
      </w:r>
      <w:r w:rsidRPr="000202A1">
        <w:rPr>
          <w:rFonts w:ascii="Calibri" w:hAnsi="Calibri" w:cs="Calibri"/>
          <w:b/>
          <w:bCs/>
          <w:color w:val="3333FF"/>
        </w:rPr>
        <w:t>amacıyla grup olarak tartışınız.</w:t>
      </w:r>
    </w:p>
    <w:p w14:paraId="54538985" w14:textId="7F1AD3E4" w:rsidR="001C3274" w:rsidRDefault="008C21CC" w:rsidP="000202A1">
      <w:pPr>
        <w:pStyle w:val="AralkYok"/>
        <w:ind w:right="-1275"/>
        <w:rPr>
          <w:rFonts w:ascii="Calibri" w:hAnsi="Calibri" w:cs="Calibri"/>
        </w:rPr>
      </w:pPr>
      <w:r w:rsidRPr="008C21CC">
        <w:rPr>
          <w:rFonts w:ascii="Calibri" w:hAnsi="Calibri" w:cs="Calibri"/>
        </w:rPr>
        <w:t>Picasso’nun, “Ressam, satabileceğini çizer; sanatkâr ise çizdiğini satar.” sözü, sanat ve ticaret arasındaki farkı vurgulamaktadır. Gerçek sanatçı, eserlerini maddi kazanç sağlamak için değil, kendini ifade etmek ve estetik bir değer yaratmak için üretir. Bu düşünceye katılıyorum çünkü sanatın asıl amacı para kazanmak değil, insanlara duygusal ve düşünsel bir değer sunmaktır.</w:t>
      </w:r>
    </w:p>
    <w:p w14:paraId="4ED027B2" w14:textId="3EA16D4C" w:rsidR="008C21CC" w:rsidRDefault="009147E4" w:rsidP="009147E4">
      <w:pPr>
        <w:pStyle w:val="AralkYok"/>
        <w:ind w:right="-1275"/>
        <w:jc w:val="center"/>
        <w:rPr>
          <w:rFonts w:ascii="Calibri" w:hAnsi="Calibri" w:cs="Calibri"/>
          <w:b/>
          <w:bCs/>
          <w:color w:val="FF0000"/>
        </w:rPr>
      </w:pPr>
      <w:r w:rsidRPr="009147E4">
        <w:rPr>
          <w:rFonts w:ascii="Calibri" w:hAnsi="Calibri" w:cs="Calibri"/>
          <w:b/>
          <w:bCs/>
          <w:color w:val="FF0000"/>
        </w:rPr>
        <w:t>DÜŞÜNELİM, YAZALIM</w:t>
      </w:r>
    </w:p>
    <w:p w14:paraId="674162C6" w14:textId="77777777" w:rsidR="00A53F03" w:rsidRPr="00A53F03" w:rsidRDefault="00A53F03" w:rsidP="00A53F03">
      <w:pPr>
        <w:pStyle w:val="AralkYok"/>
        <w:ind w:right="-1275"/>
        <w:rPr>
          <w:rFonts w:ascii="Calibri" w:hAnsi="Calibri" w:cs="Calibri"/>
          <w:b/>
          <w:bCs/>
          <w:color w:val="3333FF"/>
        </w:rPr>
      </w:pPr>
      <w:r w:rsidRPr="00A53F03">
        <w:rPr>
          <w:rFonts w:ascii="Segoe UI Symbol" w:hAnsi="Segoe UI Symbol" w:cs="Segoe UI Symbol"/>
          <w:b/>
          <w:bCs/>
          <w:color w:val="3333FF"/>
        </w:rPr>
        <w:t>➠</w:t>
      </w:r>
      <w:r w:rsidRPr="00A53F03">
        <w:rPr>
          <w:rFonts w:ascii="Calibri" w:hAnsi="Calibri" w:cs="Calibri"/>
          <w:b/>
          <w:bCs/>
          <w:color w:val="3333FF"/>
        </w:rPr>
        <w:t xml:space="preserve"> Aşağıdaki renklerin size çağrıştırdıklarını ve sizde uyandırdığı duyguları açıklayan birer</w:t>
      </w:r>
    </w:p>
    <w:p w14:paraId="256A861D" w14:textId="52772AB5" w:rsidR="00A53F03" w:rsidRDefault="00A53F03" w:rsidP="00A53F03">
      <w:pPr>
        <w:pStyle w:val="AralkYok"/>
        <w:ind w:right="-1275"/>
        <w:rPr>
          <w:rFonts w:ascii="Calibri" w:hAnsi="Calibri" w:cs="Calibri"/>
          <w:b/>
          <w:bCs/>
          <w:color w:val="3333FF"/>
        </w:rPr>
      </w:pPr>
      <w:r w:rsidRPr="00A53F03">
        <w:rPr>
          <w:rFonts w:ascii="Calibri" w:hAnsi="Calibri" w:cs="Calibri"/>
          <w:b/>
          <w:bCs/>
          <w:color w:val="3333FF"/>
        </w:rPr>
        <w:t>cümle yazınız.</w:t>
      </w:r>
    </w:p>
    <w:p w14:paraId="5998064B" w14:textId="588DB5AF" w:rsidR="00A53F03" w:rsidRDefault="0060769B" w:rsidP="00A53F03">
      <w:pPr>
        <w:pStyle w:val="AralkYok"/>
        <w:ind w:right="-1275"/>
        <w:rPr>
          <w:rFonts w:ascii="Calibri" w:hAnsi="Calibri" w:cs="Calibri"/>
          <w:color w:val="0D0D0D" w:themeColor="text1" w:themeTint="F2"/>
        </w:rPr>
      </w:pPr>
      <w:r w:rsidRPr="0060769B">
        <w:rPr>
          <w:rFonts w:ascii="Calibri" w:hAnsi="Calibri" w:cs="Calibri"/>
          <w:b/>
          <w:bCs/>
          <w:color w:val="FF0000"/>
        </w:rPr>
        <w:t>Kırmızı:</w:t>
      </w:r>
      <w:r w:rsidRPr="0060769B">
        <w:rPr>
          <w:rFonts w:ascii="Calibri" w:hAnsi="Calibri" w:cs="Calibri"/>
          <w:color w:val="FF0000"/>
        </w:rPr>
        <w:t> </w:t>
      </w:r>
      <w:r w:rsidRPr="0060769B">
        <w:rPr>
          <w:rFonts w:ascii="Calibri" w:hAnsi="Calibri" w:cs="Calibri"/>
          <w:color w:val="0D0D0D" w:themeColor="text1" w:themeTint="F2"/>
        </w:rPr>
        <w:t>Enerji, tutku ve heyecan hissi uyandırıyor.</w:t>
      </w:r>
      <w:r w:rsidRPr="0060769B">
        <w:rPr>
          <w:rFonts w:ascii="Calibri" w:hAnsi="Calibri" w:cs="Calibri"/>
          <w:color w:val="0D0D0D" w:themeColor="text1" w:themeTint="F2"/>
        </w:rPr>
        <w:br/>
      </w:r>
      <w:r w:rsidRPr="0060769B">
        <w:rPr>
          <w:rFonts w:ascii="Calibri" w:hAnsi="Calibri" w:cs="Calibri"/>
          <w:b/>
          <w:bCs/>
          <w:color w:val="0D0D0D" w:themeColor="text1" w:themeTint="F2"/>
        </w:rPr>
        <w:t>Siyah:</w:t>
      </w:r>
      <w:r w:rsidRPr="0060769B">
        <w:rPr>
          <w:rFonts w:ascii="Calibri" w:hAnsi="Calibri" w:cs="Calibri"/>
          <w:color w:val="0D0D0D" w:themeColor="text1" w:themeTint="F2"/>
        </w:rPr>
        <w:t> Soluk, neşesiz bir gün hissi yaşattı.</w:t>
      </w:r>
      <w:r w:rsidRPr="0060769B">
        <w:rPr>
          <w:rFonts w:ascii="Calibri" w:hAnsi="Calibri" w:cs="Calibri"/>
          <w:color w:val="0D0D0D" w:themeColor="text1" w:themeTint="F2"/>
        </w:rPr>
        <w:br/>
      </w:r>
      <w:r w:rsidRPr="0060769B">
        <w:rPr>
          <w:rFonts w:ascii="Calibri" w:hAnsi="Calibri" w:cs="Calibri"/>
          <w:b/>
          <w:bCs/>
          <w:color w:val="7030A0"/>
        </w:rPr>
        <w:t>Mor:</w:t>
      </w:r>
      <w:r w:rsidRPr="0060769B">
        <w:rPr>
          <w:rFonts w:ascii="Calibri" w:hAnsi="Calibri" w:cs="Calibri"/>
          <w:color w:val="7030A0"/>
        </w:rPr>
        <w:t> </w:t>
      </w:r>
      <w:r w:rsidRPr="0060769B">
        <w:rPr>
          <w:rFonts w:ascii="Calibri" w:hAnsi="Calibri" w:cs="Calibri"/>
          <w:color w:val="0D0D0D" w:themeColor="text1" w:themeTint="F2"/>
        </w:rPr>
        <w:t>Tatsız bir hayat duygusu veriyor.</w:t>
      </w:r>
      <w:r w:rsidRPr="0060769B">
        <w:rPr>
          <w:rFonts w:ascii="Calibri" w:hAnsi="Calibri" w:cs="Calibri"/>
          <w:color w:val="0D0D0D" w:themeColor="text1" w:themeTint="F2"/>
        </w:rPr>
        <w:br/>
      </w:r>
      <w:r w:rsidRPr="0060769B">
        <w:rPr>
          <w:rFonts w:ascii="Calibri" w:hAnsi="Calibri" w:cs="Calibri"/>
          <w:b/>
          <w:bCs/>
          <w:color w:val="008000"/>
        </w:rPr>
        <w:t>Yeşil:</w:t>
      </w:r>
      <w:r w:rsidRPr="0060769B">
        <w:rPr>
          <w:rFonts w:ascii="Calibri" w:hAnsi="Calibri" w:cs="Calibri"/>
          <w:color w:val="0D0D0D" w:themeColor="text1" w:themeTint="F2"/>
        </w:rPr>
        <w:t> Doğayla bağlantıyı ve huzuru simgeliyor.</w:t>
      </w:r>
      <w:r w:rsidRPr="0060769B">
        <w:rPr>
          <w:rFonts w:ascii="Calibri" w:hAnsi="Calibri" w:cs="Calibri"/>
          <w:color w:val="0D0D0D" w:themeColor="text1" w:themeTint="F2"/>
        </w:rPr>
        <w:br/>
      </w:r>
      <w:r w:rsidRPr="0060769B">
        <w:rPr>
          <w:rFonts w:ascii="Calibri" w:hAnsi="Calibri" w:cs="Calibri"/>
          <w:b/>
          <w:bCs/>
          <w:color w:val="FFC000"/>
        </w:rPr>
        <w:t>Turuncu:</w:t>
      </w:r>
      <w:r w:rsidRPr="0060769B">
        <w:rPr>
          <w:rFonts w:ascii="Calibri" w:hAnsi="Calibri" w:cs="Calibri"/>
          <w:color w:val="FFC000"/>
        </w:rPr>
        <w:t> </w:t>
      </w:r>
      <w:r w:rsidRPr="0060769B">
        <w:rPr>
          <w:rFonts w:ascii="Calibri" w:hAnsi="Calibri" w:cs="Calibri"/>
          <w:color w:val="0D0D0D" w:themeColor="text1" w:themeTint="F2"/>
        </w:rPr>
        <w:t>Neşe, mutluluk ve canlılık hissi veriyor.</w:t>
      </w:r>
    </w:p>
    <w:p w14:paraId="046EAA33" w14:textId="755DAC0C" w:rsidR="00822CF7" w:rsidRPr="00822CF7" w:rsidRDefault="00822CF7" w:rsidP="00822CF7">
      <w:pPr>
        <w:pStyle w:val="AralkYok"/>
        <w:ind w:right="-1275"/>
        <w:rPr>
          <w:rFonts w:ascii="Calibri" w:hAnsi="Calibri" w:cs="Calibri"/>
          <w:b/>
          <w:bCs/>
          <w:color w:val="CC6600"/>
        </w:rPr>
      </w:pPr>
      <w:r w:rsidRPr="00822CF7">
        <w:rPr>
          <w:rFonts w:ascii="Segoe UI Symbol" w:hAnsi="Segoe UI Symbol" w:cs="Segoe UI Symbol"/>
          <w:color w:val="3333FF"/>
        </w:rPr>
        <w:t>➠</w:t>
      </w:r>
      <w:r w:rsidRPr="00822CF7">
        <w:rPr>
          <w:rFonts w:ascii="Calibri" w:hAnsi="Calibri" w:cs="Calibri"/>
          <w:color w:val="3333FF"/>
        </w:rPr>
        <w:t xml:space="preserve"> </w:t>
      </w:r>
      <w:r w:rsidRPr="00822CF7">
        <w:rPr>
          <w:rFonts w:ascii="Calibri" w:hAnsi="Calibri" w:cs="Calibri"/>
          <w:color w:val="0D0D0D" w:themeColor="text1" w:themeTint="F2"/>
        </w:rPr>
        <w:t>“</w:t>
      </w:r>
      <w:r w:rsidRPr="00822CF7">
        <w:rPr>
          <w:rFonts w:ascii="Calibri" w:hAnsi="Calibri" w:cs="Calibri"/>
          <w:b/>
          <w:bCs/>
          <w:color w:val="008000"/>
        </w:rPr>
        <w:t>Mor salkımlı ev, mavi bir gökyüzü, yemyeşil çimenler...</w:t>
      </w:r>
      <w:r w:rsidRPr="00074AB3">
        <w:rPr>
          <w:rFonts w:ascii="Calibri" w:hAnsi="Calibri" w:cs="Calibri"/>
          <w:b/>
          <w:bCs/>
          <w:color w:val="008000"/>
        </w:rPr>
        <w:t xml:space="preserve"> </w:t>
      </w:r>
      <w:r w:rsidRPr="00822CF7">
        <w:rPr>
          <w:rFonts w:ascii="Calibri" w:hAnsi="Calibri" w:cs="Calibri"/>
          <w:b/>
          <w:bCs/>
          <w:color w:val="008000"/>
        </w:rPr>
        <w:t>Doğa renkleri barındırıyor, renkler ruhumuzu. Sanatta,</w:t>
      </w:r>
      <w:r w:rsidRPr="00074AB3">
        <w:rPr>
          <w:rFonts w:ascii="Calibri" w:hAnsi="Calibri" w:cs="Calibri"/>
          <w:b/>
          <w:bCs/>
          <w:color w:val="008000"/>
        </w:rPr>
        <w:t xml:space="preserve"> </w:t>
      </w:r>
      <w:r w:rsidRPr="00822CF7">
        <w:rPr>
          <w:rFonts w:ascii="Calibri" w:hAnsi="Calibri" w:cs="Calibri"/>
          <w:b/>
          <w:bCs/>
          <w:color w:val="008000"/>
        </w:rPr>
        <w:t>mekânda, pazarlama ve reklam dünyasında renklerin</w:t>
      </w:r>
      <w:r w:rsidRPr="00074AB3">
        <w:rPr>
          <w:rFonts w:ascii="Calibri" w:hAnsi="Calibri" w:cs="Calibri"/>
          <w:b/>
          <w:bCs/>
          <w:color w:val="008000"/>
        </w:rPr>
        <w:t xml:space="preserve"> </w:t>
      </w:r>
      <w:r w:rsidRPr="00822CF7">
        <w:rPr>
          <w:rFonts w:ascii="Calibri" w:hAnsi="Calibri" w:cs="Calibri"/>
          <w:b/>
          <w:bCs/>
          <w:color w:val="008000"/>
        </w:rPr>
        <w:t>gücünden yararlanıyoruz. Ama en önemlisi duygularımızla</w:t>
      </w:r>
      <w:r w:rsidRPr="00074AB3">
        <w:rPr>
          <w:rFonts w:ascii="Calibri" w:hAnsi="Calibri" w:cs="Calibri"/>
          <w:b/>
          <w:bCs/>
          <w:color w:val="008000"/>
        </w:rPr>
        <w:t xml:space="preserve"> </w:t>
      </w:r>
      <w:r w:rsidRPr="00822CF7">
        <w:rPr>
          <w:rFonts w:ascii="Calibri" w:hAnsi="Calibri" w:cs="Calibri"/>
          <w:b/>
          <w:bCs/>
          <w:color w:val="008000"/>
        </w:rPr>
        <w:t>renkleri bağdaştırıyoruz. Renkler şarkılara ilham</w:t>
      </w:r>
      <w:r w:rsidRPr="00074AB3">
        <w:rPr>
          <w:rFonts w:ascii="Calibri" w:hAnsi="Calibri" w:cs="Calibri"/>
          <w:b/>
          <w:bCs/>
          <w:color w:val="008000"/>
        </w:rPr>
        <w:t xml:space="preserve"> </w:t>
      </w:r>
      <w:r w:rsidRPr="00822CF7">
        <w:rPr>
          <w:rFonts w:ascii="Calibri" w:hAnsi="Calibri" w:cs="Calibri"/>
          <w:b/>
          <w:bCs/>
          <w:color w:val="008000"/>
        </w:rPr>
        <w:t>veriyor, filmlere konu oluyor.”</w:t>
      </w:r>
      <w:r w:rsidRPr="00822CF7">
        <w:rPr>
          <w:rFonts w:ascii="Calibri" w:hAnsi="Calibri" w:cs="Calibri"/>
          <w:color w:val="008000"/>
        </w:rPr>
        <w:t xml:space="preserve"> </w:t>
      </w:r>
      <w:r w:rsidRPr="00822CF7">
        <w:rPr>
          <w:rFonts w:ascii="Calibri" w:hAnsi="Calibri" w:cs="Calibri"/>
          <w:b/>
          <w:bCs/>
          <w:color w:val="3333FF"/>
        </w:rPr>
        <w:t>Okuduğunuz metinden</w:t>
      </w:r>
      <w:r w:rsidRPr="00074AB3">
        <w:rPr>
          <w:rFonts w:ascii="Calibri" w:hAnsi="Calibri" w:cs="Calibri"/>
          <w:color w:val="3333FF"/>
        </w:rPr>
        <w:t xml:space="preserve"> </w:t>
      </w:r>
      <w:r w:rsidRPr="00822CF7">
        <w:rPr>
          <w:rFonts w:ascii="Calibri" w:hAnsi="Calibri" w:cs="Calibri"/>
          <w:b/>
          <w:bCs/>
          <w:color w:val="3333FF"/>
        </w:rPr>
        <w:t>hareketle aşağıdaki yönerge doğrultusunda renkleri</w:t>
      </w:r>
      <w:r w:rsidRPr="00074AB3">
        <w:rPr>
          <w:rFonts w:ascii="Calibri" w:hAnsi="Calibri" w:cs="Calibri"/>
          <w:color w:val="3333FF"/>
        </w:rPr>
        <w:t xml:space="preserve"> </w:t>
      </w:r>
      <w:r w:rsidRPr="00822CF7">
        <w:rPr>
          <w:rFonts w:ascii="Calibri" w:hAnsi="Calibri" w:cs="Calibri"/>
          <w:b/>
          <w:bCs/>
          <w:color w:val="3333FF"/>
        </w:rPr>
        <w:t>konu alan bir çalışma yapınız.</w:t>
      </w:r>
      <w:r w:rsidRPr="00074AB3">
        <w:rPr>
          <w:rFonts w:ascii="Calibri" w:hAnsi="Calibri" w:cs="Calibri"/>
          <w:b/>
          <w:bCs/>
          <w:color w:val="3333FF"/>
        </w:rPr>
        <w:t xml:space="preserve"> </w:t>
      </w:r>
      <w:r w:rsidRPr="00822CF7">
        <w:rPr>
          <w:rFonts w:ascii="Calibri" w:hAnsi="Calibri" w:cs="Calibri"/>
          <w:b/>
          <w:bCs/>
          <w:color w:val="CC6600"/>
        </w:rPr>
        <w:t>Sınıfınızda “şiir”, “hikâye”, “masal” ve “bilgilendirici metin”</w:t>
      </w:r>
      <w:r w:rsidRPr="00366AF7">
        <w:rPr>
          <w:rFonts w:ascii="Calibri" w:hAnsi="Calibri" w:cs="Calibri"/>
          <w:b/>
          <w:bCs/>
          <w:color w:val="CC6600"/>
        </w:rPr>
        <w:t xml:space="preserve"> </w:t>
      </w:r>
      <w:r w:rsidRPr="00822CF7">
        <w:rPr>
          <w:rFonts w:ascii="Calibri" w:hAnsi="Calibri" w:cs="Calibri"/>
          <w:b/>
          <w:bCs/>
          <w:color w:val="CC6600"/>
        </w:rPr>
        <w:t>olmak üzere dört çalışma grubu oluşturunuz.</w:t>
      </w:r>
    </w:p>
    <w:p w14:paraId="79625B7E" w14:textId="24515279" w:rsidR="00822CF7" w:rsidRPr="00822CF7" w:rsidRDefault="00822CF7" w:rsidP="00822CF7">
      <w:pPr>
        <w:pStyle w:val="AralkYok"/>
        <w:ind w:right="-1275"/>
        <w:rPr>
          <w:rFonts w:ascii="Calibri" w:hAnsi="Calibri" w:cs="Calibri"/>
          <w:b/>
          <w:bCs/>
          <w:color w:val="CC6600"/>
        </w:rPr>
      </w:pPr>
      <w:r w:rsidRPr="00822CF7">
        <w:rPr>
          <w:rFonts w:ascii="Calibri" w:hAnsi="Calibri" w:cs="Calibri"/>
          <w:b/>
          <w:bCs/>
          <w:color w:val="CC6600"/>
        </w:rPr>
        <w:t>Beş dakikada bir masa değiştirerek oturduğunuz</w:t>
      </w:r>
      <w:r w:rsidRPr="00366AF7">
        <w:rPr>
          <w:rFonts w:ascii="Calibri" w:hAnsi="Calibri" w:cs="Calibri"/>
          <w:b/>
          <w:bCs/>
          <w:color w:val="CC6600"/>
        </w:rPr>
        <w:t xml:space="preserve"> </w:t>
      </w:r>
      <w:r w:rsidRPr="00822CF7">
        <w:rPr>
          <w:rFonts w:ascii="Calibri" w:hAnsi="Calibri" w:cs="Calibri"/>
          <w:b/>
          <w:bCs/>
          <w:color w:val="CC6600"/>
        </w:rPr>
        <w:t>çalışma masasındaki metin türüne uygun olarak</w:t>
      </w:r>
    </w:p>
    <w:p w14:paraId="7EA73A64" w14:textId="48500986" w:rsidR="00822CF7" w:rsidRPr="00822CF7" w:rsidRDefault="00822CF7" w:rsidP="00822CF7">
      <w:pPr>
        <w:pStyle w:val="AralkYok"/>
        <w:ind w:right="-1275"/>
        <w:rPr>
          <w:rFonts w:ascii="Calibri" w:hAnsi="Calibri" w:cs="Calibri"/>
          <w:b/>
          <w:bCs/>
          <w:color w:val="CC6600"/>
        </w:rPr>
      </w:pPr>
      <w:r w:rsidRPr="00822CF7">
        <w:rPr>
          <w:rFonts w:ascii="Calibri" w:hAnsi="Calibri" w:cs="Calibri"/>
          <w:b/>
          <w:bCs/>
          <w:color w:val="CC6600"/>
        </w:rPr>
        <w:t>“renkler” konulu metinler yazınız. Her yer değiştirdiğinizde</w:t>
      </w:r>
      <w:r w:rsidRPr="00366AF7">
        <w:rPr>
          <w:rFonts w:ascii="Calibri" w:hAnsi="Calibri" w:cs="Calibri"/>
          <w:b/>
          <w:bCs/>
          <w:color w:val="CC6600"/>
        </w:rPr>
        <w:t xml:space="preserve"> </w:t>
      </w:r>
      <w:r w:rsidRPr="00822CF7">
        <w:rPr>
          <w:rFonts w:ascii="Calibri" w:hAnsi="Calibri" w:cs="Calibri"/>
          <w:b/>
          <w:bCs/>
          <w:color w:val="CC6600"/>
        </w:rPr>
        <w:t>sizden önceki grubun oluşturduğu metni</w:t>
      </w:r>
    </w:p>
    <w:p w14:paraId="080A1821" w14:textId="7B784834" w:rsidR="0060769B" w:rsidRDefault="00822CF7" w:rsidP="00822CF7">
      <w:pPr>
        <w:pStyle w:val="AralkYok"/>
        <w:ind w:right="-1275"/>
        <w:rPr>
          <w:rFonts w:ascii="Calibri" w:hAnsi="Calibri" w:cs="Calibri"/>
          <w:b/>
          <w:bCs/>
          <w:color w:val="CC6600"/>
        </w:rPr>
      </w:pPr>
      <w:r w:rsidRPr="00822CF7">
        <w:rPr>
          <w:rFonts w:ascii="Calibri" w:hAnsi="Calibri" w:cs="Calibri"/>
          <w:b/>
          <w:bCs/>
          <w:color w:val="CC6600"/>
        </w:rPr>
        <w:t>devam ettiriniz. Dört kez yer değiştirdikten sonra</w:t>
      </w:r>
      <w:r w:rsidRPr="00366AF7">
        <w:rPr>
          <w:rFonts w:ascii="Calibri" w:hAnsi="Calibri" w:cs="Calibri"/>
          <w:b/>
          <w:bCs/>
          <w:color w:val="CC6600"/>
        </w:rPr>
        <w:t xml:space="preserve"> ortaya çıkan metinleri okuyunuz.</w:t>
      </w:r>
    </w:p>
    <w:p w14:paraId="2CF4CFBA" w14:textId="77777777" w:rsidR="00BD10FF" w:rsidRPr="00BD10FF" w:rsidRDefault="00BD10FF" w:rsidP="00BD10FF">
      <w:pPr>
        <w:pStyle w:val="AralkYok"/>
        <w:ind w:right="-1275"/>
        <w:rPr>
          <w:rFonts w:ascii="Calibri" w:hAnsi="Calibri" w:cs="Calibri"/>
          <w:b/>
          <w:bCs/>
          <w:color w:val="E32D91" w:themeColor="accent1"/>
        </w:rPr>
      </w:pPr>
      <w:r w:rsidRPr="00BD10FF">
        <w:rPr>
          <w:rFonts w:ascii="Calibri" w:hAnsi="Calibri" w:cs="Calibri"/>
          <w:b/>
          <w:bCs/>
          <w:color w:val="E32D91" w:themeColor="accent1"/>
        </w:rPr>
        <w:t>1.Şiir:</w:t>
      </w:r>
    </w:p>
    <w:p w14:paraId="46D1D123" w14:textId="107AB14B" w:rsidR="00BD10FF" w:rsidRPr="00BD10FF" w:rsidRDefault="00BD10FF" w:rsidP="00BD10FF">
      <w:pPr>
        <w:pStyle w:val="AralkYok"/>
        <w:ind w:right="-1275"/>
        <w:rPr>
          <w:rFonts w:ascii="Calibri" w:hAnsi="Calibri" w:cs="Calibri"/>
          <w:color w:val="0D0D0D" w:themeColor="text1" w:themeTint="F2"/>
        </w:rPr>
      </w:pPr>
      <w:r w:rsidRPr="00BD10FF">
        <w:rPr>
          <w:rFonts w:ascii="Calibri" w:hAnsi="Calibri" w:cs="Calibri"/>
          <w:color w:val="0D0D0D" w:themeColor="text1" w:themeTint="F2"/>
        </w:rPr>
        <w:t>Renkler doğada dans eder,</w:t>
      </w:r>
      <w:r w:rsidRPr="00BD10FF">
        <w:rPr>
          <w:rFonts w:ascii="Calibri" w:hAnsi="Calibri" w:cs="Calibri"/>
          <w:color w:val="0D0D0D" w:themeColor="text1" w:themeTint="F2"/>
        </w:rPr>
        <w:br/>
        <w:t xml:space="preserve">Mavi deniz, </w:t>
      </w:r>
      <w:r w:rsidR="00225BB9">
        <w:rPr>
          <w:rFonts w:ascii="Calibri" w:hAnsi="Calibri" w:cs="Calibri"/>
          <w:color w:val="0D0D0D" w:themeColor="text1" w:themeTint="F2"/>
        </w:rPr>
        <w:t xml:space="preserve">sarı kırmızı </w:t>
      </w:r>
      <w:r w:rsidRPr="00BD10FF">
        <w:rPr>
          <w:rFonts w:ascii="Calibri" w:hAnsi="Calibri" w:cs="Calibri"/>
          <w:color w:val="0D0D0D" w:themeColor="text1" w:themeTint="F2"/>
        </w:rPr>
        <w:t>gü</w:t>
      </w:r>
      <w:r w:rsidR="00225BB9">
        <w:rPr>
          <w:rFonts w:ascii="Calibri" w:hAnsi="Calibri" w:cs="Calibri"/>
          <w:color w:val="0D0D0D" w:themeColor="text1" w:themeTint="F2"/>
        </w:rPr>
        <w:t>l</w:t>
      </w:r>
      <w:r w:rsidRPr="00BD10FF">
        <w:rPr>
          <w:rFonts w:ascii="Calibri" w:hAnsi="Calibri" w:cs="Calibri"/>
          <w:color w:val="0D0D0D" w:themeColor="text1" w:themeTint="F2"/>
        </w:rPr>
        <w:t>ler.</w:t>
      </w:r>
      <w:r w:rsidRPr="00BD10FF">
        <w:rPr>
          <w:rFonts w:ascii="Calibri" w:hAnsi="Calibri" w:cs="Calibri"/>
          <w:color w:val="0D0D0D" w:themeColor="text1" w:themeTint="F2"/>
        </w:rPr>
        <w:br/>
        <w:t>Yeşil ağaçlar nefes verir bize,</w:t>
      </w:r>
      <w:r w:rsidRPr="00BD10FF">
        <w:rPr>
          <w:rFonts w:ascii="Calibri" w:hAnsi="Calibri" w:cs="Calibri"/>
          <w:color w:val="0D0D0D" w:themeColor="text1" w:themeTint="F2"/>
        </w:rPr>
        <w:br/>
        <w:t>Renklerin büyüsü i</w:t>
      </w:r>
      <w:r w:rsidR="00225BB9">
        <w:rPr>
          <w:rFonts w:ascii="Calibri" w:hAnsi="Calibri" w:cs="Calibri"/>
          <w:color w:val="0D0D0D" w:themeColor="text1" w:themeTint="F2"/>
        </w:rPr>
        <w:t>çimize işler.</w:t>
      </w:r>
    </w:p>
    <w:p w14:paraId="7A50F8E3" w14:textId="7B41BC15" w:rsidR="00BD10FF" w:rsidRPr="00BD10FF" w:rsidRDefault="00BD10FF" w:rsidP="00BD10FF">
      <w:pPr>
        <w:pStyle w:val="AralkYok"/>
        <w:ind w:right="-1275"/>
        <w:rPr>
          <w:rFonts w:ascii="Calibri" w:hAnsi="Calibri" w:cs="Calibri"/>
          <w:color w:val="0D0D0D" w:themeColor="text1" w:themeTint="F2"/>
        </w:rPr>
      </w:pPr>
      <w:r w:rsidRPr="00BD10FF">
        <w:rPr>
          <w:rFonts w:ascii="Calibri" w:hAnsi="Calibri" w:cs="Calibri"/>
          <w:b/>
          <w:bCs/>
          <w:color w:val="C830CC" w:themeColor="accent2"/>
        </w:rPr>
        <w:t>2.Hikâye</w:t>
      </w:r>
      <w:r w:rsidRPr="00BD10FF">
        <w:rPr>
          <w:rFonts w:ascii="Calibri" w:hAnsi="Calibri" w:cs="Calibri"/>
          <w:color w:val="C830CC" w:themeColor="accent2"/>
        </w:rPr>
        <w:t xml:space="preserve"> </w:t>
      </w:r>
      <w:r w:rsidRPr="00BD10FF">
        <w:rPr>
          <w:rFonts w:ascii="Calibri" w:hAnsi="Calibri" w:cs="Calibri"/>
          <w:color w:val="0D0D0D" w:themeColor="text1" w:themeTint="F2"/>
        </w:rPr>
        <w:t>(</w:t>
      </w:r>
      <w:r w:rsidRPr="00BD10FF">
        <w:rPr>
          <w:rFonts w:ascii="Calibri" w:hAnsi="Calibri" w:cs="Calibri"/>
          <w:b/>
          <w:bCs/>
          <w:color w:val="0D0D0D" w:themeColor="text1" w:themeTint="F2"/>
        </w:rPr>
        <w:t>Giriş bölümü</w:t>
      </w:r>
      <w:r w:rsidRPr="00BD10FF">
        <w:rPr>
          <w:rFonts w:ascii="Calibri" w:hAnsi="Calibri" w:cs="Calibri"/>
          <w:color w:val="0D0D0D" w:themeColor="text1" w:themeTint="F2"/>
        </w:rPr>
        <w:t xml:space="preserve">): Bir zamanlar, Renkler </w:t>
      </w:r>
      <w:r w:rsidR="00DE2AB8" w:rsidRPr="00BD10FF">
        <w:rPr>
          <w:rFonts w:ascii="Calibri" w:hAnsi="Calibri" w:cs="Calibri"/>
          <w:color w:val="0D0D0D" w:themeColor="text1" w:themeTint="F2"/>
        </w:rPr>
        <w:t>Ülkesinde</w:t>
      </w:r>
      <w:r w:rsidRPr="00BD10FF">
        <w:rPr>
          <w:rFonts w:ascii="Calibri" w:hAnsi="Calibri" w:cs="Calibri"/>
          <w:color w:val="0D0D0D" w:themeColor="text1" w:themeTint="F2"/>
        </w:rPr>
        <w:t xml:space="preserve"> farklı renkler barış içinde yaşardı. Mavi gökyüzünü, yeşil ise doğayı temsil ederdi. Bir gün kırmızı ve sarı arasında küçük bir tartışma yaşandı, ancak sonunda herkes uyum içinde çalışarak güzellikler yaratmayı başardı.</w:t>
      </w:r>
    </w:p>
    <w:p w14:paraId="0F69201E" w14:textId="77777777" w:rsidR="00BD10FF" w:rsidRPr="00BD10FF" w:rsidRDefault="00BD10FF" w:rsidP="00BD10FF">
      <w:pPr>
        <w:pStyle w:val="AralkYok"/>
        <w:ind w:right="-1275"/>
        <w:rPr>
          <w:rFonts w:ascii="Calibri" w:hAnsi="Calibri" w:cs="Calibri"/>
          <w:color w:val="0D0D0D" w:themeColor="text1" w:themeTint="F2"/>
        </w:rPr>
      </w:pPr>
      <w:r w:rsidRPr="00BD10FF">
        <w:rPr>
          <w:rFonts w:ascii="Calibri" w:hAnsi="Calibri" w:cs="Calibri"/>
          <w:b/>
          <w:bCs/>
          <w:color w:val="D54773" w:themeColor="accent6"/>
        </w:rPr>
        <w:t>3. Bilgilendirici metin</w:t>
      </w:r>
      <w:r w:rsidRPr="00BD10FF">
        <w:rPr>
          <w:rFonts w:ascii="Calibri" w:hAnsi="Calibri" w:cs="Calibri"/>
          <w:color w:val="0D0D0D" w:themeColor="text1" w:themeTint="F2"/>
        </w:rPr>
        <w:t>: Renkler, ışığın farklı dalga boylarının göz tarafından algılanmasıyla oluşur. Temel renkler kırmızı, mavi ve sarıdır. Bu renkler bir araya getirilerek birçok farklı renk elde edilir. Renklerin psikolojik etkileri de vardır; mavi sakinlik verirken, kırmızı enerji ve tutku uyandırır.</w:t>
      </w:r>
    </w:p>
    <w:p w14:paraId="4F01D7EB" w14:textId="77777777" w:rsidR="00BD10FF" w:rsidRDefault="00BD10FF" w:rsidP="00BD10FF">
      <w:pPr>
        <w:pStyle w:val="AralkYok"/>
        <w:ind w:right="-1275"/>
        <w:rPr>
          <w:rFonts w:ascii="Calibri" w:hAnsi="Calibri" w:cs="Calibri"/>
          <w:color w:val="0D0D0D" w:themeColor="text1" w:themeTint="F2"/>
        </w:rPr>
      </w:pPr>
      <w:r w:rsidRPr="00BD10FF">
        <w:rPr>
          <w:rFonts w:ascii="Calibri" w:hAnsi="Calibri" w:cs="Calibri"/>
          <w:b/>
          <w:bCs/>
          <w:color w:val="AD2750" w:themeColor="accent6" w:themeShade="BF"/>
        </w:rPr>
        <w:t>4. Masal</w:t>
      </w:r>
      <w:r w:rsidRPr="00BD10FF">
        <w:rPr>
          <w:rFonts w:ascii="Calibri" w:hAnsi="Calibri" w:cs="Calibri"/>
          <w:color w:val="AD2750" w:themeColor="accent6" w:themeShade="BF"/>
        </w:rPr>
        <w:t xml:space="preserve"> </w:t>
      </w:r>
      <w:r w:rsidRPr="00BD10FF">
        <w:rPr>
          <w:rFonts w:ascii="Calibri" w:hAnsi="Calibri" w:cs="Calibri"/>
          <w:color w:val="0D0D0D" w:themeColor="text1" w:themeTint="F2"/>
        </w:rPr>
        <w:t>(</w:t>
      </w:r>
      <w:r w:rsidRPr="00BD10FF">
        <w:rPr>
          <w:rFonts w:ascii="Calibri" w:hAnsi="Calibri" w:cs="Calibri"/>
          <w:b/>
          <w:bCs/>
          <w:color w:val="0D0D0D" w:themeColor="text1" w:themeTint="F2"/>
        </w:rPr>
        <w:t>giriş bölümü</w:t>
      </w:r>
      <w:r w:rsidRPr="00BD10FF">
        <w:rPr>
          <w:rFonts w:ascii="Calibri" w:hAnsi="Calibri" w:cs="Calibri"/>
          <w:color w:val="0D0D0D" w:themeColor="text1" w:themeTint="F2"/>
        </w:rPr>
        <w:t>): Bir varmış bir yokmuş, Renkler Ormanı'nda yaşayan mavi, kırmızı ve sarı sürekli birlikte oyun oynar ve doğayı güzelleştirirmiş. Bir gün gökyüzüne bir fırtına çıkmış ve tüm renkler birleşerek gökkuşağını yaratmışlar.</w:t>
      </w:r>
    </w:p>
    <w:p w14:paraId="151A6247" w14:textId="0F74A953" w:rsidR="00085296" w:rsidRDefault="00AA1409" w:rsidP="00AA1409">
      <w:pPr>
        <w:pStyle w:val="AralkYok"/>
        <w:ind w:right="-1275"/>
        <w:jc w:val="center"/>
        <w:rPr>
          <w:rFonts w:ascii="Calibri" w:hAnsi="Calibri" w:cs="Calibri"/>
          <w:b/>
          <w:bCs/>
          <w:color w:val="AD2750" w:themeColor="accent6" w:themeShade="BF"/>
        </w:rPr>
      </w:pPr>
      <w:r w:rsidRPr="00AA1409">
        <w:rPr>
          <w:rFonts w:ascii="Calibri" w:hAnsi="Calibri" w:cs="Calibri"/>
          <w:b/>
          <w:bCs/>
          <w:color w:val="AD2750" w:themeColor="accent6" w:themeShade="BF"/>
        </w:rPr>
        <w:t>ARAŞTIRALIM, HAZIRLANALIM</w:t>
      </w:r>
    </w:p>
    <w:p w14:paraId="1FCBFDA3" w14:textId="77777777" w:rsidR="0089311D" w:rsidRPr="0089311D" w:rsidRDefault="0089311D" w:rsidP="0089311D">
      <w:pPr>
        <w:pStyle w:val="AralkYok"/>
        <w:ind w:right="-1275"/>
        <w:rPr>
          <w:rFonts w:ascii="Calibri" w:hAnsi="Calibri" w:cs="Calibri"/>
          <w:b/>
          <w:bCs/>
          <w:color w:val="3333FF"/>
        </w:rPr>
      </w:pPr>
      <w:r w:rsidRPr="0089311D">
        <w:rPr>
          <w:rFonts w:ascii="Segoe UI Symbol" w:hAnsi="Segoe UI Symbol" w:cs="Segoe UI Symbol"/>
          <w:b/>
          <w:bCs/>
          <w:color w:val="3333FF"/>
        </w:rPr>
        <w:t>➠</w:t>
      </w:r>
      <w:r w:rsidRPr="0089311D">
        <w:rPr>
          <w:rFonts w:ascii="Calibri" w:hAnsi="Calibri" w:cs="Calibri"/>
          <w:b/>
          <w:bCs/>
          <w:color w:val="3333FF"/>
        </w:rPr>
        <w:t xml:space="preserve"> Öğretmeninizin yönlendirmesiyle her grupta en fazla dört beş öğrenci olacak şekilde</w:t>
      </w:r>
    </w:p>
    <w:p w14:paraId="6FCE2A5B" w14:textId="77777777" w:rsidR="0089311D" w:rsidRPr="0089311D" w:rsidRDefault="0089311D" w:rsidP="0089311D">
      <w:pPr>
        <w:pStyle w:val="AralkYok"/>
        <w:ind w:right="-1275"/>
        <w:rPr>
          <w:rFonts w:ascii="Calibri" w:hAnsi="Calibri" w:cs="Calibri"/>
          <w:color w:val="3333FF"/>
        </w:rPr>
      </w:pPr>
      <w:r w:rsidRPr="0089311D">
        <w:rPr>
          <w:rFonts w:ascii="Calibri" w:hAnsi="Calibri" w:cs="Calibri"/>
          <w:b/>
          <w:bCs/>
          <w:color w:val="3333FF"/>
        </w:rPr>
        <w:t>gruplara ayrılınız. Grup olarak beğendiğiniz, merak ettiğiniz bir kişi (</w:t>
      </w:r>
      <w:r w:rsidRPr="0089311D">
        <w:rPr>
          <w:rFonts w:ascii="Calibri" w:hAnsi="Calibri" w:cs="Calibri"/>
          <w:color w:val="3333FF"/>
        </w:rPr>
        <w:t>ressam, oyuncu, yazar,</w:t>
      </w:r>
    </w:p>
    <w:p w14:paraId="07D3A5CE" w14:textId="533BE496" w:rsidR="00AA1409" w:rsidRDefault="0089311D" w:rsidP="0089311D">
      <w:pPr>
        <w:pStyle w:val="AralkYok"/>
        <w:ind w:right="-1275"/>
        <w:rPr>
          <w:rFonts w:ascii="Calibri" w:hAnsi="Calibri" w:cs="Calibri"/>
          <w:b/>
          <w:bCs/>
          <w:color w:val="AD2750" w:themeColor="accent6" w:themeShade="BF"/>
        </w:rPr>
      </w:pPr>
      <w:r w:rsidRPr="00450EA3">
        <w:rPr>
          <w:rFonts w:ascii="Calibri" w:hAnsi="Calibri" w:cs="Calibri"/>
          <w:color w:val="3333FF"/>
        </w:rPr>
        <w:t>şair…</w:t>
      </w:r>
      <w:r w:rsidRPr="0089311D">
        <w:rPr>
          <w:rFonts w:ascii="Calibri" w:hAnsi="Calibri" w:cs="Calibri"/>
          <w:b/>
          <w:bCs/>
          <w:color w:val="3333FF"/>
        </w:rPr>
        <w:t>) hakkında araştırma yaparak bir konuşma metni hazırlayınız</w:t>
      </w:r>
      <w:r w:rsidRPr="0089311D">
        <w:rPr>
          <w:rFonts w:ascii="Calibri" w:hAnsi="Calibri" w:cs="Calibri"/>
          <w:b/>
          <w:bCs/>
          <w:color w:val="AD2750" w:themeColor="accent6" w:themeShade="BF"/>
        </w:rPr>
        <w:t>.</w:t>
      </w:r>
    </w:p>
    <w:p w14:paraId="09D029F0" w14:textId="77777777" w:rsidR="001F5134" w:rsidRPr="001F5134" w:rsidRDefault="001F5134" w:rsidP="001F5134">
      <w:pPr>
        <w:pStyle w:val="AralkYok"/>
        <w:ind w:right="-1275"/>
        <w:rPr>
          <w:rFonts w:ascii="Calibri" w:hAnsi="Calibri" w:cs="Calibri"/>
          <w:b/>
          <w:bCs/>
          <w:color w:val="CC6600"/>
        </w:rPr>
      </w:pPr>
      <w:r w:rsidRPr="001F5134">
        <w:rPr>
          <w:rFonts w:ascii="Calibri" w:hAnsi="Calibri" w:cs="Calibri"/>
          <w:b/>
          <w:bCs/>
          <w:color w:val="CC6600"/>
        </w:rPr>
        <w:t>Grupların araştırdıkları kişilerin birbirinden farklı olması gerektiğini unutmayınız. Araştırma</w:t>
      </w:r>
    </w:p>
    <w:p w14:paraId="11E58627" w14:textId="77777777" w:rsidR="001F5134" w:rsidRPr="001F5134" w:rsidRDefault="001F5134" w:rsidP="001F5134">
      <w:pPr>
        <w:pStyle w:val="AralkYok"/>
        <w:ind w:right="-1275"/>
        <w:rPr>
          <w:rFonts w:ascii="Calibri" w:hAnsi="Calibri" w:cs="Calibri"/>
          <w:b/>
          <w:bCs/>
          <w:color w:val="CC6600"/>
        </w:rPr>
      </w:pPr>
      <w:r w:rsidRPr="001F5134">
        <w:rPr>
          <w:rFonts w:ascii="Calibri" w:hAnsi="Calibri" w:cs="Calibri"/>
          <w:b/>
          <w:bCs/>
          <w:color w:val="CC6600"/>
        </w:rPr>
        <w:t>yaptığınız kişiyle ilgili görsellere yer vermek, konuşmanızı daha etkili hâle getirecektir.</w:t>
      </w:r>
    </w:p>
    <w:p w14:paraId="6E63AF38" w14:textId="10AE5468" w:rsidR="00450EA3" w:rsidRDefault="001F5134" w:rsidP="001F5134">
      <w:pPr>
        <w:pStyle w:val="AralkYok"/>
        <w:ind w:right="-1275"/>
        <w:rPr>
          <w:rFonts w:ascii="Calibri" w:hAnsi="Calibri" w:cs="Calibri"/>
          <w:b/>
          <w:bCs/>
          <w:color w:val="CC6600"/>
        </w:rPr>
      </w:pPr>
      <w:r w:rsidRPr="001F5134">
        <w:rPr>
          <w:rFonts w:ascii="Calibri" w:hAnsi="Calibri" w:cs="Calibri"/>
          <w:b/>
          <w:bCs/>
          <w:color w:val="CC6600"/>
        </w:rPr>
        <w:t>Sunumunuz için önceden çalışınız, deneme yapınız (Sınıf arkadaşlarınıza nasıl hitap</w:t>
      </w:r>
      <w:r w:rsidR="0093520D" w:rsidRPr="0093520D">
        <w:rPr>
          <w:rFonts w:ascii="Calibri" w:hAnsi="Calibri" w:cs="Calibri"/>
          <w:b/>
          <w:bCs/>
          <w:color w:val="CC6600"/>
        </w:rPr>
        <w:t xml:space="preserve"> </w:t>
      </w:r>
      <w:r w:rsidRPr="001F5134">
        <w:rPr>
          <w:rFonts w:ascii="Calibri" w:hAnsi="Calibri" w:cs="Calibri"/>
          <w:b/>
          <w:bCs/>
          <w:color w:val="CC6600"/>
        </w:rPr>
        <w:t>edeceğinizi, konuşmanızda nelere yer vereceğinizi, sunuyu nasıl bitireceğinizi vb.ni</w:t>
      </w:r>
      <w:r w:rsidR="0093520D" w:rsidRPr="0093520D">
        <w:rPr>
          <w:rFonts w:ascii="Calibri" w:hAnsi="Calibri" w:cs="Calibri"/>
          <w:b/>
          <w:bCs/>
          <w:color w:val="CC6600"/>
        </w:rPr>
        <w:t xml:space="preserve"> </w:t>
      </w:r>
      <w:r w:rsidRPr="0093520D">
        <w:rPr>
          <w:rFonts w:ascii="Calibri" w:hAnsi="Calibri" w:cs="Calibri"/>
          <w:b/>
          <w:bCs/>
          <w:color w:val="CC6600"/>
        </w:rPr>
        <w:t>sunum öncesinde belirleyiniz.). Böylece sunum yapacağınız güne kadar anlatımınızı geliştirebilirsiniz.</w:t>
      </w:r>
    </w:p>
    <w:p w14:paraId="229EB1ED" w14:textId="4B33FB50" w:rsidR="003C16DA" w:rsidRPr="00BD10FF" w:rsidRDefault="003C16DA" w:rsidP="001F5134">
      <w:pPr>
        <w:pStyle w:val="AralkYok"/>
        <w:ind w:right="-1275"/>
        <w:rPr>
          <w:rFonts w:ascii="Calibri" w:hAnsi="Calibri" w:cs="Calibri"/>
          <w:b/>
          <w:bCs/>
          <w:color w:val="0D0D0D" w:themeColor="text1" w:themeTint="F2"/>
        </w:rPr>
      </w:pPr>
      <w:r w:rsidRPr="003C16DA">
        <w:rPr>
          <w:rFonts w:ascii="Calibri" w:hAnsi="Calibri" w:cs="Calibri"/>
          <w:b/>
          <w:bCs/>
          <w:color w:val="0D0D0D" w:themeColor="text1" w:themeTint="F2"/>
        </w:rPr>
        <w:t>Sevgili Öğretmenim ve Arkadaşlarım,</w:t>
      </w:r>
    </w:p>
    <w:p w14:paraId="4F75B919" w14:textId="21804215" w:rsidR="002006B5" w:rsidRPr="002006B5" w:rsidRDefault="002006B5" w:rsidP="002006B5">
      <w:pPr>
        <w:pStyle w:val="AralkYok"/>
        <w:ind w:right="-1275"/>
        <w:rPr>
          <w:rFonts w:ascii="Calibri" w:hAnsi="Calibri" w:cs="Calibri"/>
          <w:color w:val="0D0D0D" w:themeColor="text1" w:themeTint="F2"/>
        </w:rPr>
      </w:pPr>
      <w:r w:rsidRPr="002006B5">
        <w:rPr>
          <w:rFonts w:ascii="Calibri" w:hAnsi="Calibri" w:cs="Calibri"/>
          <w:color w:val="0D0D0D" w:themeColor="text1" w:themeTint="F2"/>
        </w:rPr>
        <w:t>Bugün size dünyaca ünlü ressam </w:t>
      </w:r>
      <w:r w:rsidRPr="002006B5">
        <w:rPr>
          <w:rFonts w:ascii="Calibri" w:hAnsi="Calibri" w:cs="Calibri"/>
          <w:b/>
          <w:bCs/>
          <w:color w:val="0D0D0D" w:themeColor="text1" w:themeTint="F2"/>
        </w:rPr>
        <w:t xml:space="preserve">Vincent </w:t>
      </w:r>
      <w:r w:rsidR="003C16DA" w:rsidRPr="002006B5">
        <w:rPr>
          <w:rFonts w:ascii="Calibri" w:hAnsi="Calibri" w:cs="Calibri"/>
          <w:b/>
          <w:bCs/>
          <w:color w:val="0D0D0D" w:themeColor="text1" w:themeTint="F2"/>
        </w:rPr>
        <w:t>Van</w:t>
      </w:r>
      <w:r w:rsidRPr="002006B5">
        <w:rPr>
          <w:rFonts w:ascii="Calibri" w:hAnsi="Calibri" w:cs="Calibri"/>
          <w:b/>
          <w:bCs/>
          <w:color w:val="0D0D0D" w:themeColor="text1" w:themeTint="F2"/>
        </w:rPr>
        <w:t xml:space="preserve"> Gogh</w:t>
      </w:r>
      <w:r w:rsidRPr="002006B5">
        <w:rPr>
          <w:rFonts w:ascii="Calibri" w:hAnsi="Calibri" w:cs="Calibri"/>
          <w:color w:val="0D0D0D" w:themeColor="text1" w:themeTint="F2"/>
        </w:rPr>
        <w:t xml:space="preserve"> hakkında bilgi vereceğim. Vincent </w:t>
      </w:r>
      <w:r w:rsidR="003C16DA" w:rsidRPr="002006B5">
        <w:rPr>
          <w:rFonts w:ascii="Calibri" w:hAnsi="Calibri" w:cs="Calibri"/>
          <w:color w:val="0D0D0D" w:themeColor="text1" w:themeTint="F2"/>
        </w:rPr>
        <w:t>Van</w:t>
      </w:r>
      <w:r w:rsidRPr="002006B5">
        <w:rPr>
          <w:rFonts w:ascii="Calibri" w:hAnsi="Calibri" w:cs="Calibri"/>
          <w:color w:val="0D0D0D" w:themeColor="text1" w:themeTint="F2"/>
        </w:rPr>
        <w:t xml:space="preserve"> Gogh, 1853 yılında Hollanda’da doğmuş, sanat dünyasına farklı bir bakış açısı kazandırmıştır. Kendi duygularını ve ruh hâlini tuvale aktarma yeteneğiyle tanınır. En ünlü eserleri arasında </w:t>
      </w:r>
      <w:r w:rsidRPr="002006B5">
        <w:rPr>
          <w:rFonts w:ascii="Calibri" w:hAnsi="Calibri" w:cs="Calibri"/>
          <w:b/>
          <w:bCs/>
          <w:color w:val="0D0D0D" w:themeColor="text1" w:themeTint="F2"/>
        </w:rPr>
        <w:t>"Yıldızlı Gece"</w:t>
      </w:r>
      <w:r w:rsidRPr="002006B5">
        <w:rPr>
          <w:rFonts w:ascii="Calibri" w:hAnsi="Calibri" w:cs="Calibri"/>
          <w:color w:val="0D0D0D" w:themeColor="text1" w:themeTint="F2"/>
        </w:rPr>
        <w:t>, </w:t>
      </w:r>
      <w:r w:rsidRPr="002006B5">
        <w:rPr>
          <w:rFonts w:ascii="Calibri" w:hAnsi="Calibri" w:cs="Calibri"/>
          <w:b/>
          <w:bCs/>
          <w:color w:val="0D0D0D" w:themeColor="text1" w:themeTint="F2"/>
        </w:rPr>
        <w:t>"Ayçiçekleri"</w:t>
      </w:r>
      <w:r w:rsidRPr="002006B5">
        <w:rPr>
          <w:rFonts w:ascii="Calibri" w:hAnsi="Calibri" w:cs="Calibri"/>
          <w:color w:val="0D0D0D" w:themeColor="text1" w:themeTint="F2"/>
        </w:rPr>
        <w:t> ve </w:t>
      </w:r>
      <w:r w:rsidRPr="002006B5">
        <w:rPr>
          <w:rFonts w:ascii="Calibri" w:hAnsi="Calibri" w:cs="Calibri"/>
          <w:b/>
          <w:bCs/>
          <w:color w:val="0D0D0D" w:themeColor="text1" w:themeTint="F2"/>
        </w:rPr>
        <w:t>"Otoportre"</w:t>
      </w:r>
      <w:r w:rsidRPr="002006B5">
        <w:rPr>
          <w:rFonts w:ascii="Calibri" w:hAnsi="Calibri" w:cs="Calibri"/>
          <w:color w:val="0D0D0D" w:themeColor="text1" w:themeTint="F2"/>
        </w:rPr>
        <w:t> yer alır.</w:t>
      </w:r>
    </w:p>
    <w:p w14:paraId="724ADC28" w14:textId="77777777" w:rsidR="002006B5" w:rsidRPr="002006B5" w:rsidRDefault="002006B5" w:rsidP="002006B5">
      <w:pPr>
        <w:pStyle w:val="AralkYok"/>
        <w:ind w:right="-1275"/>
        <w:rPr>
          <w:rFonts w:ascii="Calibri" w:hAnsi="Calibri" w:cs="Calibri"/>
          <w:color w:val="0D0D0D" w:themeColor="text1" w:themeTint="F2"/>
        </w:rPr>
      </w:pPr>
      <w:r w:rsidRPr="002006B5">
        <w:rPr>
          <w:rFonts w:ascii="Calibri" w:hAnsi="Calibri" w:cs="Calibri"/>
          <w:color w:val="0D0D0D" w:themeColor="text1" w:themeTint="F2"/>
        </w:rPr>
        <w:t>Van Gogh, sanat hayatı boyunca birçok zorluk yaşamış, ancak üretkenliğiyle 2.000'den fazla eser ortaya koymuştur. Maalesef yaşamı boyunca hak ettiği değeri görememiş ve sadece bir eserini satabilmiştir. Bugün eserleri, milyonlarca insan tarafından hayranlıkla izlenmekte ve büyük bir ilham kaynağı olmaktadır.</w:t>
      </w:r>
    </w:p>
    <w:p w14:paraId="3CECCFD6" w14:textId="77777777" w:rsidR="002006B5" w:rsidRPr="002006B5" w:rsidRDefault="002006B5" w:rsidP="002006B5">
      <w:pPr>
        <w:pStyle w:val="AralkYok"/>
        <w:ind w:right="-1275"/>
        <w:rPr>
          <w:rFonts w:ascii="Calibri" w:hAnsi="Calibri" w:cs="Calibri"/>
          <w:color w:val="0D0D0D" w:themeColor="text1" w:themeTint="F2"/>
        </w:rPr>
      </w:pPr>
      <w:r w:rsidRPr="002006B5">
        <w:rPr>
          <w:rFonts w:ascii="Calibri" w:hAnsi="Calibri" w:cs="Calibri"/>
          <w:color w:val="0D0D0D" w:themeColor="text1" w:themeTint="F2"/>
        </w:rPr>
        <w:t>Van Gogh'un hayatı bize, zorluklarla mücadele etmenin ve içimizdeki yaratıcılığı ortaya çıkarmanın ne kadar önemli olduğunu göstermektedir.</w:t>
      </w:r>
    </w:p>
    <w:p w14:paraId="63EE0E65" w14:textId="77777777" w:rsidR="002006B5" w:rsidRDefault="002006B5" w:rsidP="002006B5">
      <w:pPr>
        <w:pStyle w:val="AralkYok"/>
        <w:ind w:right="-1275"/>
        <w:rPr>
          <w:rFonts w:ascii="Calibri" w:hAnsi="Calibri" w:cs="Calibri"/>
          <w:color w:val="0D0D0D" w:themeColor="text1" w:themeTint="F2"/>
        </w:rPr>
      </w:pPr>
      <w:r w:rsidRPr="002006B5">
        <w:rPr>
          <w:rFonts w:ascii="Calibri" w:hAnsi="Calibri" w:cs="Calibri"/>
          <w:color w:val="0D0D0D" w:themeColor="text1" w:themeTint="F2"/>
        </w:rPr>
        <w:t>Teşekkür ederim.</w:t>
      </w:r>
    </w:p>
    <w:p w14:paraId="4C012C24" w14:textId="77777777" w:rsidR="00A334DE" w:rsidRDefault="00A334DE" w:rsidP="002006B5">
      <w:pPr>
        <w:pStyle w:val="AralkYok"/>
        <w:ind w:right="-1275"/>
        <w:rPr>
          <w:rFonts w:ascii="Calibri" w:hAnsi="Calibri" w:cs="Calibri"/>
          <w:color w:val="0D0D0D" w:themeColor="text1" w:themeTint="F2"/>
        </w:rPr>
      </w:pPr>
    </w:p>
    <w:p w14:paraId="0779F7DF" w14:textId="77777777" w:rsidR="00A334DE" w:rsidRDefault="00A334DE" w:rsidP="002006B5">
      <w:pPr>
        <w:pStyle w:val="AralkYok"/>
        <w:ind w:right="-1275"/>
        <w:rPr>
          <w:rFonts w:ascii="Calibri" w:hAnsi="Calibri" w:cs="Calibri"/>
          <w:color w:val="0D0D0D" w:themeColor="text1" w:themeTint="F2"/>
        </w:rPr>
      </w:pPr>
    </w:p>
    <w:p w14:paraId="051F3159" w14:textId="433DC5C8" w:rsidR="00A334DE" w:rsidRPr="002006B5" w:rsidRDefault="007F2E86" w:rsidP="007F2E86">
      <w:pPr>
        <w:pStyle w:val="AralkYok"/>
        <w:ind w:right="-1275"/>
        <w:jc w:val="center"/>
        <w:rPr>
          <w:rFonts w:ascii="Calibri" w:hAnsi="Calibri" w:cs="Calibri"/>
          <w:b/>
          <w:bCs/>
          <w:color w:val="952498" w:themeColor="accent2" w:themeShade="BF"/>
        </w:rPr>
      </w:pPr>
      <w:r w:rsidRPr="007F2E86">
        <w:rPr>
          <w:rFonts w:ascii="Calibri" w:hAnsi="Calibri" w:cs="Calibri"/>
          <w:b/>
          <w:bCs/>
          <w:color w:val="952498" w:themeColor="accent2" w:themeShade="BF"/>
        </w:rPr>
        <w:t>Başöğretmen Reha Aşık tarafından hazırlanmıştır</w:t>
      </w:r>
    </w:p>
    <w:p w14:paraId="3EBD056A" w14:textId="77777777" w:rsidR="00366AF7" w:rsidRPr="001F5134" w:rsidRDefault="00366AF7" w:rsidP="00822CF7">
      <w:pPr>
        <w:pStyle w:val="AralkYok"/>
        <w:ind w:right="-1275"/>
        <w:rPr>
          <w:rFonts w:ascii="Calibri" w:hAnsi="Calibri" w:cs="Calibri"/>
          <w:color w:val="CC6600"/>
        </w:rPr>
      </w:pPr>
    </w:p>
    <w:p w14:paraId="08D262AD" w14:textId="77777777" w:rsidR="004150CF" w:rsidRPr="000202A1" w:rsidRDefault="004150CF" w:rsidP="006E04C8">
      <w:pPr>
        <w:pStyle w:val="AralkYok"/>
        <w:ind w:right="-1275"/>
        <w:rPr>
          <w:rFonts w:ascii="Calibri" w:hAnsi="Calibri" w:cs="Calibri"/>
          <w:b/>
          <w:bCs/>
          <w:color w:val="3333FF"/>
        </w:rPr>
      </w:pPr>
    </w:p>
    <w:p w14:paraId="11280024" w14:textId="3A310038" w:rsidR="006E04C8" w:rsidRPr="00643A48" w:rsidRDefault="006E04C8" w:rsidP="00643A48">
      <w:pPr>
        <w:pStyle w:val="AralkYok"/>
        <w:ind w:right="-1275"/>
        <w:jc w:val="center"/>
        <w:rPr>
          <w:rFonts w:ascii="Calibri" w:hAnsi="Calibri" w:cs="Calibri"/>
          <w:b/>
          <w:bCs/>
          <w:color w:val="FF0000"/>
        </w:rPr>
      </w:pPr>
    </w:p>
    <w:p w14:paraId="0274D344" w14:textId="5B7D804D" w:rsidR="00D654C0" w:rsidRPr="00B40158" w:rsidRDefault="00D654C0" w:rsidP="006E04C8">
      <w:pPr>
        <w:pStyle w:val="AralkYok"/>
        <w:ind w:right="-1275"/>
        <w:rPr>
          <w:rFonts w:ascii="Calibri" w:hAnsi="Calibri" w:cs="Calibri"/>
          <w:b/>
          <w:bCs/>
          <w:color w:val="CC00FF"/>
        </w:rPr>
      </w:pPr>
    </w:p>
    <w:sectPr w:rsidR="00D654C0" w:rsidRPr="00B40158" w:rsidSect="009128EC">
      <w:pgSz w:w="11906" w:h="16838"/>
      <w:pgMar w:top="1135" w:right="1983"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C7D"/>
    <w:multiLevelType w:val="multilevel"/>
    <w:tmpl w:val="1FDE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4FE8"/>
    <w:multiLevelType w:val="multilevel"/>
    <w:tmpl w:val="9E8C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B4B4D"/>
    <w:multiLevelType w:val="multilevel"/>
    <w:tmpl w:val="F90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74CEA"/>
    <w:multiLevelType w:val="multilevel"/>
    <w:tmpl w:val="CB5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82C74"/>
    <w:multiLevelType w:val="multilevel"/>
    <w:tmpl w:val="501C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54362"/>
    <w:multiLevelType w:val="multilevel"/>
    <w:tmpl w:val="6D2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C207E"/>
    <w:multiLevelType w:val="multilevel"/>
    <w:tmpl w:val="5C4C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7753F8"/>
    <w:multiLevelType w:val="multilevel"/>
    <w:tmpl w:val="52E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F6220"/>
    <w:multiLevelType w:val="multilevel"/>
    <w:tmpl w:val="81E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874">
    <w:abstractNumId w:val="4"/>
  </w:num>
  <w:num w:numId="2" w16cid:durableId="371349583">
    <w:abstractNumId w:val="7"/>
  </w:num>
  <w:num w:numId="3" w16cid:durableId="1499424920">
    <w:abstractNumId w:val="3"/>
  </w:num>
  <w:num w:numId="4" w16cid:durableId="566035904">
    <w:abstractNumId w:val="0"/>
  </w:num>
  <w:num w:numId="5" w16cid:durableId="1484466574">
    <w:abstractNumId w:val="5"/>
  </w:num>
  <w:num w:numId="6" w16cid:durableId="2003967539">
    <w:abstractNumId w:val="6"/>
  </w:num>
  <w:num w:numId="7" w16cid:durableId="487525205">
    <w:abstractNumId w:val="1"/>
  </w:num>
  <w:num w:numId="8" w16cid:durableId="1016929103">
    <w:abstractNumId w:val="8"/>
  </w:num>
  <w:num w:numId="9" w16cid:durableId="143821689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2B7"/>
    <w:rsid w:val="00000B83"/>
    <w:rsid w:val="000016C3"/>
    <w:rsid w:val="00001984"/>
    <w:rsid w:val="000028B3"/>
    <w:rsid w:val="0000354F"/>
    <w:rsid w:val="000037F3"/>
    <w:rsid w:val="00006DB1"/>
    <w:rsid w:val="00007F5F"/>
    <w:rsid w:val="00010346"/>
    <w:rsid w:val="00012626"/>
    <w:rsid w:val="00012EF1"/>
    <w:rsid w:val="000131DC"/>
    <w:rsid w:val="000140D5"/>
    <w:rsid w:val="00014830"/>
    <w:rsid w:val="00016271"/>
    <w:rsid w:val="000175A0"/>
    <w:rsid w:val="0001768C"/>
    <w:rsid w:val="00017894"/>
    <w:rsid w:val="000202A1"/>
    <w:rsid w:val="00020D99"/>
    <w:rsid w:val="000210DE"/>
    <w:rsid w:val="000225CD"/>
    <w:rsid w:val="00023576"/>
    <w:rsid w:val="00024AC8"/>
    <w:rsid w:val="00026507"/>
    <w:rsid w:val="000266BB"/>
    <w:rsid w:val="00026AB3"/>
    <w:rsid w:val="00027CFD"/>
    <w:rsid w:val="00030892"/>
    <w:rsid w:val="00030F19"/>
    <w:rsid w:val="0003113F"/>
    <w:rsid w:val="00031F77"/>
    <w:rsid w:val="00032D74"/>
    <w:rsid w:val="00033624"/>
    <w:rsid w:val="00034D5F"/>
    <w:rsid w:val="00035D22"/>
    <w:rsid w:val="000368FE"/>
    <w:rsid w:val="00036A60"/>
    <w:rsid w:val="00036BD6"/>
    <w:rsid w:val="00041015"/>
    <w:rsid w:val="00041623"/>
    <w:rsid w:val="0004180D"/>
    <w:rsid w:val="00042504"/>
    <w:rsid w:val="000429E3"/>
    <w:rsid w:val="00043A09"/>
    <w:rsid w:val="00044A03"/>
    <w:rsid w:val="00044B55"/>
    <w:rsid w:val="00044B9C"/>
    <w:rsid w:val="00044D78"/>
    <w:rsid w:val="00045769"/>
    <w:rsid w:val="0004630C"/>
    <w:rsid w:val="00046E51"/>
    <w:rsid w:val="00047B1D"/>
    <w:rsid w:val="0005014F"/>
    <w:rsid w:val="0005131F"/>
    <w:rsid w:val="00054B47"/>
    <w:rsid w:val="00054F3B"/>
    <w:rsid w:val="00055DF0"/>
    <w:rsid w:val="000569BE"/>
    <w:rsid w:val="0005735D"/>
    <w:rsid w:val="00060247"/>
    <w:rsid w:val="000607B8"/>
    <w:rsid w:val="00061531"/>
    <w:rsid w:val="000623EA"/>
    <w:rsid w:val="00062CC1"/>
    <w:rsid w:val="0006342C"/>
    <w:rsid w:val="00063D6D"/>
    <w:rsid w:val="00064698"/>
    <w:rsid w:val="000655C3"/>
    <w:rsid w:val="000663A2"/>
    <w:rsid w:val="00066B31"/>
    <w:rsid w:val="00067CF7"/>
    <w:rsid w:val="00070157"/>
    <w:rsid w:val="000737B4"/>
    <w:rsid w:val="00074119"/>
    <w:rsid w:val="00074AB3"/>
    <w:rsid w:val="00074D78"/>
    <w:rsid w:val="00076CEE"/>
    <w:rsid w:val="00081818"/>
    <w:rsid w:val="00081F79"/>
    <w:rsid w:val="000833D4"/>
    <w:rsid w:val="00084F70"/>
    <w:rsid w:val="00085211"/>
    <w:rsid w:val="00085287"/>
    <w:rsid w:val="00085296"/>
    <w:rsid w:val="00090BC6"/>
    <w:rsid w:val="0009148E"/>
    <w:rsid w:val="0009252F"/>
    <w:rsid w:val="00093484"/>
    <w:rsid w:val="000948B7"/>
    <w:rsid w:val="000958E6"/>
    <w:rsid w:val="000964D4"/>
    <w:rsid w:val="000967A6"/>
    <w:rsid w:val="00097760"/>
    <w:rsid w:val="000A1683"/>
    <w:rsid w:val="000A1A2E"/>
    <w:rsid w:val="000A1E79"/>
    <w:rsid w:val="000A1EE4"/>
    <w:rsid w:val="000A494A"/>
    <w:rsid w:val="000A4FA4"/>
    <w:rsid w:val="000A5FC1"/>
    <w:rsid w:val="000A6A40"/>
    <w:rsid w:val="000B0948"/>
    <w:rsid w:val="000B10FD"/>
    <w:rsid w:val="000B1784"/>
    <w:rsid w:val="000B2FF5"/>
    <w:rsid w:val="000B3260"/>
    <w:rsid w:val="000B4D45"/>
    <w:rsid w:val="000B6DC3"/>
    <w:rsid w:val="000C0342"/>
    <w:rsid w:val="000C1826"/>
    <w:rsid w:val="000C2B09"/>
    <w:rsid w:val="000C3154"/>
    <w:rsid w:val="000C3F7D"/>
    <w:rsid w:val="000C49CA"/>
    <w:rsid w:val="000C4A2E"/>
    <w:rsid w:val="000C4CC2"/>
    <w:rsid w:val="000C5AA0"/>
    <w:rsid w:val="000C68F4"/>
    <w:rsid w:val="000C7223"/>
    <w:rsid w:val="000D0D3F"/>
    <w:rsid w:val="000D1B43"/>
    <w:rsid w:val="000D1C7F"/>
    <w:rsid w:val="000D213E"/>
    <w:rsid w:val="000D244B"/>
    <w:rsid w:val="000D24C3"/>
    <w:rsid w:val="000D256D"/>
    <w:rsid w:val="000D2F70"/>
    <w:rsid w:val="000D3789"/>
    <w:rsid w:val="000D3C96"/>
    <w:rsid w:val="000D4591"/>
    <w:rsid w:val="000D5E21"/>
    <w:rsid w:val="000D6A8F"/>
    <w:rsid w:val="000D72E6"/>
    <w:rsid w:val="000D7D1F"/>
    <w:rsid w:val="000E0C08"/>
    <w:rsid w:val="000E0D7C"/>
    <w:rsid w:val="000E1AD3"/>
    <w:rsid w:val="000E23E9"/>
    <w:rsid w:val="000E3E80"/>
    <w:rsid w:val="000E4063"/>
    <w:rsid w:val="000E5B94"/>
    <w:rsid w:val="000E629A"/>
    <w:rsid w:val="000E7CE1"/>
    <w:rsid w:val="000F0237"/>
    <w:rsid w:val="000F1992"/>
    <w:rsid w:val="000F2086"/>
    <w:rsid w:val="000F332F"/>
    <w:rsid w:val="000F34C1"/>
    <w:rsid w:val="000F3910"/>
    <w:rsid w:val="000F46CA"/>
    <w:rsid w:val="000F4DA7"/>
    <w:rsid w:val="000F57BB"/>
    <w:rsid w:val="000F583C"/>
    <w:rsid w:val="000F69B9"/>
    <w:rsid w:val="000F704F"/>
    <w:rsid w:val="000F7189"/>
    <w:rsid w:val="000F7FA6"/>
    <w:rsid w:val="00100B47"/>
    <w:rsid w:val="00100EAA"/>
    <w:rsid w:val="00100ECC"/>
    <w:rsid w:val="00101CE7"/>
    <w:rsid w:val="00102DDB"/>
    <w:rsid w:val="00103597"/>
    <w:rsid w:val="00104B1D"/>
    <w:rsid w:val="00104EA8"/>
    <w:rsid w:val="00106ABA"/>
    <w:rsid w:val="00106E9A"/>
    <w:rsid w:val="00107D3F"/>
    <w:rsid w:val="00110482"/>
    <w:rsid w:val="001105D5"/>
    <w:rsid w:val="00110B79"/>
    <w:rsid w:val="00111698"/>
    <w:rsid w:val="00112302"/>
    <w:rsid w:val="00112477"/>
    <w:rsid w:val="00112B90"/>
    <w:rsid w:val="00113BD2"/>
    <w:rsid w:val="00113FDE"/>
    <w:rsid w:val="00114340"/>
    <w:rsid w:val="00115207"/>
    <w:rsid w:val="0011588F"/>
    <w:rsid w:val="00116647"/>
    <w:rsid w:val="0011681F"/>
    <w:rsid w:val="00116AA6"/>
    <w:rsid w:val="001179F1"/>
    <w:rsid w:val="001210DF"/>
    <w:rsid w:val="00121F7A"/>
    <w:rsid w:val="00122C60"/>
    <w:rsid w:val="00122CBA"/>
    <w:rsid w:val="001246C4"/>
    <w:rsid w:val="0012476A"/>
    <w:rsid w:val="0012484C"/>
    <w:rsid w:val="001248ED"/>
    <w:rsid w:val="00124929"/>
    <w:rsid w:val="001265E1"/>
    <w:rsid w:val="00126E65"/>
    <w:rsid w:val="0012748A"/>
    <w:rsid w:val="00127D49"/>
    <w:rsid w:val="001303BB"/>
    <w:rsid w:val="00130F04"/>
    <w:rsid w:val="00131015"/>
    <w:rsid w:val="001310CC"/>
    <w:rsid w:val="00131D48"/>
    <w:rsid w:val="001321ED"/>
    <w:rsid w:val="0013222D"/>
    <w:rsid w:val="001347BE"/>
    <w:rsid w:val="00134A57"/>
    <w:rsid w:val="00134AC9"/>
    <w:rsid w:val="00134C12"/>
    <w:rsid w:val="00135AE7"/>
    <w:rsid w:val="00135F59"/>
    <w:rsid w:val="0014124B"/>
    <w:rsid w:val="00141538"/>
    <w:rsid w:val="001427ED"/>
    <w:rsid w:val="00144035"/>
    <w:rsid w:val="00145D95"/>
    <w:rsid w:val="001462E7"/>
    <w:rsid w:val="0014686E"/>
    <w:rsid w:val="00146CBE"/>
    <w:rsid w:val="00146D95"/>
    <w:rsid w:val="0015046D"/>
    <w:rsid w:val="00151A88"/>
    <w:rsid w:val="00151C49"/>
    <w:rsid w:val="00151E74"/>
    <w:rsid w:val="00155A0F"/>
    <w:rsid w:val="0015651A"/>
    <w:rsid w:val="00156596"/>
    <w:rsid w:val="001566D8"/>
    <w:rsid w:val="00157067"/>
    <w:rsid w:val="001600A4"/>
    <w:rsid w:val="0016050B"/>
    <w:rsid w:val="00160F8E"/>
    <w:rsid w:val="00161F4C"/>
    <w:rsid w:val="00162645"/>
    <w:rsid w:val="00162682"/>
    <w:rsid w:val="001637C8"/>
    <w:rsid w:val="0016398A"/>
    <w:rsid w:val="00164C4C"/>
    <w:rsid w:val="00165103"/>
    <w:rsid w:val="00166D08"/>
    <w:rsid w:val="00167688"/>
    <w:rsid w:val="001716FF"/>
    <w:rsid w:val="00172DCE"/>
    <w:rsid w:val="00172E28"/>
    <w:rsid w:val="0017378A"/>
    <w:rsid w:val="00173B04"/>
    <w:rsid w:val="00173BBF"/>
    <w:rsid w:val="00173C10"/>
    <w:rsid w:val="00173D0E"/>
    <w:rsid w:val="00174029"/>
    <w:rsid w:val="001745C9"/>
    <w:rsid w:val="00174674"/>
    <w:rsid w:val="00176883"/>
    <w:rsid w:val="00176F3D"/>
    <w:rsid w:val="0017725A"/>
    <w:rsid w:val="001777FB"/>
    <w:rsid w:val="00177A5D"/>
    <w:rsid w:val="00177DC0"/>
    <w:rsid w:val="00181D66"/>
    <w:rsid w:val="001833BB"/>
    <w:rsid w:val="001834A4"/>
    <w:rsid w:val="00183BFF"/>
    <w:rsid w:val="00183F65"/>
    <w:rsid w:val="0018459D"/>
    <w:rsid w:val="00186217"/>
    <w:rsid w:val="00186437"/>
    <w:rsid w:val="00186D36"/>
    <w:rsid w:val="0018790A"/>
    <w:rsid w:val="00190A13"/>
    <w:rsid w:val="00190E01"/>
    <w:rsid w:val="0019105C"/>
    <w:rsid w:val="001917EF"/>
    <w:rsid w:val="001918B8"/>
    <w:rsid w:val="00191C76"/>
    <w:rsid w:val="00192BD2"/>
    <w:rsid w:val="001934F7"/>
    <w:rsid w:val="0019353C"/>
    <w:rsid w:val="00194201"/>
    <w:rsid w:val="001944DC"/>
    <w:rsid w:val="001956F2"/>
    <w:rsid w:val="00195DC1"/>
    <w:rsid w:val="00196373"/>
    <w:rsid w:val="00196C86"/>
    <w:rsid w:val="00197584"/>
    <w:rsid w:val="001A10D8"/>
    <w:rsid w:val="001A1BF2"/>
    <w:rsid w:val="001A2129"/>
    <w:rsid w:val="001A22A0"/>
    <w:rsid w:val="001A33E3"/>
    <w:rsid w:val="001A4CA5"/>
    <w:rsid w:val="001A5181"/>
    <w:rsid w:val="001A64BE"/>
    <w:rsid w:val="001A731B"/>
    <w:rsid w:val="001A78A2"/>
    <w:rsid w:val="001B0F24"/>
    <w:rsid w:val="001B1906"/>
    <w:rsid w:val="001B3094"/>
    <w:rsid w:val="001B3119"/>
    <w:rsid w:val="001B348E"/>
    <w:rsid w:val="001B3B06"/>
    <w:rsid w:val="001B3D9F"/>
    <w:rsid w:val="001B4F72"/>
    <w:rsid w:val="001B5219"/>
    <w:rsid w:val="001B5794"/>
    <w:rsid w:val="001B59DE"/>
    <w:rsid w:val="001B5C8E"/>
    <w:rsid w:val="001B5D92"/>
    <w:rsid w:val="001B612C"/>
    <w:rsid w:val="001B7C2F"/>
    <w:rsid w:val="001C1193"/>
    <w:rsid w:val="001C1E08"/>
    <w:rsid w:val="001C2341"/>
    <w:rsid w:val="001C3274"/>
    <w:rsid w:val="001C3BF4"/>
    <w:rsid w:val="001C4224"/>
    <w:rsid w:val="001C4290"/>
    <w:rsid w:val="001C4A11"/>
    <w:rsid w:val="001C51C9"/>
    <w:rsid w:val="001C5A66"/>
    <w:rsid w:val="001C5CC4"/>
    <w:rsid w:val="001C6369"/>
    <w:rsid w:val="001C7CE6"/>
    <w:rsid w:val="001D10E0"/>
    <w:rsid w:val="001D18FB"/>
    <w:rsid w:val="001D313A"/>
    <w:rsid w:val="001D5651"/>
    <w:rsid w:val="001D5814"/>
    <w:rsid w:val="001D6077"/>
    <w:rsid w:val="001D6D8F"/>
    <w:rsid w:val="001D7AE7"/>
    <w:rsid w:val="001E00F9"/>
    <w:rsid w:val="001E0D98"/>
    <w:rsid w:val="001E13C8"/>
    <w:rsid w:val="001E192A"/>
    <w:rsid w:val="001E2547"/>
    <w:rsid w:val="001E4F89"/>
    <w:rsid w:val="001E5955"/>
    <w:rsid w:val="001E7DF5"/>
    <w:rsid w:val="001F0062"/>
    <w:rsid w:val="001F14A3"/>
    <w:rsid w:val="001F2C69"/>
    <w:rsid w:val="001F43D5"/>
    <w:rsid w:val="001F4565"/>
    <w:rsid w:val="001F4924"/>
    <w:rsid w:val="001F4983"/>
    <w:rsid w:val="001F5034"/>
    <w:rsid w:val="001F5134"/>
    <w:rsid w:val="001F5648"/>
    <w:rsid w:val="002006B5"/>
    <w:rsid w:val="00200AA4"/>
    <w:rsid w:val="00200CB5"/>
    <w:rsid w:val="00201636"/>
    <w:rsid w:val="0020192A"/>
    <w:rsid w:val="00201CCE"/>
    <w:rsid w:val="00201F10"/>
    <w:rsid w:val="002022F2"/>
    <w:rsid w:val="002025DD"/>
    <w:rsid w:val="0020331F"/>
    <w:rsid w:val="002037EC"/>
    <w:rsid w:val="00203E30"/>
    <w:rsid w:val="0020543A"/>
    <w:rsid w:val="00205EF4"/>
    <w:rsid w:val="00206819"/>
    <w:rsid w:val="0020695E"/>
    <w:rsid w:val="00206ACD"/>
    <w:rsid w:val="0021021F"/>
    <w:rsid w:val="00210808"/>
    <w:rsid w:val="00211694"/>
    <w:rsid w:val="00211BC7"/>
    <w:rsid w:val="002128E0"/>
    <w:rsid w:val="00212B67"/>
    <w:rsid w:val="002134C5"/>
    <w:rsid w:val="00213D28"/>
    <w:rsid w:val="00215A9D"/>
    <w:rsid w:val="00215ACF"/>
    <w:rsid w:val="00215ED0"/>
    <w:rsid w:val="002174E8"/>
    <w:rsid w:val="002200BC"/>
    <w:rsid w:val="002202C5"/>
    <w:rsid w:val="002215AB"/>
    <w:rsid w:val="0022190B"/>
    <w:rsid w:val="002221C0"/>
    <w:rsid w:val="00223A2E"/>
    <w:rsid w:val="0022481E"/>
    <w:rsid w:val="00224A1C"/>
    <w:rsid w:val="0022591E"/>
    <w:rsid w:val="00225BB9"/>
    <w:rsid w:val="00225EC0"/>
    <w:rsid w:val="0023037A"/>
    <w:rsid w:val="0023045B"/>
    <w:rsid w:val="00231E82"/>
    <w:rsid w:val="0023272E"/>
    <w:rsid w:val="002341DA"/>
    <w:rsid w:val="002348A0"/>
    <w:rsid w:val="00234BE9"/>
    <w:rsid w:val="002359A7"/>
    <w:rsid w:val="002364A2"/>
    <w:rsid w:val="002364CB"/>
    <w:rsid w:val="002369A6"/>
    <w:rsid w:val="00237548"/>
    <w:rsid w:val="00240CBA"/>
    <w:rsid w:val="00240E4E"/>
    <w:rsid w:val="00240EE2"/>
    <w:rsid w:val="002415DB"/>
    <w:rsid w:val="002416F8"/>
    <w:rsid w:val="002419ED"/>
    <w:rsid w:val="00241AED"/>
    <w:rsid w:val="00241DAB"/>
    <w:rsid w:val="0024511C"/>
    <w:rsid w:val="00245562"/>
    <w:rsid w:val="00245A5A"/>
    <w:rsid w:val="00246676"/>
    <w:rsid w:val="00246B70"/>
    <w:rsid w:val="00246B9A"/>
    <w:rsid w:val="0025089C"/>
    <w:rsid w:val="00250D24"/>
    <w:rsid w:val="00251392"/>
    <w:rsid w:val="002518E1"/>
    <w:rsid w:val="0025195A"/>
    <w:rsid w:val="002520FA"/>
    <w:rsid w:val="0025304E"/>
    <w:rsid w:val="00253F4F"/>
    <w:rsid w:val="00254133"/>
    <w:rsid w:val="0025481F"/>
    <w:rsid w:val="00255884"/>
    <w:rsid w:val="002563A0"/>
    <w:rsid w:val="002564DC"/>
    <w:rsid w:val="00256506"/>
    <w:rsid w:val="00256994"/>
    <w:rsid w:val="00256E8D"/>
    <w:rsid w:val="0025741D"/>
    <w:rsid w:val="00257FBF"/>
    <w:rsid w:val="00260985"/>
    <w:rsid w:val="0026119F"/>
    <w:rsid w:val="00262BD3"/>
    <w:rsid w:val="0026391B"/>
    <w:rsid w:val="002644EA"/>
    <w:rsid w:val="00264D5E"/>
    <w:rsid w:val="00266414"/>
    <w:rsid w:val="002669E3"/>
    <w:rsid w:val="00266BF6"/>
    <w:rsid w:val="00267118"/>
    <w:rsid w:val="0026773F"/>
    <w:rsid w:val="002704F2"/>
    <w:rsid w:val="0027052B"/>
    <w:rsid w:val="00270D72"/>
    <w:rsid w:val="002711D4"/>
    <w:rsid w:val="00272102"/>
    <w:rsid w:val="00272C47"/>
    <w:rsid w:val="00273294"/>
    <w:rsid w:val="00273B68"/>
    <w:rsid w:val="0027457C"/>
    <w:rsid w:val="00275E8E"/>
    <w:rsid w:val="00277098"/>
    <w:rsid w:val="00277157"/>
    <w:rsid w:val="00277F07"/>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905D2"/>
    <w:rsid w:val="00291734"/>
    <w:rsid w:val="002931DF"/>
    <w:rsid w:val="002934DD"/>
    <w:rsid w:val="00293909"/>
    <w:rsid w:val="0029456E"/>
    <w:rsid w:val="002945CB"/>
    <w:rsid w:val="00295874"/>
    <w:rsid w:val="00295910"/>
    <w:rsid w:val="00295F2C"/>
    <w:rsid w:val="00296230"/>
    <w:rsid w:val="00296A3E"/>
    <w:rsid w:val="00297FFC"/>
    <w:rsid w:val="002A08FE"/>
    <w:rsid w:val="002A0DBB"/>
    <w:rsid w:val="002A1503"/>
    <w:rsid w:val="002A197B"/>
    <w:rsid w:val="002A2087"/>
    <w:rsid w:val="002A254B"/>
    <w:rsid w:val="002A3179"/>
    <w:rsid w:val="002A342C"/>
    <w:rsid w:val="002A3875"/>
    <w:rsid w:val="002A3AA2"/>
    <w:rsid w:val="002A4833"/>
    <w:rsid w:val="002A5023"/>
    <w:rsid w:val="002A5277"/>
    <w:rsid w:val="002A540C"/>
    <w:rsid w:val="002A5D4F"/>
    <w:rsid w:val="002A6257"/>
    <w:rsid w:val="002A6582"/>
    <w:rsid w:val="002A7756"/>
    <w:rsid w:val="002B0501"/>
    <w:rsid w:val="002B2A41"/>
    <w:rsid w:val="002B3133"/>
    <w:rsid w:val="002B42F1"/>
    <w:rsid w:val="002B4560"/>
    <w:rsid w:val="002B5FA5"/>
    <w:rsid w:val="002B7035"/>
    <w:rsid w:val="002B74B5"/>
    <w:rsid w:val="002C0866"/>
    <w:rsid w:val="002C0E4A"/>
    <w:rsid w:val="002C187A"/>
    <w:rsid w:val="002C20DF"/>
    <w:rsid w:val="002C2691"/>
    <w:rsid w:val="002C292E"/>
    <w:rsid w:val="002C37C2"/>
    <w:rsid w:val="002C41EE"/>
    <w:rsid w:val="002C4B28"/>
    <w:rsid w:val="002C5C82"/>
    <w:rsid w:val="002C75E6"/>
    <w:rsid w:val="002C7C5E"/>
    <w:rsid w:val="002C7C8D"/>
    <w:rsid w:val="002D0642"/>
    <w:rsid w:val="002D0E8F"/>
    <w:rsid w:val="002D1131"/>
    <w:rsid w:val="002D1482"/>
    <w:rsid w:val="002D2600"/>
    <w:rsid w:val="002D31FF"/>
    <w:rsid w:val="002D3C8B"/>
    <w:rsid w:val="002D40E9"/>
    <w:rsid w:val="002D4424"/>
    <w:rsid w:val="002D5CF6"/>
    <w:rsid w:val="002D7C6A"/>
    <w:rsid w:val="002E0288"/>
    <w:rsid w:val="002E0FBE"/>
    <w:rsid w:val="002E21E7"/>
    <w:rsid w:val="002E34F0"/>
    <w:rsid w:val="002E4F27"/>
    <w:rsid w:val="002E5E00"/>
    <w:rsid w:val="002E642D"/>
    <w:rsid w:val="002E687F"/>
    <w:rsid w:val="002E68CC"/>
    <w:rsid w:val="002E76E4"/>
    <w:rsid w:val="002F0D93"/>
    <w:rsid w:val="002F14C0"/>
    <w:rsid w:val="002F1E00"/>
    <w:rsid w:val="002F21E0"/>
    <w:rsid w:val="002F33EA"/>
    <w:rsid w:val="002F36E6"/>
    <w:rsid w:val="002F3943"/>
    <w:rsid w:val="002F3E42"/>
    <w:rsid w:val="002F414D"/>
    <w:rsid w:val="002F44D1"/>
    <w:rsid w:val="002F48A1"/>
    <w:rsid w:val="002F48DE"/>
    <w:rsid w:val="003009B7"/>
    <w:rsid w:val="003010AA"/>
    <w:rsid w:val="003016F7"/>
    <w:rsid w:val="003037B4"/>
    <w:rsid w:val="00303D64"/>
    <w:rsid w:val="00303D88"/>
    <w:rsid w:val="00304F12"/>
    <w:rsid w:val="00305BCD"/>
    <w:rsid w:val="00305CE3"/>
    <w:rsid w:val="00305FFF"/>
    <w:rsid w:val="00306767"/>
    <w:rsid w:val="00307B31"/>
    <w:rsid w:val="00310123"/>
    <w:rsid w:val="003111E8"/>
    <w:rsid w:val="00311CF3"/>
    <w:rsid w:val="00314473"/>
    <w:rsid w:val="00314AB8"/>
    <w:rsid w:val="00315609"/>
    <w:rsid w:val="00316668"/>
    <w:rsid w:val="0031717D"/>
    <w:rsid w:val="0032046A"/>
    <w:rsid w:val="00320739"/>
    <w:rsid w:val="003215B4"/>
    <w:rsid w:val="00322550"/>
    <w:rsid w:val="0032255A"/>
    <w:rsid w:val="0032285F"/>
    <w:rsid w:val="00322A6F"/>
    <w:rsid w:val="00322ACC"/>
    <w:rsid w:val="00324213"/>
    <w:rsid w:val="00324BFB"/>
    <w:rsid w:val="0032574B"/>
    <w:rsid w:val="00326076"/>
    <w:rsid w:val="00327273"/>
    <w:rsid w:val="00327578"/>
    <w:rsid w:val="00327600"/>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3A9B"/>
    <w:rsid w:val="00343EC8"/>
    <w:rsid w:val="00346BE7"/>
    <w:rsid w:val="00346E6E"/>
    <w:rsid w:val="0034766D"/>
    <w:rsid w:val="0035086B"/>
    <w:rsid w:val="00351998"/>
    <w:rsid w:val="00352E4B"/>
    <w:rsid w:val="00352EC5"/>
    <w:rsid w:val="003537A8"/>
    <w:rsid w:val="00353DD4"/>
    <w:rsid w:val="00354538"/>
    <w:rsid w:val="003547E9"/>
    <w:rsid w:val="00354A60"/>
    <w:rsid w:val="00354E91"/>
    <w:rsid w:val="0035502C"/>
    <w:rsid w:val="0035538C"/>
    <w:rsid w:val="00355E0D"/>
    <w:rsid w:val="00355E7A"/>
    <w:rsid w:val="00356E2F"/>
    <w:rsid w:val="003610FA"/>
    <w:rsid w:val="003615C7"/>
    <w:rsid w:val="00361B79"/>
    <w:rsid w:val="00361CB9"/>
    <w:rsid w:val="00362EDF"/>
    <w:rsid w:val="00364A1F"/>
    <w:rsid w:val="00364C9E"/>
    <w:rsid w:val="00364CD4"/>
    <w:rsid w:val="00364D16"/>
    <w:rsid w:val="00364D75"/>
    <w:rsid w:val="003662D5"/>
    <w:rsid w:val="00366AF7"/>
    <w:rsid w:val="003678CF"/>
    <w:rsid w:val="00372D09"/>
    <w:rsid w:val="00372F66"/>
    <w:rsid w:val="0037396D"/>
    <w:rsid w:val="00375EB3"/>
    <w:rsid w:val="0037633B"/>
    <w:rsid w:val="00376493"/>
    <w:rsid w:val="003766F9"/>
    <w:rsid w:val="003801E1"/>
    <w:rsid w:val="00380C2A"/>
    <w:rsid w:val="00381BC9"/>
    <w:rsid w:val="003821BA"/>
    <w:rsid w:val="0038311D"/>
    <w:rsid w:val="00384418"/>
    <w:rsid w:val="00384520"/>
    <w:rsid w:val="003851B0"/>
    <w:rsid w:val="00386DE1"/>
    <w:rsid w:val="0038747B"/>
    <w:rsid w:val="00387B1F"/>
    <w:rsid w:val="0039166E"/>
    <w:rsid w:val="003918F2"/>
    <w:rsid w:val="003923CA"/>
    <w:rsid w:val="00392726"/>
    <w:rsid w:val="003928A5"/>
    <w:rsid w:val="003936FD"/>
    <w:rsid w:val="003942C2"/>
    <w:rsid w:val="00394520"/>
    <w:rsid w:val="00394872"/>
    <w:rsid w:val="00395DF6"/>
    <w:rsid w:val="00396EFB"/>
    <w:rsid w:val="0039779C"/>
    <w:rsid w:val="003A134B"/>
    <w:rsid w:val="003A1501"/>
    <w:rsid w:val="003A1F95"/>
    <w:rsid w:val="003A2A53"/>
    <w:rsid w:val="003A40D6"/>
    <w:rsid w:val="003A41FD"/>
    <w:rsid w:val="003A7C4B"/>
    <w:rsid w:val="003B1345"/>
    <w:rsid w:val="003B229A"/>
    <w:rsid w:val="003B28B5"/>
    <w:rsid w:val="003B365D"/>
    <w:rsid w:val="003B3A3F"/>
    <w:rsid w:val="003B44E2"/>
    <w:rsid w:val="003B5347"/>
    <w:rsid w:val="003B5E5F"/>
    <w:rsid w:val="003C0587"/>
    <w:rsid w:val="003C11B8"/>
    <w:rsid w:val="003C12E4"/>
    <w:rsid w:val="003C16DA"/>
    <w:rsid w:val="003C198F"/>
    <w:rsid w:val="003C1AB3"/>
    <w:rsid w:val="003C27EE"/>
    <w:rsid w:val="003C291E"/>
    <w:rsid w:val="003C5D93"/>
    <w:rsid w:val="003C638B"/>
    <w:rsid w:val="003D00F9"/>
    <w:rsid w:val="003D14D3"/>
    <w:rsid w:val="003D1ED6"/>
    <w:rsid w:val="003D261C"/>
    <w:rsid w:val="003D37A2"/>
    <w:rsid w:val="003D39D4"/>
    <w:rsid w:val="003D518E"/>
    <w:rsid w:val="003D663B"/>
    <w:rsid w:val="003D69E1"/>
    <w:rsid w:val="003D6A1B"/>
    <w:rsid w:val="003D72C0"/>
    <w:rsid w:val="003D79A4"/>
    <w:rsid w:val="003D7C8D"/>
    <w:rsid w:val="003E01C6"/>
    <w:rsid w:val="003E19D0"/>
    <w:rsid w:val="003E21CC"/>
    <w:rsid w:val="003E2419"/>
    <w:rsid w:val="003E3937"/>
    <w:rsid w:val="003E3B2F"/>
    <w:rsid w:val="003E3ED5"/>
    <w:rsid w:val="003E6DDC"/>
    <w:rsid w:val="003E70E8"/>
    <w:rsid w:val="003E7F5D"/>
    <w:rsid w:val="003F1250"/>
    <w:rsid w:val="003F2E48"/>
    <w:rsid w:val="003F351D"/>
    <w:rsid w:val="003F35BA"/>
    <w:rsid w:val="003F5482"/>
    <w:rsid w:val="003F68DF"/>
    <w:rsid w:val="003F6E6A"/>
    <w:rsid w:val="003F7310"/>
    <w:rsid w:val="00400484"/>
    <w:rsid w:val="004006EF"/>
    <w:rsid w:val="004010F4"/>
    <w:rsid w:val="004010FA"/>
    <w:rsid w:val="004011D4"/>
    <w:rsid w:val="00401654"/>
    <w:rsid w:val="00401721"/>
    <w:rsid w:val="00401727"/>
    <w:rsid w:val="004026C1"/>
    <w:rsid w:val="00403329"/>
    <w:rsid w:val="004049BB"/>
    <w:rsid w:val="00405843"/>
    <w:rsid w:val="00406D1D"/>
    <w:rsid w:val="004072B2"/>
    <w:rsid w:val="004101E4"/>
    <w:rsid w:val="00410AD0"/>
    <w:rsid w:val="00412273"/>
    <w:rsid w:val="004128DF"/>
    <w:rsid w:val="00414A7C"/>
    <w:rsid w:val="004150CF"/>
    <w:rsid w:val="00415D8E"/>
    <w:rsid w:val="00415F59"/>
    <w:rsid w:val="004160F2"/>
    <w:rsid w:val="00416131"/>
    <w:rsid w:val="00416152"/>
    <w:rsid w:val="00420304"/>
    <w:rsid w:val="00420423"/>
    <w:rsid w:val="0042049F"/>
    <w:rsid w:val="0042054D"/>
    <w:rsid w:val="00420AE5"/>
    <w:rsid w:val="0042123D"/>
    <w:rsid w:val="004219E7"/>
    <w:rsid w:val="00421E8B"/>
    <w:rsid w:val="00422E3E"/>
    <w:rsid w:val="00423AFD"/>
    <w:rsid w:val="00423E3D"/>
    <w:rsid w:val="00423EBF"/>
    <w:rsid w:val="00424B3A"/>
    <w:rsid w:val="0042591F"/>
    <w:rsid w:val="004268FB"/>
    <w:rsid w:val="00430102"/>
    <w:rsid w:val="00430CC8"/>
    <w:rsid w:val="00430EE6"/>
    <w:rsid w:val="00432817"/>
    <w:rsid w:val="00432B33"/>
    <w:rsid w:val="004340C2"/>
    <w:rsid w:val="00434517"/>
    <w:rsid w:val="00435901"/>
    <w:rsid w:val="00436413"/>
    <w:rsid w:val="0043679B"/>
    <w:rsid w:val="004405A2"/>
    <w:rsid w:val="00440F75"/>
    <w:rsid w:val="00442B9F"/>
    <w:rsid w:val="004438AA"/>
    <w:rsid w:val="00443A33"/>
    <w:rsid w:val="00444552"/>
    <w:rsid w:val="00445F56"/>
    <w:rsid w:val="00446747"/>
    <w:rsid w:val="004468B2"/>
    <w:rsid w:val="004473B8"/>
    <w:rsid w:val="004475FE"/>
    <w:rsid w:val="0045035A"/>
    <w:rsid w:val="00450C22"/>
    <w:rsid w:val="00450C5C"/>
    <w:rsid w:val="00450EA3"/>
    <w:rsid w:val="00451313"/>
    <w:rsid w:val="0045270D"/>
    <w:rsid w:val="00453156"/>
    <w:rsid w:val="00453CDA"/>
    <w:rsid w:val="00453EF6"/>
    <w:rsid w:val="00454295"/>
    <w:rsid w:val="004548F8"/>
    <w:rsid w:val="004550AE"/>
    <w:rsid w:val="00455E0A"/>
    <w:rsid w:val="00456647"/>
    <w:rsid w:val="004571B3"/>
    <w:rsid w:val="00460697"/>
    <w:rsid w:val="00463395"/>
    <w:rsid w:val="004636F8"/>
    <w:rsid w:val="00463F9B"/>
    <w:rsid w:val="00464580"/>
    <w:rsid w:val="00465953"/>
    <w:rsid w:val="00465A05"/>
    <w:rsid w:val="00465E8B"/>
    <w:rsid w:val="00466BAF"/>
    <w:rsid w:val="0046707C"/>
    <w:rsid w:val="004676E4"/>
    <w:rsid w:val="00467CE9"/>
    <w:rsid w:val="0047139D"/>
    <w:rsid w:val="00471723"/>
    <w:rsid w:val="0047183A"/>
    <w:rsid w:val="00471D69"/>
    <w:rsid w:val="00472F80"/>
    <w:rsid w:val="00476C13"/>
    <w:rsid w:val="00480F6A"/>
    <w:rsid w:val="00481A33"/>
    <w:rsid w:val="00482318"/>
    <w:rsid w:val="00482370"/>
    <w:rsid w:val="004838AA"/>
    <w:rsid w:val="00483BCA"/>
    <w:rsid w:val="00484B48"/>
    <w:rsid w:val="004853DC"/>
    <w:rsid w:val="004864EF"/>
    <w:rsid w:val="004867C8"/>
    <w:rsid w:val="0048693C"/>
    <w:rsid w:val="00486B51"/>
    <w:rsid w:val="00487112"/>
    <w:rsid w:val="00487114"/>
    <w:rsid w:val="00487247"/>
    <w:rsid w:val="004875EB"/>
    <w:rsid w:val="0048767A"/>
    <w:rsid w:val="0049060F"/>
    <w:rsid w:val="004906A0"/>
    <w:rsid w:val="004907F1"/>
    <w:rsid w:val="00491289"/>
    <w:rsid w:val="00491717"/>
    <w:rsid w:val="00493192"/>
    <w:rsid w:val="00494A34"/>
    <w:rsid w:val="0049626A"/>
    <w:rsid w:val="00496478"/>
    <w:rsid w:val="004967D7"/>
    <w:rsid w:val="004A095F"/>
    <w:rsid w:val="004A1108"/>
    <w:rsid w:val="004A1EB2"/>
    <w:rsid w:val="004A1F03"/>
    <w:rsid w:val="004A1F29"/>
    <w:rsid w:val="004A33E4"/>
    <w:rsid w:val="004A3DDE"/>
    <w:rsid w:val="004A4092"/>
    <w:rsid w:val="004A44F7"/>
    <w:rsid w:val="004A5321"/>
    <w:rsid w:val="004A5AA4"/>
    <w:rsid w:val="004A68D2"/>
    <w:rsid w:val="004A6911"/>
    <w:rsid w:val="004A7928"/>
    <w:rsid w:val="004B0227"/>
    <w:rsid w:val="004B0C13"/>
    <w:rsid w:val="004B0E01"/>
    <w:rsid w:val="004B1CC0"/>
    <w:rsid w:val="004B1FC5"/>
    <w:rsid w:val="004B261E"/>
    <w:rsid w:val="004B31D0"/>
    <w:rsid w:val="004B4EB6"/>
    <w:rsid w:val="004B5324"/>
    <w:rsid w:val="004B72D7"/>
    <w:rsid w:val="004B7382"/>
    <w:rsid w:val="004C0E7A"/>
    <w:rsid w:val="004C0E9B"/>
    <w:rsid w:val="004C0F2A"/>
    <w:rsid w:val="004C14C2"/>
    <w:rsid w:val="004C49F2"/>
    <w:rsid w:val="004C598E"/>
    <w:rsid w:val="004D0371"/>
    <w:rsid w:val="004D0FCC"/>
    <w:rsid w:val="004D2586"/>
    <w:rsid w:val="004D2AD7"/>
    <w:rsid w:val="004D2DAC"/>
    <w:rsid w:val="004D2DD6"/>
    <w:rsid w:val="004D3448"/>
    <w:rsid w:val="004D3AC2"/>
    <w:rsid w:val="004D430F"/>
    <w:rsid w:val="004D4436"/>
    <w:rsid w:val="004D530E"/>
    <w:rsid w:val="004D5FE0"/>
    <w:rsid w:val="004D66AF"/>
    <w:rsid w:val="004D6ED5"/>
    <w:rsid w:val="004D771B"/>
    <w:rsid w:val="004E0DBC"/>
    <w:rsid w:val="004E321D"/>
    <w:rsid w:val="004E3321"/>
    <w:rsid w:val="004E542E"/>
    <w:rsid w:val="004E5ADF"/>
    <w:rsid w:val="004E5D16"/>
    <w:rsid w:val="004E7EA3"/>
    <w:rsid w:val="004F090B"/>
    <w:rsid w:val="004F0C55"/>
    <w:rsid w:val="004F1924"/>
    <w:rsid w:val="004F3B0D"/>
    <w:rsid w:val="004F75EB"/>
    <w:rsid w:val="005006E5"/>
    <w:rsid w:val="00500BEA"/>
    <w:rsid w:val="00502EC5"/>
    <w:rsid w:val="00505A10"/>
    <w:rsid w:val="00505BAB"/>
    <w:rsid w:val="00506290"/>
    <w:rsid w:val="00506EC4"/>
    <w:rsid w:val="0050773F"/>
    <w:rsid w:val="0051003A"/>
    <w:rsid w:val="00510D8F"/>
    <w:rsid w:val="0051135D"/>
    <w:rsid w:val="005113C2"/>
    <w:rsid w:val="005115DD"/>
    <w:rsid w:val="0051257B"/>
    <w:rsid w:val="00512BA3"/>
    <w:rsid w:val="00512D95"/>
    <w:rsid w:val="00513E74"/>
    <w:rsid w:val="0051497E"/>
    <w:rsid w:val="005166A6"/>
    <w:rsid w:val="00521201"/>
    <w:rsid w:val="00521794"/>
    <w:rsid w:val="00521D4D"/>
    <w:rsid w:val="005221C0"/>
    <w:rsid w:val="00522C85"/>
    <w:rsid w:val="00522FBC"/>
    <w:rsid w:val="005235F7"/>
    <w:rsid w:val="0052449C"/>
    <w:rsid w:val="00524991"/>
    <w:rsid w:val="00525D4B"/>
    <w:rsid w:val="00526434"/>
    <w:rsid w:val="005271D6"/>
    <w:rsid w:val="00527EED"/>
    <w:rsid w:val="0053029C"/>
    <w:rsid w:val="0053049F"/>
    <w:rsid w:val="00530EF5"/>
    <w:rsid w:val="005322E9"/>
    <w:rsid w:val="00532394"/>
    <w:rsid w:val="0053262E"/>
    <w:rsid w:val="00532B2C"/>
    <w:rsid w:val="00533B7D"/>
    <w:rsid w:val="0053535D"/>
    <w:rsid w:val="00535D74"/>
    <w:rsid w:val="00536983"/>
    <w:rsid w:val="00536A95"/>
    <w:rsid w:val="00537E4B"/>
    <w:rsid w:val="005405AC"/>
    <w:rsid w:val="00542F8D"/>
    <w:rsid w:val="00543AEE"/>
    <w:rsid w:val="0054475B"/>
    <w:rsid w:val="00545514"/>
    <w:rsid w:val="00546BED"/>
    <w:rsid w:val="0054736D"/>
    <w:rsid w:val="00550262"/>
    <w:rsid w:val="0055342C"/>
    <w:rsid w:val="00554045"/>
    <w:rsid w:val="0055572D"/>
    <w:rsid w:val="0055618B"/>
    <w:rsid w:val="00557E1B"/>
    <w:rsid w:val="00561C33"/>
    <w:rsid w:val="005629E1"/>
    <w:rsid w:val="00562C48"/>
    <w:rsid w:val="00562EF7"/>
    <w:rsid w:val="0056486B"/>
    <w:rsid w:val="00564FD5"/>
    <w:rsid w:val="00565E9E"/>
    <w:rsid w:val="00565F4F"/>
    <w:rsid w:val="005661A5"/>
    <w:rsid w:val="005662EA"/>
    <w:rsid w:val="00566611"/>
    <w:rsid w:val="00566E30"/>
    <w:rsid w:val="00567976"/>
    <w:rsid w:val="00570268"/>
    <w:rsid w:val="00571218"/>
    <w:rsid w:val="005738E7"/>
    <w:rsid w:val="0057443C"/>
    <w:rsid w:val="005749A8"/>
    <w:rsid w:val="00576928"/>
    <w:rsid w:val="00577477"/>
    <w:rsid w:val="00577C10"/>
    <w:rsid w:val="00580677"/>
    <w:rsid w:val="00580FF7"/>
    <w:rsid w:val="005810EB"/>
    <w:rsid w:val="00581706"/>
    <w:rsid w:val="00582305"/>
    <w:rsid w:val="005828CB"/>
    <w:rsid w:val="00582D73"/>
    <w:rsid w:val="00582D99"/>
    <w:rsid w:val="00582E42"/>
    <w:rsid w:val="00583BEF"/>
    <w:rsid w:val="005847F2"/>
    <w:rsid w:val="005848F4"/>
    <w:rsid w:val="00584D43"/>
    <w:rsid w:val="00584F7D"/>
    <w:rsid w:val="00586009"/>
    <w:rsid w:val="005861D1"/>
    <w:rsid w:val="00590B08"/>
    <w:rsid w:val="0059282A"/>
    <w:rsid w:val="005929C9"/>
    <w:rsid w:val="005935E9"/>
    <w:rsid w:val="00593639"/>
    <w:rsid w:val="00593883"/>
    <w:rsid w:val="005950C4"/>
    <w:rsid w:val="0059531B"/>
    <w:rsid w:val="00595E2B"/>
    <w:rsid w:val="005978DD"/>
    <w:rsid w:val="00597A99"/>
    <w:rsid w:val="005A0998"/>
    <w:rsid w:val="005A0E73"/>
    <w:rsid w:val="005A1195"/>
    <w:rsid w:val="005A16C7"/>
    <w:rsid w:val="005A1952"/>
    <w:rsid w:val="005A3335"/>
    <w:rsid w:val="005A386D"/>
    <w:rsid w:val="005A43FE"/>
    <w:rsid w:val="005A4A1B"/>
    <w:rsid w:val="005A54B9"/>
    <w:rsid w:val="005A5909"/>
    <w:rsid w:val="005A6213"/>
    <w:rsid w:val="005A784A"/>
    <w:rsid w:val="005B015D"/>
    <w:rsid w:val="005B0890"/>
    <w:rsid w:val="005B132B"/>
    <w:rsid w:val="005B17F4"/>
    <w:rsid w:val="005B3AD4"/>
    <w:rsid w:val="005B4218"/>
    <w:rsid w:val="005B5076"/>
    <w:rsid w:val="005B58CE"/>
    <w:rsid w:val="005B77EE"/>
    <w:rsid w:val="005B792B"/>
    <w:rsid w:val="005B7ED7"/>
    <w:rsid w:val="005C035D"/>
    <w:rsid w:val="005C2030"/>
    <w:rsid w:val="005C4B6A"/>
    <w:rsid w:val="005C5B24"/>
    <w:rsid w:val="005C5E2C"/>
    <w:rsid w:val="005C5E8F"/>
    <w:rsid w:val="005C5F82"/>
    <w:rsid w:val="005C6593"/>
    <w:rsid w:val="005C73A9"/>
    <w:rsid w:val="005D0B68"/>
    <w:rsid w:val="005D0C8E"/>
    <w:rsid w:val="005D1675"/>
    <w:rsid w:val="005D236C"/>
    <w:rsid w:val="005D2C87"/>
    <w:rsid w:val="005D3AF3"/>
    <w:rsid w:val="005D4012"/>
    <w:rsid w:val="005D415C"/>
    <w:rsid w:val="005D49E3"/>
    <w:rsid w:val="005D4C41"/>
    <w:rsid w:val="005D511D"/>
    <w:rsid w:val="005D63B4"/>
    <w:rsid w:val="005D63E0"/>
    <w:rsid w:val="005D747E"/>
    <w:rsid w:val="005D75AA"/>
    <w:rsid w:val="005E02D0"/>
    <w:rsid w:val="005E0431"/>
    <w:rsid w:val="005E17DA"/>
    <w:rsid w:val="005E1A11"/>
    <w:rsid w:val="005E1BC1"/>
    <w:rsid w:val="005E23AB"/>
    <w:rsid w:val="005E2C37"/>
    <w:rsid w:val="005E2D90"/>
    <w:rsid w:val="005E3DF3"/>
    <w:rsid w:val="005E49E2"/>
    <w:rsid w:val="005E52AF"/>
    <w:rsid w:val="005E6BDA"/>
    <w:rsid w:val="005E6D55"/>
    <w:rsid w:val="005F1002"/>
    <w:rsid w:val="005F119F"/>
    <w:rsid w:val="005F1908"/>
    <w:rsid w:val="005F1AAF"/>
    <w:rsid w:val="005F1BD7"/>
    <w:rsid w:val="005F22FE"/>
    <w:rsid w:val="005F2751"/>
    <w:rsid w:val="005F35BB"/>
    <w:rsid w:val="005F35D7"/>
    <w:rsid w:val="005F3EFC"/>
    <w:rsid w:val="005F48AB"/>
    <w:rsid w:val="005F5A45"/>
    <w:rsid w:val="005F60D4"/>
    <w:rsid w:val="005F63EE"/>
    <w:rsid w:val="005F65E5"/>
    <w:rsid w:val="005F6B31"/>
    <w:rsid w:val="005F7E31"/>
    <w:rsid w:val="005F7FC0"/>
    <w:rsid w:val="006004C3"/>
    <w:rsid w:val="00600801"/>
    <w:rsid w:val="006030BF"/>
    <w:rsid w:val="00603BE3"/>
    <w:rsid w:val="00604955"/>
    <w:rsid w:val="00606C96"/>
    <w:rsid w:val="0060769B"/>
    <w:rsid w:val="0061061F"/>
    <w:rsid w:val="00612E91"/>
    <w:rsid w:val="00613868"/>
    <w:rsid w:val="00614161"/>
    <w:rsid w:val="0061476C"/>
    <w:rsid w:val="00615BE6"/>
    <w:rsid w:val="00615E22"/>
    <w:rsid w:val="00617436"/>
    <w:rsid w:val="00617470"/>
    <w:rsid w:val="0061760C"/>
    <w:rsid w:val="006200C9"/>
    <w:rsid w:val="0062027B"/>
    <w:rsid w:val="00620526"/>
    <w:rsid w:val="00620D65"/>
    <w:rsid w:val="006216FE"/>
    <w:rsid w:val="006270A9"/>
    <w:rsid w:val="00631C5A"/>
    <w:rsid w:val="00632B92"/>
    <w:rsid w:val="00633DB5"/>
    <w:rsid w:val="00634087"/>
    <w:rsid w:val="00635473"/>
    <w:rsid w:val="0063660F"/>
    <w:rsid w:val="006369DF"/>
    <w:rsid w:val="00636AC6"/>
    <w:rsid w:val="00637B1A"/>
    <w:rsid w:val="0064166A"/>
    <w:rsid w:val="006424DB"/>
    <w:rsid w:val="00642FB1"/>
    <w:rsid w:val="00643A48"/>
    <w:rsid w:val="006444C5"/>
    <w:rsid w:val="006451BF"/>
    <w:rsid w:val="00645FF8"/>
    <w:rsid w:val="006464BD"/>
    <w:rsid w:val="00646B2C"/>
    <w:rsid w:val="00646D33"/>
    <w:rsid w:val="00647904"/>
    <w:rsid w:val="006479EB"/>
    <w:rsid w:val="00647E4D"/>
    <w:rsid w:val="00650285"/>
    <w:rsid w:val="00650FF6"/>
    <w:rsid w:val="006513C7"/>
    <w:rsid w:val="0065150A"/>
    <w:rsid w:val="00651A48"/>
    <w:rsid w:val="0065225B"/>
    <w:rsid w:val="00652E70"/>
    <w:rsid w:val="00653AF7"/>
    <w:rsid w:val="00655181"/>
    <w:rsid w:val="00655B88"/>
    <w:rsid w:val="006579FD"/>
    <w:rsid w:val="006609D7"/>
    <w:rsid w:val="006616FC"/>
    <w:rsid w:val="006618EE"/>
    <w:rsid w:val="00661A3E"/>
    <w:rsid w:val="006633F0"/>
    <w:rsid w:val="0066440B"/>
    <w:rsid w:val="006649E6"/>
    <w:rsid w:val="00665858"/>
    <w:rsid w:val="00665B91"/>
    <w:rsid w:val="00666773"/>
    <w:rsid w:val="006668A3"/>
    <w:rsid w:val="00666EFD"/>
    <w:rsid w:val="00667EC1"/>
    <w:rsid w:val="00670924"/>
    <w:rsid w:val="00670D98"/>
    <w:rsid w:val="006722B2"/>
    <w:rsid w:val="00672842"/>
    <w:rsid w:val="00673E11"/>
    <w:rsid w:val="00674A98"/>
    <w:rsid w:val="00676668"/>
    <w:rsid w:val="006768ED"/>
    <w:rsid w:val="006769FF"/>
    <w:rsid w:val="00676E39"/>
    <w:rsid w:val="00677709"/>
    <w:rsid w:val="00677764"/>
    <w:rsid w:val="00680018"/>
    <w:rsid w:val="00680433"/>
    <w:rsid w:val="00680464"/>
    <w:rsid w:val="006808B7"/>
    <w:rsid w:val="00680E42"/>
    <w:rsid w:val="00682684"/>
    <w:rsid w:val="00682DC1"/>
    <w:rsid w:val="0068463D"/>
    <w:rsid w:val="00685F0B"/>
    <w:rsid w:val="0068671B"/>
    <w:rsid w:val="00686BBE"/>
    <w:rsid w:val="00687A8E"/>
    <w:rsid w:val="006901EA"/>
    <w:rsid w:val="006908AB"/>
    <w:rsid w:val="006928D7"/>
    <w:rsid w:val="00692DD8"/>
    <w:rsid w:val="00693432"/>
    <w:rsid w:val="0069369D"/>
    <w:rsid w:val="00695448"/>
    <w:rsid w:val="00695DFE"/>
    <w:rsid w:val="00696729"/>
    <w:rsid w:val="00697921"/>
    <w:rsid w:val="006A0724"/>
    <w:rsid w:val="006A0DF0"/>
    <w:rsid w:val="006A1ABA"/>
    <w:rsid w:val="006A1E66"/>
    <w:rsid w:val="006A246B"/>
    <w:rsid w:val="006A2DC3"/>
    <w:rsid w:val="006A307D"/>
    <w:rsid w:val="006A4161"/>
    <w:rsid w:val="006A4736"/>
    <w:rsid w:val="006A47B5"/>
    <w:rsid w:val="006A5B32"/>
    <w:rsid w:val="006A62BA"/>
    <w:rsid w:val="006A656F"/>
    <w:rsid w:val="006A6E3C"/>
    <w:rsid w:val="006A777F"/>
    <w:rsid w:val="006B0FE6"/>
    <w:rsid w:val="006B124E"/>
    <w:rsid w:val="006B2BB6"/>
    <w:rsid w:val="006B2EB2"/>
    <w:rsid w:val="006B30F1"/>
    <w:rsid w:val="006B5436"/>
    <w:rsid w:val="006B7383"/>
    <w:rsid w:val="006B7B06"/>
    <w:rsid w:val="006C01E3"/>
    <w:rsid w:val="006C0AE1"/>
    <w:rsid w:val="006C1CDE"/>
    <w:rsid w:val="006C2AAD"/>
    <w:rsid w:val="006C3580"/>
    <w:rsid w:val="006C5F66"/>
    <w:rsid w:val="006C6332"/>
    <w:rsid w:val="006C7DDC"/>
    <w:rsid w:val="006D1A62"/>
    <w:rsid w:val="006D3141"/>
    <w:rsid w:val="006D32E8"/>
    <w:rsid w:val="006D583A"/>
    <w:rsid w:val="006D6BE0"/>
    <w:rsid w:val="006D6EE1"/>
    <w:rsid w:val="006D715B"/>
    <w:rsid w:val="006D77D6"/>
    <w:rsid w:val="006E04C8"/>
    <w:rsid w:val="006E071E"/>
    <w:rsid w:val="006E0AD0"/>
    <w:rsid w:val="006E0C9B"/>
    <w:rsid w:val="006E2115"/>
    <w:rsid w:val="006E33AB"/>
    <w:rsid w:val="006E52F4"/>
    <w:rsid w:val="006E5A3E"/>
    <w:rsid w:val="006E6BCD"/>
    <w:rsid w:val="006E7F15"/>
    <w:rsid w:val="006E7F42"/>
    <w:rsid w:val="006F017B"/>
    <w:rsid w:val="006F0400"/>
    <w:rsid w:val="006F0A7F"/>
    <w:rsid w:val="006F0FA7"/>
    <w:rsid w:val="006F194B"/>
    <w:rsid w:val="006F1C62"/>
    <w:rsid w:val="006F2617"/>
    <w:rsid w:val="006F2928"/>
    <w:rsid w:val="006F3344"/>
    <w:rsid w:val="006F4AD1"/>
    <w:rsid w:val="006F4C04"/>
    <w:rsid w:val="006F5A35"/>
    <w:rsid w:val="006F5E32"/>
    <w:rsid w:val="006F7FB7"/>
    <w:rsid w:val="007008BB"/>
    <w:rsid w:val="007017CC"/>
    <w:rsid w:val="00702157"/>
    <w:rsid w:val="00702414"/>
    <w:rsid w:val="0070521C"/>
    <w:rsid w:val="00705AE1"/>
    <w:rsid w:val="007110EE"/>
    <w:rsid w:val="007117C5"/>
    <w:rsid w:val="0071278C"/>
    <w:rsid w:val="007169F3"/>
    <w:rsid w:val="00716E3A"/>
    <w:rsid w:val="00716EF5"/>
    <w:rsid w:val="00717297"/>
    <w:rsid w:val="00717792"/>
    <w:rsid w:val="00717A86"/>
    <w:rsid w:val="00717E8F"/>
    <w:rsid w:val="00721481"/>
    <w:rsid w:val="00721FFF"/>
    <w:rsid w:val="007220F7"/>
    <w:rsid w:val="00722372"/>
    <w:rsid w:val="00723062"/>
    <w:rsid w:val="0072478F"/>
    <w:rsid w:val="00724CD5"/>
    <w:rsid w:val="00725BC9"/>
    <w:rsid w:val="00726518"/>
    <w:rsid w:val="00727917"/>
    <w:rsid w:val="0073070D"/>
    <w:rsid w:val="007315F5"/>
    <w:rsid w:val="00732CEC"/>
    <w:rsid w:val="00732DF3"/>
    <w:rsid w:val="00733F70"/>
    <w:rsid w:val="0073425C"/>
    <w:rsid w:val="00734BF1"/>
    <w:rsid w:val="00736FA9"/>
    <w:rsid w:val="00737672"/>
    <w:rsid w:val="0074012D"/>
    <w:rsid w:val="00740A31"/>
    <w:rsid w:val="00741BB7"/>
    <w:rsid w:val="00742CDD"/>
    <w:rsid w:val="00742EB3"/>
    <w:rsid w:val="00743C8C"/>
    <w:rsid w:val="00743EE8"/>
    <w:rsid w:val="00744097"/>
    <w:rsid w:val="00744FAE"/>
    <w:rsid w:val="00745622"/>
    <w:rsid w:val="00745C40"/>
    <w:rsid w:val="007464A2"/>
    <w:rsid w:val="00746719"/>
    <w:rsid w:val="0074779B"/>
    <w:rsid w:val="00750093"/>
    <w:rsid w:val="007504CF"/>
    <w:rsid w:val="00751239"/>
    <w:rsid w:val="00751251"/>
    <w:rsid w:val="007516F7"/>
    <w:rsid w:val="00751DA8"/>
    <w:rsid w:val="007526A1"/>
    <w:rsid w:val="00752BB7"/>
    <w:rsid w:val="00752F2D"/>
    <w:rsid w:val="007530FC"/>
    <w:rsid w:val="0075311B"/>
    <w:rsid w:val="00753191"/>
    <w:rsid w:val="0075394F"/>
    <w:rsid w:val="00753CA9"/>
    <w:rsid w:val="00754CE5"/>
    <w:rsid w:val="00754E31"/>
    <w:rsid w:val="0075734F"/>
    <w:rsid w:val="0076016E"/>
    <w:rsid w:val="007601A8"/>
    <w:rsid w:val="00760EE1"/>
    <w:rsid w:val="00761BAD"/>
    <w:rsid w:val="00761EA3"/>
    <w:rsid w:val="0076253D"/>
    <w:rsid w:val="00763102"/>
    <w:rsid w:val="007634ED"/>
    <w:rsid w:val="0076676C"/>
    <w:rsid w:val="007667C1"/>
    <w:rsid w:val="00766A6E"/>
    <w:rsid w:val="00771399"/>
    <w:rsid w:val="00771A6D"/>
    <w:rsid w:val="00771E00"/>
    <w:rsid w:val="00772CD4"/>
    <w:rsid w:val="00773482"/>
    <w:rsid w:val="00773A11"/>
    <w:rsid w:val="00774047"/>
    <w:rsid w:val="00774B7A"/>
    <w:rsid w:val="00774D59"/>
    <w:rsid w:val="00775E0F"/>
    <w:rsid w:val="007765E7"/>
    <w:rsid w:val="007769D4"/>
    <w:rsid w:val="00776BB8"/>
    <w:rsid w:val="00776DDD"/>
    <w:rsid w:val="00777138"/>
    <w:rsid w:val="0077746B"/>
    <w:rsid w:val="0078145C"/>
    <w:rsid w:val="007835F2"/>
    <w:rsid w:val="00783820"/>
    <w:rsid w:val="00783836"/>
    <w:rsid w:val="0078393B"/>
    <w:rsid w:val="00783A1F"/>
    <w:rsid w:val="007842E7"/>
    <w:rsid w:val="007862B9"/>
    <w:rsid w:val="00786387"/>
    <w:rsid w:val="007869CE"/>
    <w:rsid w:val="007910B6"/>
    <w:rsid w:val="0079123C"/>
    <w:rsid w:val="00791673"/>
    <w:rsid w:val="00791A46"/>
    <w:rsid w:val="00791DBA"/>
    <w:rsid w:val="00792B4C"/>
    <w:rsid w:val="00792BC1"/>
    <w:rsid w:val="0079483C"/>
    <w:rsid w:val="007961F8"/>
    <w:rsid w:val="0079783C"/>
    <w:rsid w:val="007A0DE0"/>
    <w:rsid w:val="007A1016"/>
    <w:rsid w:val="007A2BFA"/>
    <w:rsid w:val="007A3760"/>
    <w:rsid w:val="007A4862"/>
    <w:rsid w:val="007A4915"/>
    <w:rsid w:val="007A5481"/>
    <w:rsid w:val="007A5697"/>
    <w:rsid w:val="007A6D76"/>
    <w:rsid w:val="007B019B"/>
    <w:rsid w:val="007B0D65"/>
    <w:rsid w:val="007B112D"/>
    <w:rsid w:val="007B12D7"/>
    <w:rsid w:val="007B3926"/>
    <w:rsid w:val="007B3DCD"/>
    <w:rsid w:val="007B40F7"/>
    <w:rsid w:val="007B41E7"/>
    <w:rsid w:val="007B63E0"/>
    <w:rsid w:val="007B6648"/>
    <w:rsid w:val="007B756F"/>
    <w:rsid w:val="007C01FF"/>
    <w:rsid w:val="007C03E0"/>
    <w:rsid w:val="007C0496"/>
    <w:rsid w:val="007C1443"/>
    <w:rsid w:val="007C3105"/>
    <w:rsid w:val="007C42B9"/>
    <w:rsid w:val="007C42F8"/>
    <w:rsid w:val="007C46E8"/>
    <w:rsid w:val="007C50C7"/>
    <w:rsid w:val="007C69CE"/>
    <w:rsid w:val="007C7192"/>
    <w:rsid w:val="007C7E95"/>
    <w:rsid w:val="007D00E5"/>
    <w:rsid w:val="007D041A"/>
    <w:rsid w:val="007D074C"/>
    <w:rsid w:val="007D2A5F"/>
    <w:rsid w:val="007D2C29"/>
    <w:rsid w:val="007D3BF2"/>
    <w:rsid w:val="007D3D77"/>
    <w:rsid w:val="007D3D9D"/>
    <w:rsid w:val="007D4308"/>
    <w:rsid w:val="007D43EB"/>
    <w:rsid w:val="007D4F85"/>
    <w:rsid w:val="007D5206"/>
    <w:rsid w:val="007D5443"/>
    <w:rsid w:val="007D5C00"/>
    <w:rsid w:val="007D6676"/>
    <w:rsid w:val="007D6DFC"/>
    <w:rsid w:val="007D7408"/>
    <w:rsid w:val="007D772E"/>
    <w:rsid w:val="007E1EBE"/>
    <w:rsid w:val="007E3AF7"/>
    <w:rsid w:val="007E5E01"/>
    <w:rsid w:val="007E61B9"/>
    <w:rsid w:val="007E6518"/>
    <w:rsid w:val="007E67F8"/>
    <w:rsid w:val="007E6E1D"/>
    <w:rsid w:val="007E7A78"/>
    <w:rsid w:val="007E7BEC"/>
    <w:rsid w:val="007F0F8B"/>
    <w:rsid w:val="007F1B40"/>
    <w:rsid w:val="007F2E86"/>
    <w:rsid w:val="007F2F55"/>
    <w:rsid w:val="007F312B"/>
    <w:rsid w:val="007F3177"/>
    <w:rsid w:val="007F4506"/>
    <w:rsid w:val="007F55A6"/>
    <w:rsid w:val="007F59BB"/>
    <w:rsid w:val="007F5B01"/>
    <w:rsid w:val="007F5FB3"/>
    <w:rsid w:val="007F634F"/>
    <w:rsid w:val="007F6852"/>
    <w:rsid w:val="007F6A82"/>
    <w:rsid w:val="007F6D5E"/>
    <w:rsid w:val="007F6EB9"/>
    <w:rsid w:val="007F7ADB"/>
    <w:rsid w:val="008007AA"/>
    <w:rsid w:val="008025F9"/>
    <w:rsid w:val="008029E7"/>
    <w:rsid w:val="00802E89"/>
    <w:rsid w:val="008030AE"/>
    <w:rsid w:val="0080394B"/>
    <w:rsid w:val="00803D14"/>
    <w:rsid w:val="00806A07"/>
    <w:rsid w:val="00806BBD"/>
    <w:rsid w:val="00807439"/>
    <w:rsid w:val="008105AB"/>
    <w:rsid w:val="00810795"/>
    <w:rsid w:val="00810B09"/>
    <w:rsid w:val="00812169"/>
    <w:rsid w:val="00812D99"/>
    <w:rsid w:val="00813429"/>
    <w:rsid w:val="00813760"/>
    <w:rsid w:val="00814BE2"/>
    <w:rsid w:val="00814F1B"/>
    <w:rsid w:val="00815E4E"/>
    <w:rsid w:val="00817249"/>
    <w:rsid w:val="0082051A"/>
    <w:rsid w:val="00822CF7"/>
    <w:rsid w:val="00823052"/>
    <w:rsid w:val="0082359C"/>
    <w:rsid w:val="0082430F"/>
    <w:rsid w:val="008249C5"/>
    <w:rsid w:val="008254A7"/>
    <w:rsid w:val="00826051"/>
    <w:rsid w:val="00826086"/>
    <w:rsid w:val="00826764"/>
    <w:rsid w:val="00826C18"/>
    <w:rsid w:val="00831145"/>
    <w:rsid w:val="00831FEC"/>
    <w:rsid w:val="00832512"/>
    <w:rsid w:val="0083264A"/>
    <w:rsid w:val="0083296B"/>
    <w:rsid w:val="0083522D"/>
    <w:rsid w:val="00835879"/>
    <w:rsid w:val="0083680E"/>
    <w:rsid w:val="00837465"/>
    <w:rsid w:val="008415F4"/>
    <w:rsid w:val="0084179E"/>
    <w:rsid w:val="00842164"/>
    <w:rsid w:val="008458DE"/>
    <w:rsid w:val="00845DE5"/>
    <w:rsid w:val="00847683"/>
    <w:rsid w:val="00847720"/>
    <w:rsid w:val="00847B71"/>
    <w:rsid w:val="00847EA3"/>
    <w:rsid w:val="00850927"/>
    <w:rsid w:val="0085126A"/>
    <w:rsid w:val="00853380"/>
    <w:rsid w:val="0085359A"/>
    <w:rsid w:val="008556DA"/>
    <w:rsid w:val="008559FA"/>
    <w:rsid w:val="00855C76"/>
    <w:rsid w:val="00855E12"/>
    <w:rsid w:val="0085688F"/>
    <w:rsid w:val="008615DD"/>
    <w:rsid w:val="00862F22"/>
    <w:rsid w:val="008638FF"/>
    <w:rsid w:val="00863A00"/>
    <w:rsid w:val="00864B88"/>
    <w:rsid w:val="00864BAE"/>
    <w:rsid w:val="00865390"/>
    <w:rsid w:val="00867862"/>
    <w:rsid w:val="00870204"/>
    <w:rsid w:val="0087034E"/>
    <w:rsid w:val="00870975"/>
    <w:rsid w:val="0087098F"/>
    <w:rsid w:val="00872242"/>
    <w:rsid w:val="00873BE4"/>
    <w:rsid w:val="008740E3"/>
    <w:rsid w:val="00874204"/>
    <w:rsid w:val="008745E6"/>
    <w:rsid w:val="0087492E"/>
    <w:rsid w:val="0087536D"/>
    <w:rsid w:val="008769F9"/>
    <w:rsid w:val="00876F6E"/>
    <w:rsid w:val="00880107"/>
    <w:rsid w:val="0088098A"/>
    <w:rsid w:val="00882A9D"/>
    <w:rsid w:val="00882D49"/>
    <w:rsid w:val="00882E19"/>
    <w:rsid w:val="00883289"/>
    <w:rsid w:val="008837B2"/>
    <w:rsid w:val="00883A15"/>
    <w:rsid w:val="00884003"/>
    <w:rsid w:val="00885511"/>
    <w:rsid w:val="00886653"/>
    <w:rsid w:val="00886D42"/>
    <w:rsid w:val="00886E94"/>
    <w:rsid w:val="00886F8B"/>
    <w:rsid w:val="008879EC"/>
    <w:rsid w:val="00887BB1"/>
    <w:rsid w:val="008910A3"/>
    <w:rsid w:val="00891221"/>
    <w:rsid w:val="00891297"/>
    <w:rsid w:val="00891400"/>
    <w:rsid w:val="00891713"/>
    <w:rsid w:val="00891A49"/>
    <w:rsid w:val="00891E51"/>
    <w:rsid w:val="00892048"/>
    <w:rsid w:val="0089311D"/>
    <w:rsid w:val="0089367B"/>
    <w:rsid w:val="00893A6B"/>
    <w:rsid w:val="00893E23"/>
    <w:rsid w:val="008941CB"/>
    <w:rsid w:val="008947F7"/>
    <w:rsid w:val="00894803"/>
    <w:rsid w:val="00895DF4"/>
    <w:rsid w:val="00896317"/>
    <w:rsid w:val="0089651A"/>
    <w:rsid w:val="00896B5D"/>
    <w:rsid w:val="00897C7F"/>
    <w:rsid w:val="008A0A48"/>
    <w:rsid w:val="008A1A75"/>
    <w:rsid w:val="008A27BF"/>
    <w:rsid w:val="008A2978"/>
    <w:rsid w:val="008A3271"/>
    <w:rsid w:val="008A32CB"/>
    <w:rsid w:val="008A50DA"/>
    <w:rsid w:val="008A5414"/>
    <w:rsid w:val="008A5712"/>
    <w:rsid w:val="008A5CAD"/>
    <w:rsid w:val="008A6010"/>
    <w:rsid w:val="008A67DD"/>
    <w:rsid w:val="008A6897"/>
    <w:rsid w:val="008A7094"/>
    <w:rsid w:val="008B0493"/>
    <w:rsid w:val="008B13CD"/>
    <w:rsid w:val="008B1BE4"/>
    <w:rsid w:val="008B2046"/>
    <w:rsid w:val="008B2234"/>
    <w:rsid w:val="008B2AC9"/>
    <w:rsid w:val="008B2E98"/>
    <w:rsid w:val="008B3B2A"/>
    <w:rsid w:val="008B598A"/>
    <w:rsid w:val="008B6128"/>
    <w:rsid w:val="008B6E6F"/>
    <w:rsid w:val="008B716A"/>
    <w:rsid w:val="008B7329"/>
    <w:rsid w:val="008C116C"/>
    <w:rsid w:val="008C14F3"/>
    <w:rsid w:val="008C155C"/>
    <w:rsid w:val="008C1FDB"/>
    <w:rsid w:val="008C21CC"/>
    <w:rsid w:val="008C29DF"/>
    <w:rsid w:val="008C2C59"/>
    <w:rsid w:val="008C307D"/>
    <w:rsid w:val="008C3478"/>
    <w:rsid w:val="008C3D43"/>
    <w:rsid w:val="008C3E1E"/>
    <w:rsid w:val="008C5108"/>
    <w:rsid w:val="008D194A"/>
    <w:rsid w:val="008D1E5F"/>
    <w:rsid w:val="008D3516"/>
    <w:rsid w:val="008D397E"/>
    <w:rsid w:val="008D434F"/>
    <w:rsid w:val="008D5301"/>
    <w:rsid w:val="008D6FA8"/>
    <w:rsid w:val="008D712E"/>
    <w:rsid w:val="008E0B7A"/>
    <w:rsid w:val="008E0CE5"/>
    <w:rsid w:val="008E1F63"/>
    <w:rsid w:val="008E2559"/>
    <w:rsid w:val="008E29F0"/>
    <w:rsid w:val="008E390A"/>
    <w:rsid w:val="008E406C"/>
    <w:rsid w:val="008E4472"/>
    <w:rsid w:val="008F053F"/>
    <w:rsid w:val="008F0941"/>
    <w:rsid w:val="008F0C05"/>
    <w:rsid w:val="008F49AD"/>
    <w:rsid w:val="008F4D89"/>
    <w:rsid w:val="008F5BB7"/>
    <w:rsid w:val="008F6F80"/>
    <w:rsid w:val="008F71A6"/>
    <w:rsid w:val="008F78D4"/>
    <w:rsid w:val="008F7EE6"/>
    <w:rsid w:val="009006CA"/>
    <w:rsid w:val="00901EA1"/>
    <w:rsid w:val="00903759"/>
    <w:rsid w:val="00904233"/>
    <w:rsid w:val="009108BB"/>
    <w:rsid w:val="00910B37"/>
    <w:rsid w:val="0091113D"/>
    <w:rsid w:val="0091175A"/>
    <w:rsid w:val="00912874"/>
    <w:rsid w:val="009128EC"/>
    <w:rsid w:val="00912A82"/>
    <w:rsid w:val="00913AF5"/>
    <w:rsid w:val="00913DDB"/>
    <w:rsid w:val="00914139"/>
    <w:rsid w:val="00914746"/>
    <w:rsid w:val="009147E4"/>
    <w:rsid w:val="009152AD"/>
    <w:rsid w:val="00915E8A"/>
    <w:rsid w:val="00916090"/>
    <w:rsid w:val="0091722F"/>
    <w:rsid w:val="00917584"/>
    <w:rsid w:val="009178FC"/>
    <w:rsid w:val="00920702"/>
    <w:rsid w:val="00921D76"/>
    <w:rsid w:val="00922A16"/>
    <w:rsid w:val="009260C3"/>
    <w:rsid w:val="00930E29"/>
    <w:rsid w:val="00930FDD"/>
    <w:rsid w:val="00930FF4"/>
    <w:rsid w:val="00931502"/>
    <w:rsid w:val="009339C8"/>
    <w:rsid w:val="0093422F"/>
    <w:rsid w:val="0093520D"/>
    <w:rsid w:val="00935430"/>
    <w:rsid w:val="00935768"/>
    <w:rsid w:val="00935A25"/>
    <w:rsid w:val="00936C8C"/>
    <w:rsid w:val="00937DE8"/>
    <w:rsid w:val="0094007B"/>
    <w:rsid w:val="009410EB"/>
    <w:rsid w:val="00941AA6"/>
    <w:rsid w:val="00941B71"/>
    <w:rsid w:val="00941E53"/>
    <w:rsid w:val="009423C9"/>
    <w:rsid w:val="00942D02"/>
    <w:rsid w:val="00942F50"/>
    <w:rsid w:val="00943E56"/>
    <w:rsid w:val="0094421B"/>
    <w:rsid w:val="00945A28"/>
    <w:rsid w:val="00945EC6"/>
    <w:rsid w:val="00946288"/>
    <w:rsid w:val="00946F26"/>
    <w:rsid w:val="00947595"/>
    <w:rsid w:val="00947A80"/>
    <w:rsid w:val="00950069"/>
    <w:rsid w:val="009502A9"/>
    <w:rsid w:val="00953706"/>
    <w:rsid w:val="0095537E"/>
    <w:rsid w:val="00955537"/>
    <w:rsid w:val="009575C7"/>
    <w:rsid w:val="009605CB"/>
    <w:rsid w:val="009607C6"/>
    <w:rsid w:val="009613FA"/>
    <w:rsid w:val="00961DE4"/>
    <w:rsid w:val="009622AA"/>
    <w:rsid w:val="009628DA"/>
    <w:rsid w:val="00962D50"/>
    <w:rsid w:val="00963281"/>
    <w:rsid w:val="009637C8"/>
    <w:rsid w:val="0096508D"/>
    <w:rsid w:val="0096547E"/>
    <w:rsid w:val="009662BC"/>
    <w:rsid w:val="00966936"/>
    <w:rsid w:val="00966C4A"/>
    <w:rsid w:val="00966C5E"/>
    <w:rsid w:val="0096753D"/>
    <w:rsid w:val="009677AD"/>
    <w:rsid w:val="00970657"/>
    <w:rsid w:val="00970666"/>
    <w:rsid w:val="00970671"/>
    <w:rsid w:val="009707E1"/>
    <w:rsid w:val="00971F85"/>
    <w:rsid w:val="009725AC"/>
    <w:rsid w:val="00972B9C"/>
    <w:rsid w:val="009735A6"/>
    <w:rsid w:val="00973EE7"/>
    <w:rsid w:val="009750E5"/>
    <w:rsid w:val="0097594A"/>
    <w:rsid w:val="009761DD"/>
    <w:rsid w:val="009767AD"/>
    <w:rsid w:val="00976A97"/>
    <w:rsid w:val="00976E5B"/>
    <w:rsid w:val="00976ED4"/>
    <w:rsid w:val="00977B6A"/>
    <w:rsid w:val="00980BE8"/>
    <w:rsid w:val="00980E03"/>
    <w:rsid w:val="009834A4"/>
    <w:rsid w:val="00983754"/>
    <w:rsid w:val="00983CED"/>
    <w:rsid w:val="00983DD4"/>
    <w:rsid w:val="00984248"/>
    <w:rsid w:val="00984C11"/>
    <w:rsid w:val="0098547F"/>
    <w:rsid w:val="009857B0"/>
    <w:rsid w:val="00985EF0"/>
    <w:rsid w:val="00986ACB"/>
    <w:rsid w:val="00986AD5"/>
    <w:rsid w:val="00986B18"/>
    <w:rsid w:val="009870FC"/>
    <w:rsid w:val="009873A0"/>
    <w:rsid w:val="00987779"/>
    <w:rsid w:val="00987BA7"/>
    <w:rsid w:val="009903C8"/>
    <w:rsid w:val="00990911"/>
    <w:rsid w:val="00992F90"/>
    <w:rsid w:val="009933F8"/>
    <w:rsid w:val="00993844"/>
    <w:rsid w:val="00993883"/>
    <w:rsid w:val="00993CCA"/>
    <w:rsid w:val="0099440B"/>
    <w:rsid w:val="00994567"/>
    <w:rsid w:val="00995192"/>
    <w:rsid w:val="009A01B5"/>
    <w:rsid w:val="009A07C9"/>
    <w:rsid w:val="009A174F"/>
    <w:rsid w:val="009A22FD"/>
    <w:rsid w:val="009A28EC"/>
    <w:rsid w:val="009A35FF"/>
    <w:rsid w:val="009A3972"/>
    <w:rsid w:val="009A3A7C"/>
    <w:rsid w:val="009A406A"/>
    <w:rsid w:val="009A44FF"/>
    <w:rsid w:val="009A57FF"/>
    <w:rsid w:val="009A720F"/>
    <w:rsid w:val="009A7999"/>
    <w:rsid w:val="009B0F2F"/>
    <w:rsid w:val="009B1C9F"/>
    <w:rsid w:val="009B3DEC"/>
    <w:rsid w:val="009B4568"/>
    <w:rsid w:val="009B459C"/>
    <w:rsid w:val="009B45D4"/>
    <w:rsid w:val="009B4DFD"/>
    <w:rsid w:val="009B4E0D"/>
    <w:rsid w:val="009B6563"/>
    <w:rsid w:val="009B662F"/>
    <w:rsid w:val="009C0997"/>
    <w:rsid w:val="009C153F"/>
    <w:rsid w:val="009C1A47"/>
    <w:rsid w:val="009C22E4"/>
    <w:rsid w:val="009C3772"/>
    <w:rsid w:val="009C3D2B"/>
    <w:rsid w:val="009C4289"/>
    <w:rsid w:val="009C5A9F"/>
    <w:rsid w:val="009C5C36"/>
    <w:rsid w:val="009C5FAE"/>
    <w:rsid w:val="009C66F9"/>
    <w:rsid w:val="009C6871"/>
    <w:rsid w:val="009C6E4D"/>
    <w:rsid w:val="009C6ED0"/>
    <w:rsid w:val="009D228F"/>
    <w:rsid w:val="009D2340"/>
    <w:rsid w:val="009D27D8"/>
    <w:rsid w:val="009D31E3"/>
    <w:rsid w:val="009D337B"/>
    <w:rsid w:val="009D3538"/>
    <w:rsid w:val="009D3A97"/>
    <w:rsid w:val="009D3B67"/>
    <w:rsid w:val="009D3F54"/>
    <w:rsid w:val="009D4695"/>
    <w:rsid w:val="009D4F41"/>
    <w:rsid w:val="009D534E"/>
    <w:rsid w:val="009D5416"/>
    <w:rsid w:val="009D5DA1"/>
    <w:rsid w:val="009D6671"/>
    <w:rsid w:val="009D7BDE"/>
    <w:rsid w:val="009E030C"/>
    <w:rsid w:val="009E0AC7"/>
    <w:rsid w:val="009E13D1"/>
    <w:rsid w:val="009E1E98"/>
    <w:rsid w:val="009E3394"/>
    <w:rsid w:val="009E5DCE"/>
    <w:rsid w:val="009E7797"/>
    <w:rsid w:val="009E7DF2"/>
    <w:rsid w:val="009F1E6B"/>
    <w:rsid w:val="009F5D81"/>
    <w:rsid w:val="009F5FCA"/>
    <w:rsid w:val="009F6559"/>
    <w:rsid w:val="009F6E24"/>
    <w:rsid w:val="009F6ED5"/>
    <w:rsid w:val="009F7315"/>
    <w:rsid w:val="00A00660"/>
    <w:rsid w:val="00A02264"/>
    <w:rsid w:val="00A02801"/>
    <w:rsid w:val="00A02B56"/>
    <w:rsid w:val="00A0321A"/>
    <w:rsid w:val="00A04284"/>
    <w:rsid w:val="00A04A3F"/>
    <w:rsid w:val="00A063AB"/>
    <w:rsid w:val="00A066B8"/>
    <w:rsid w:val="00A066EE"/>
    <w:rsid w:val="00A077B9"/>
    <w:rsid w:val="00A1215A"/>
    <w:rsid w:val="00A124F4"/>
    <w:rsid w:val="00A146B1"/>
    <w:rsid w:val="00A1473D"/>
    <w:rsid w:val="00A14D3C"/>
    <w:rsid w:val="00A14D4D"/>
    <w:rsid w:val="00A15BAD"/>
    <w:rsid w:val="00A15BD4"/>
    <w:rsid w:val="00A16870"/>
    <w:rsid w:val="00A17797"/>
    <w:rsid w:val="00A17AA1"/>
    <w:rsid w:val="00A205AE"/>
    <w:rsid w:val="00A207CD"/>
    <w:rsid w:val="00A20CBC"/>
    <w:rsid w:val="00A211F3"/>
    <w:rsid w:val="00A23661"/>
    <w:rsid w:val="00A239A4"/>
    <w:rsid w:val="00A23C33"/>
    <w:rsid w:val="00A24038"/>
    <w:rsid w:val="00A24874"/>
    <w:rsid w:val="00A24958"/>
    <w:rsid w:val="00A2513B"/>
    <w:rsid w:val="00A25235"/>
    <w:rsid w:val="00A25E61"/>
    <w:rsid w:val="00A272C5"/>
    <w:rsid w:val="00A272E6"/>
    <w:rsid w:val="00A300C0"/>
    <w:rsid w:val="00A31316"/>
    <w:rsid w:val="00A323BB"/>
    <w:rsid w:val="00A32CF8"/>
    <w:rsid w:val="00A334DE"/>
    <w:rsid w:val="00A3419C"/>
    <w:rsid w:val="00A344CD"/>
    <w:rsid w:val="00A35A11"/>
    <w:rsid w:val="00A3633D"/>
    <w:rsid w:val="00A3691B"/>
    <w:rsid w:val="00A37633"/>
    <w:rsid w:val="00A376B7"/>
    <w:rsid w:val="00A37772"/>
    <w:rsid w:val="00A3797C"/>
    <w:rsid w:val="00A41DD0"/>
    <w:rsid w:val="00A41E45"/>
    <w:rsid w:val="00A42080"/>
    <w:rsid w:val="00A425FD"/>
    <w:rsid w:val="00A42885"/>
    <w:rsid w:val="00A42FFF"/>
    <w:rsid w:val="00A434C4"/>
    <w:rsid w:val="00A43677"/>
    <w:rsid w:val="00A436E1"/>
    <w:rsid w:val="00A454C8"/>
    <w:rsid w:val="00A4642C"/>
    <w:rsid w:val="00A46A5C"/>
    <w:rsid w:val="00A4764F"/>
    <w:rsid w:val="00A513AB"/>
    <w:rsid w:val="00A522A5"/>
    <w:rsid w:val="00A52B3A"/>
    <w:rsid w:val="00A52C85"/>
    <w:rsid w:val="00A5358E"/>
    <w:rsid w:val="00A53A11"/>
    <w:rsid w:val="00A53EC7"/>
    <w:rsid w:val="00A53F03"/>
    <w:rsid w:val="00A53F19"/>
    <w:rsid w:val="00A548BD"/>
    <w:rsid w:val="00A5538C"/>
    <w:rsid w:val="00A56723"/>
    <w:rsid w:val="00A60173"/>
    <w:rsid w:val="00A6151F"/>
    <w:rsid w:val="00A6467A"/>
    <w:rsid w:val="00A651B1"/>
    <w:rsid w:val="00A65618"/>
    <w:rsid w:val="00A67D09"/>
    <w:rsid w:val="00A67F37"/>
    <w:rsid w:val="00A7020C"/>
    <w:rsid w:val="00A713A9"/>
    <w:rsid w:val="00A72265"/>
    <w:rsid w:val="00A72C88"/>
    <w:rsid w:val="00A73B1A"/>
    <w:rsid w:val="00A75556"/>
    <w:rsid w:val="00A75B4E"/>
    <w:rsid w:val="00A76AAB"/>
    <w:rsid w:val="00A77451"/>
    <w:rsid w:val="00A81804"/>
    <w:rsid w:val="00A82A9B"/>
    <w:rsid w:val="00A8391E"/>
    <w:rsid w:val="00A86063"/>
    <w:rsid w:val="00A86E62"/>
    <w:rsid w:val="00A87228"/>
    <w:rsid w:val="00A87F99"/>
    <w:rsid w:val="00A90A81"/>
    <w:rsid w:val="00A90BF4"/>
    <w:rsid w:val="00A90C98"/>
    <w:rsid w:val="00A912AC"/>
    <w:rsid w:val="00A92A25"/>
    <w:rsid w:val="00A92E23"/>
    <w:rsid w:val="00A93B75"/>
    <w:rsid w:val="00A947AB"/>
    <w:rsid w:val="00A951AE"/>
    <w:rsid w:val="00A955A7"/>
    <w:rsid w:val="00A958B7"/>
    <w:rsid w:val="00AA1409"/>
    <w:rsid w:val="00AA16D5"/>
    <w:rsid w:val="00AA2ACE"/>
    <w:rsid w:val="00AA3F0A"/>
    <w:rsid w:val="00AA4314"/>
    <w:rsid w:val="00AA48F8"/>
    <w:rsid w:val="00AA5330"/>
    <w:rsid w:val="00AA6A3A"/>
    <w:rsid w:val="00AB2CB8"/>
    <w:rsid w:val="00AB3781"/>
    <w:rsid w:val="00AB634B"/>
    <w:rsid w:val="00AB6365"/>
    <w:rsid w:val="00AB6A5D"/>
    <w:rsid w:val="00AB73B7"/>
    <w:rsid w:val="00AB74EC"/>
    <w:rsid w:val="00AC0050"/>
    <w:rsid w:val="00AC18B6"/>
    <w:rsid w:val="00AC1F3F"/>
    <w:rsid w:val="00AC26C1"/>
    <w:rsid w:val="00AC2C2F"/>
    <w:rsid w:val="00AC2D39"/>
    <w:rsid w:val="00AC2EF4"/>
    <w:rsid w:val="00AC37FD"/>
    <w:rsid w:val="00AC525C"/>
    <w:rsid w:val="00AC5A26"/>
    <w:rsid w:val="00AC7499"/>
    <w:rsid w:val="00AC75D5"/>
    <w:rsid w:val="00AC773A"/>
    <w:rsid w:val="00AD0B39"/>
    <w:rsid w:val="00AD130E"/>
    <w:rsid w:val="00AD39E0"/>
    <w:rsid w:val="00AD3F3A"/>
    <w:rsid w:val="00AD462B"/>
    <w:rsid w:val="00AD5865"/>
    <w:rsid w:val="00AD5BEA"/>
    <w:rsid w:val="00AD6301"/>
    <w:rsid w:val="00AD757A"/>
    <w:rsid w:val="00AE0099"/>
    <w:rsid w:val="00AE0976"/>
    <w:rsid w:val="00AE0A65"/>
    <w:rsid w:val="00AE0BA6"/>
    <w:rsid w:val="00AE15F9"/>
    <w:rsid w:val="00AE1B42"/>
    <w:rsid w:val="00AE1C60"/>
    <w:rsid w:val="00AE2A19"/>
    <w:rsid w:val="00AE2F0C"/>
    <w:rsid w:val="00AE339A"/>
    <w:rsid w:val="00AE39CE"/>
    <w:rsid w:val="00AE4A55"/>
    <w:rsid w:val="00AE4B88"/>
    <w:rsid w:val="00AE4FD3"/>
    <w:rsid w:val="00AE585A"/>
    <w:rsid w:val="00AE5BD1"/>
    <w:rsid w:val="00AE64E5"/>
    <w:rsid w:val="00AE7DA6"/>
    <w:rsid w:val="00AF0FEC"/>
    <w:rsid w:val="00AF1B6F"/>
    <w:rsid w:val="00AF1D34"/>
    <w:rsid w:val="00AF267E"/>
    <w:rsid w:val="00AF28FF"/>
    <w:rsid w:val="00AF2A65"/>
    <w:rsid w:val="00AF2B78"/>
    <w:rsid w:val="00AF3421"/>
    <w:rsid w:val="00AF65C8"/>
    <w:rsid w:val="00AF6CB4"/>
    <w:rsid w:val="00AF72A5"/>
    <w:rsid w:val="00AF76E5"/>
    <w:rsid w:val="00B00B03"/>
    <w:rsid w:val="00B00C72"/>
    <w:rsid w:val="00B01541"/>
    <w:rsid w:val="00B027D1"/>
    <w:rsid w:val="00B046ED"/>
    <w:rsid w:val="00B05660"/>
    <w:rsid w:val="00B068C2"/>
    <w:rsid w:val="00B07056"/>
    <w:rsid w:val="00B0716A"/>
    <w:rsid w:val="00B104AC"/>
    <w:rsid w:val="00B111E0"/>
    <w:rsid w:val="00B11A0E"/>
    <w:rsid w:val="00B12888"/>
    <w:rsid w:val="00B13362"/>
    <w:rsid w:val="00B139FA"/>
    <w:rsid w:val="00B13D7C"/>
    <w:rsid w:val="00B16A81"/>
    <w:rsid w:val="00B174FB"/>
    <w:rsid w:val="00B20930"/>
    <w:rsid w:val="00B231B7"/>
    <w:rsid w:val="00B2342C"/>
    <w:rsid w:val="00B2437F"/>
    <w:rsid w:val="00B24689"/>
    <w:rsid w:val="00B24818"/>
    <w:rsid w:val="00B2489D"/>
    <w:rsid w:val="00B2585F"/>
    <w:rsid w:val="00B259D7"/>
    <w:rsid w:val="00B26B12"/>
    <w:rsid w:val="00B26FE3"/>
    <w:rsid w:val="00B277B1"/>
    <w:rsid w:val="00B277D8"/>
    <w:rsid w:val="00B2792A"/>
    <w:rsid w:val="00B27C0C"/>
    <w:rsid w:val="00B31150"/>
    <w:rsid w:val="00B323FB"/>
    <w:rsid w:val="00B33994"/>
    <w:rsid w:val="00B33FA7"/>
    <w:rsid w:val="00B37459"/>
    <w:rsid w:val="00B374F5"/>
    <w:rsid w:val="00B37C79"/>
    <w:rsid w:val="00B40158"/>
    <w:rsid w:val="00B404D6"/>
    <w:rsid w:val="00B40DCD"/>
    <w:rsid w:val="00B4155A"/>
    <w:rsid w:val="00B419CB"/>
    <w:rsid w:val="00B41F0D"/>
    <w:rsid w:val="00B41F51"/>
    <w:rsid w:val="00B42310"/>
    <w:rsid w:val="00B42B01"/>
    <w:rsid w:val="00B4340D"/>
    <w:rsid w:val="00B4401E"/>
    <w:rsid w:val="00B4499A"/>
    <w:rsid w:val="00B44F8C"/>
    <w:rsid w:val="00B453B0"/>
    <w:rsid w:val="00B457E4"/>
    <w:rsid w:val="00B46097"/>
    <w:rsid w:val="00B46E86"/>
    <w:rsid w:val="00B47029"/>
    <w:rsid w:val="00B47523"/>
    <w:rsid w:val="00B50149"/>
    <w:rsid w:val="00B50AA2"/>
    <w:rsid w:val="00B512CC"/>
    <w:rsid w:val="00B51EBE"/>
    <w:rsid w:val="00B51F91"/>
    <w:rsid w:val="00B52479"/>
    <w:rsid w:val="00B53D0C"/>
    <w:rsid w:val="00B54738"/>
    <w:rsid w:val="00B55E38"/>
    <w:rsid w:val="00B57F1D"/>
    <w:rsid w:val="00B600FC"/>
    <w:rsid w:val="00B6065F"/>
    <w:rsid w:val="00B60C7E"/>
    <w:rsid w:val="00B613D8"/>
    <w:rsid w:val="00B6189D"/>
    <w:rsid w:val="00B61ECD"/>
    <w:rsid w:val="00B63203"/>
    <w:rsid w:val="00B6378D"/>
    <w:rsid w:val="00B63B71"/>
    <w:rsid w:val="00B6579B"/>
    <w:rsid w:val="00B659D7"/>
    <w:rsid w:val="00B66661"/>
    <w:rsid w:val="00B6666A"/>
    <w:rsid w:val="00B66949"/>
    <w:rsid w:val="00B67394"/>
    <w:rsid w:val="00B67A72"/>
    <w:rsid w:val="00B7023E"/>
    <w:rsid w:val="00B717D0"/>
    <w:rsid w:val="00B71D4C"/>
    <w:rsid w:val="00B736E8"/>
    <w:rsid w:val="00B73B82"/>
    <w:rsid w:val="00B74D9F"/>
    <w:rsid w:val="00B754AF"/>
    <w:rsid w:val="00B7558D"/>
    <w:rsid w:val="00B75A02"/>
    <w:rsid w:val="00B75E6B"/>
    <w:rsid w:val="00B76790"/>
    <w:rsid w:val="00B77E65"/>
    <w:rsid w:val="00B80986"/>
    <w:rsid w:val="00B80B91"/>
    <w:rsid w:val="00B80F41"/>
    <w:rsid w:val="00B81603"/>
    <w:rsid w:val="00B8212C"/>
    <w:rsid w:val="00B8232D"/>
    <w:rsid w:val="00B82808"/>
    <w:rsid w:val="00B839FB"/>
    <w:rsid w:val="00B85F29"/>
    <w:rsid w:val="00B861EC"/>
    <w:rsid w:val="00B86272"/>
    <w:rsid w:val="00B8633F"/>
    <w:rsid w:val="00B8654E"/>
    <w:rsid w:val="00B867C7"/>
    <w:rsid w:val="00B869B3"/>
    <w:rsid w:val="00B90267"/>
    <w:rsid w:val="00B90AFB"/>
    <w:rsid w:val="00B90CAA"/>
    <w:rsid w:val="00B931E2"/>
    <w:rsid w:val="00B94558"/>
    <w:rsid w:val="00B94700"/>
    <w:rsid w:val="00B95661"/>
    <w:rsid w:val="00B956D8"/>
    <w:rsid w:val="00B96397"/>
    <w:rsid w:val="00B965BB"/>
    <w:rsid w:val="00B96C95"/>
    <w:rsid w:val="00B9753A"/>
    <w:rsid w:val="00B976D7"/>
    <w:rsid w:val="00BA0155"/>
    <w:rsid w:val="00BA025B"/>
    <w:rsid w:val="00BA0ADE"/>
    <w:rsid w:val="00BA0E16"/>
    <w:rsid w:val="00BA1C3F"/>
    <w:rsid w:val="00BA23FB"/>
    <w:rsid w:val="00BA27C4"/>
    <w:rsid w:val="00BA2EF2"/>
    <w:rsid w:val="00BA3E6F"/>
    <w:rsid w:val="00BA5DEA"/>
    <w:rsid w:val="00BA708B"/>
    <w:rsid w:val="00BA79B3"/>
    <w:rsid w:val="00BB0283"/>
    <w:rsid w:val="00BB03AE"/>
    <w:rsid w:val="00BB1026"/>
    <w:rsid w:val="00BB5429"/>
    <w:rsid w:val="00BB66DF"/>
    <w:rsid w:val="00BB6FCB"/>
    <w:rsid w:val="00BC0119"/>
    <w:rsid w:val="00BC0A0F"/>
    <w:rsid w:val="00BC2722"/>
    <w:rsid w:val="00BC39C6"/>
    <w:rsid w:val="00BD0812"/>
    <w:rsid w:val="00BD10FF"/>
    <w:rsid w:val="00BD2695"/>
    <w:rsid w:val="00BD2CDC"/>
    <w:rsid w:val="00BD3139"/>
    <w:rsid w:val="00BD3A02"/>
    <w:rsid w:val="00BD3FCE"/>
    <w:rsid w:val="00BD4A51"/>
    <w:rsid w:val="00BD51AF"/>
    <w:rsid w:val="00BD5E0F"/>
    <w:rsid w:val="00BD6C6D"/>
    <w:rsid w:val="00BD7093"/>
    <w:rsid w:val="00BD7271"/>
    <w:rsid w:val="00BD75AE"/>
    <w:rsid w:val="00BD7F85"/>
    <w:rsid w:val="00BE0408"/>
    <w:rsid w:val="00BE22BC"/>
    <w:rsid w:val="00BE2E2D"/>
    <w:rsid w:val="00BE5266"/>
    <w:rsid w:val="00BE7077"/>
    <w:rsid w:val="00BE7399"/>
    <w:rsid w:val="00BF0A24"/>
    <w:rsid w:val="00BF1655"/>
    <w:rsid w:val="00BF25FF"/>
    <w:rsid w:val="00BF26E5"/>
    <w:rsid w:val="00BF2B09"/>
    <w:rsid w:val="00BF2BFC"/>
    <w:rsid w:val="00BF3414"/>
    <w:rsid w:val="00BF3583"/>
    <w:rsid w:val="00BF3AC2"/>
    <w:rsid w:val="00BF3C00"/>
    <w:rsid w:val="00BF3CE3"/>
    <w:rsid w:val="00BF3DC0"/>
    <w:rsid w:val="00BF478F"/>
    <w:rsid w:val="00BF4CA4"/>
    <w:rsid w:val="00BF6F38"/>
    <w:rsid w:val="00BF7E8E"/>
    <w:rsid w:val="00C00475"/>
    <w:rsid w:val="00C0133B"/>
    <w:rsid w:val="00C018D5"/>
    <w:rsid w:val="00C0205E"/>
    <w:rsid w:val="00C021D4"/>
    <w:rsid w:val="00C02692"/>
    <w:rsid w:val="00C03845"/>
    <w:rsid w:val="00C04215"/>
    <w:rsid w:val="00C05259"/>
    <w:rsid w:val="00C056D1"/>
    <w:rsid w:val="00C066E0"/>
    <w:rsid w:val="00C06F02"/>
    <w:rsid w:val="00C070B2"/>
    <w:rsid w:val="00C1120C"/>
    <w:rsid w:val="00C11669"/>
    <w:rsid w:val="00C137D7"/>
    <w:rsid w:val="00C140C4"/>
    <w:rsid w:val="00C15248"/>
    <w:rsid w:val="00C15A22"/>
    <w:rsid w:val="00C167AD"/>
    <w:rsid w:val="00C17A4B"/>
    <w:rsid w:val="00C17CEC"/>
    <w:rsid w:val="00C17E34"/>
    <w:rsid w:val="00C2053F"/>
    <w:rsid w:val="00C20870"/>
    <w:rsid w:val="00C21152"/>
    <w:rsid w:val="00C230F7"/>
    <w:rsid w:val="00C23AEF"/>
    <w:rsid w:val="00C249F5"/>
    <w:rsid w:val="00C24BA4"/>
    <w:rsid w:val="00C2581C"/>
    <w:rsid w:val="00C27611"/>
    <w:rsid w:val="00C30088"/>
    <w:rsid w:val="00C33CC5"/>
    <w:rsid w:val="00C35C2A"/>
    <w:rsid w:val="00C362AB"/>
    <w:rsid w:val="00C3648A"/>
    <w:rsid w:val="00C36E86"/>
    <w:rsid w:val="00C379D3"/>
    <w:rsid w:val="00C401E4"/>
    <w:rsid w:val="00C4058E"/>
    <w:rsid w:val="00C40B76"/>
    <w:rsid w:val="00C413E3"/>
    <w:rsid w:val="00C426E7"/>
    <w:rsid w:val="00C43069"/>
    <w:rsid w:val="00C4392A"/>
    <w:rsid w:val="00C44346"/>
    <w:rsid w:val="00C44D26"/>
    <w:rsid w:val="00C473A0"/>
    <w:rsid w:val="00C51A45"/>
    <w:rsid w:val="00C51B1D"/>
    <w:rsid w:val="00C532A3"/>
    <w:rsid w:val="00C5378C"/>
    <w:rsid w:val="00C55556"/>
    <w:rsid w:val="00C55624"/>
    <w:rsid w:val="00C55CD0"/>
    <w:rsid w:val="00C55FB4"/>
    <w:rsid w:val="00C570CF"/>
    <w:rsid w:val="00C6019A"/>
    <w:rsid w:val="00C605DB"/>
    <w:rsid w:val="00C6100A"/>
    <w:rsid w:val="00C614B8"/>
    <w:rsid w:val="00C61576"/>
    <w:rsid w:val="00C615A7"/>
    <w:rsid w:val="00C6178E"/>
    <w:rsid w:val="00C61A94"/>
    <w:rsid w:val="00C62075"/>
    <w:rsid w:val="00C624DF"/>
    <w:rsid w:val="00C63EEE"/>
    <w:rsid w:val="00C64373"/>
    <w:rsid w:val="00C6482D"/>
    <w:rsid w:val="00C64BFD"/>
    <w:rsid w:val="00C661D9"/>
    <w:rsid w:val="00C66686"/>
    <w:rsid w:val="00C67051"/>
    <w:rsid w:val="00C6778D"/>
    <w:rsid w:val="00C67EB0"/>
    <w:rsid w:val="00C67FBC"/>
    <w:rsid w:val="00C701D8"/>
    <w:rsid w:val="00C70634"/>
    <w:rsid w:val="00C70C14"/>
    <w:rsid w:val="00C7198E"/>
    <w:rsid w:val="00C74422"/>
    <w:rsid w:val="00C74E38"/>
    <w:rsid w:val="00C74EF1"/>
    <w:rsid w:val="00C75AF6"/>
    <w:rsid w:val="00C766C2"/>
    <w:rsid w:val="00C76782"/>
    <w:rsid w:val="00C770E2"/>
    <w:rsid w:val="00C773EE"/>
    <w:rsid w:val="00C777BB"/>
    <w:rsid w:val="00C80483"/>
    <w:rsid w:val="00C80FB8"/>
    <w:rsid w:val="00C80FD1"/>
    <w:rsid w:val="00C81997"/>
    <w:rsid w:val="00C81F5C"/>
    <w:rsid w:val="00C82194"/>
    <w:rsid w:val="00C83D94"/>
    <w:rsid w:val="00C86754"/>
    <w:rsid w:val="00C87010"/>
    <w:rsid w:val="00C8709E"/>
    <w:rsid w:val="00C903C4"/>
    <w:rsid w:val="00C914F1"/>
    <w:rsid w:val="00C92372"/>
    <w:rsid w:val="00C9257A"/>
    <w:rsid w:val="00C92B6D"/>
    <w:rsid w:val="00C92D1C"/>
    <w:rsid w:val="00C93845"/>
    <w:rsid w:val="00C94DEB"/>
    <w:rsid w:val="00C94E90"/>
    <w:rsid w:val="00C976A3"/>
    <w:rsid w:val="00C977C3"/>
    <w:rsid w:val="00CA0F37"/>
    <w:rsid w:val="00CA1F72"/>
    <w:rsid w:val="00CA2E3B"/>
    <w:rsid w:val="00CA2F9D"/>
    <w:rsid w:val="00CA2FD3"/>
    <w:rsid w:val="00CA5E6A"/>
    <w:rsid w:val="00CA61EF"/>
    <w:rsid w:val="00CA75BB"/>
    <w:rsid w:val="00CB1536"/>
    <w:rsid w:val="00CB15FA"/>
    <w:rsid w:val="00CB2392"/>
    <w:rsid w:val="00CB282A"/>
    <w:rsid w:val="00CB2D2F"/>
    <w:rsid w:val="00CB3359"/>
    <w:rsid w:val="00CB3846"/>
    <w:rsid w:val="00CB3972"/>
    <w:rsid w:val="00CB3EA5"/>
    <w:rsid w:val="00CB40A1"/>
    <w:rsid w:val="00CB4324"/>
    <w:rsid w:val="00CB4925"/>
    <w:rsid w:val="00CC009F"/>
    <w:rsid w:val="00CC09EE"/>
    <w:rsid w:val="00CC13FD"/>
    <w:rsid w:val="00CC23F6"/>
    <w:rsid w:val="00CC267A"/>
    <w:rsid w:val="00CC27A2"/>
    <w:rsid w:val="00CC3285"/>
    <w:rsid w:val="00CC38AC"/>
    <w:rsid w:val="00CC58FE"/>
    <w:rsid w:val="00CC5C2B"/>
    <w:rsid w:val="00CC5DEB"/>
    <w:rsid w:val="00CC6778"/>
    <w:rsid w:val="00CC7D1B"/>
    <w:rsid w:val="00CD0172"/>
    <w:rsid w:val="00CD0340"/>
    <w:rsid w:val="00CD0C3A"/>
    <w:rsid w:val="00CD1939"/>
    <w:rsid w:val="00CD268E"/>
    <w:rsid w:val="00CD2A80"/>
    <w:rsid w:val="00CD2D9F"/>
    <w:rsid w:val="00CD3093"/>
    <w:rsid w:val="00CD3D36"/>
    <w:rsid w:val="00CD41BA"/>
    <w:rsid w:val="00CD44A4"/>
    <w:rsid w:val="00CD54FD"/>
    <w:rsid w:val="00CD6DBA"/>
    <w:rsid w:val="00CD710B"/>
    <w:rsid w:val="00CE03DF"/>
    <w:rsid w:val="00CE044B"/>
    <w:rsid w:val="00CE28B9"/>
    <w:rsid w:val="00CE2FCB"/>
    <w:rsid w:val="00CE4B9B"/>
    <w:rsid w:val="00CE4C3B"/>
    <w:rsid w:val="00CE5D6F"/>
    <w:rsid w:val="00CE6051"/>
    <w:rsid w:val="00CE6CB3"/>
    <w:rsid w:val="00CF016E"/>
    <w:rsid w:val="00CF0475"/>
    <w:rsid w:val="00CF093D"/>
    <w:rsid w:val="00CF28CE"/>
    <w:rsid w:val="00CF31B8"/>
    <w:rsid w:val="00CF60E1"/>
    <w:rsid w:val="00CF64EA"/>
    <w:rsid w:val="00CF7AA5"/>
    <w:rsid w:val="00CF7CC7"/>
    <w:rsid w:val="00D0100A"/>
    <w:rsid w:val="00D01967"/>
    <w:rsid w:val="00D01F90"/>
    <w:rsid w:val="00D0285C"/>
    <w:rsid w:val="00D03638"/>
    <w:rsid w:val="00D037AD"/>
    <w:rsid w:val="00D05536"/>
    <w:rsid w:val="00D058A1"/>
    <w:rsid w:val="00D0674A"/>
    <w:rsid w:val="00D10266"/>
    <w:rsid w:val="00D1173D"/>
    <w:rsid w:val="00D11859"/>
    <w:rsid w:val="00D11D10"/>
    <w:rsid w:val="00D120AE"/>
    <w:rsid w:val="00D12A52"/>
    <w:rsid w:val="00D12F3A"/>
    <w:rsid w:val="00D14233"/>
    <w:rsid w:val="00D14609"/>
    <w:rsid w:val="00D14B5C"/>
    <w:rsid w:val="00D14C61"/>
    <w:rsid w:val="00D14E8F"/>
    <w:rsid w:val="00D16043"/>
    <w:rsid w:val="00D16678"/>
    <w:rsid w:val="00D169E5"/>
    <w:rsid w:val="00D16E2D"/>
    <w:rsid w:val="00D16E8D"/>
    <w:rsid w:val="00D17B74"/>
    <w:rsid w:val="00D2094E"/>
    <w:rsid w:val="00D21E61"/>
    <w:rsid w:val="00D22323"/>
    <w:rsid w:val="00D22336"/>
    <w:rsid w:val="00D22FE1"/>
    <w:rsid w:val="00D23087"/>
    <w:rsid w:val="00D23488"/>
    <w:rsid w:val="00D23952"/>
    <w:rsid w:val="00D239D3"/>
    <w:rsid w:val="00D23ED2"/>
    <w:rsid w:val="00D25038"/>
    <w:rsid w:val="00D25374"/>
    <w:rsid w:val="00D256C7"/>
    <w:rsid w:val="00D25DF0"/>
    <w:rsid w:val="00D2682E"/>
    <w:rsid w:val="00D304D6"/>
    <w:rsid w:val="00D30E41"/>
    <w:rsid w:val="00D31919"/>
    <w:rsid w:val="00D326C3"/>
    <w:rsid w:val="00D32BDE"/>
    <w:rsid w:val="00D33882"/>
    <w:rsid w:val="00D339DB"/>
    <w:rsid w:val="00D348F7"/>
    <w:rsid w:val="00D355CF"/>
    <w:rsid w:val="00D35D5D"/>
    <w:rsid w:val="00D36349"/>
    <w:rsid w:val="00D36614"/>
    <w:rsid w:val="00D370A6"/>
    <w:rsid w:val="00D40CEC"/>
    <w:rsid w:val="00D4110C"/>
    <w:rsid w:val="00D41200"/>
    <w:rsid w:val="00D414CE"/>
    <w:rsid w:val="00D42A49"/>
    <w:rsid w:val="00D43A85"/>
    <w:rsid w:val="00D44251"/>
    <w:rsid w:val="00D44852"/>
    <w:rsid w:val="00D449C6"/>
    <w:rsid w:val="00D4555D"/>
    <w:rsid w:val="00D45DE0"/>
    <w:rsid w:val="00D46C82"/>
    <w:rsid w:val="00D474A0"/>
    <w:rsid w:val="00D47504"/>
    <w:rsid w:val="00D4788F"/>
    <w:rsid w:val="00D47B30"/>
    <w:rsid w:val="00D50106"/>
    <w:rsid w:val="00D5085D"/>
    <w:rsid w:val="00D50B6A"/>
    <w:rsid w:val="00D527EC"/>
    <w:rsid w:val="00D535FB"/>
    <w:rsid w:val="00D53A67"/>
    <w:rsid w:val="00D5690F"/>
    <w:rsid w:val="00D57015"/>
    <w:rsid w:val="00D57775"/>
    <w:rsid w:val="00D57B01"/>
    <w:rsid w:val="00D607B8"/>
    <w:rsid w:val="00D608B6"/>
    <w:rsid w:val="00D60C22"/>
    <w:rsid w:val="00D617D3"/>
    <w:rsid w:val="00D61C1C"/>
    <w:rsid w:val="00D62E0E"/>
    <w:rsid w:val="00D63069"/>
    <w:rsid w:val="00D63137"/>
    <w:rsid w:val="00D631AA"/>
    <w:rsid w:val="00D6385B"/>
    <w:rsid w:val="00D6477D"/>
    <w:rsid w:val="00D654C0"/>
    <w:rsid w:val="00D66282"/>
    <w:rsid w:val="00D66312"/>
    <w:rsid w:val="00D66679"/>
    <w:rsid w:val="00D66EE1"/>
    <w:rsid w:val="00D67F00"/>
    <w:rsid w:val="00D7027E"/>
    <w:rsid w:val="00D70408"/>
    <w:rsid w:val="00D70589"/>
    <w:rsid w:val="00D70C21"/>
    <w:rsid w:val="00D70D1D"/>
    <w:rsid w:val="00D71989"/>
    <w:rsid w:val="00D72343"/>
    <w:rsid w:val="00D72768"/>
    <w:rsid w:val="00D7294E"/>
    <w:rsid w:val="00D73546"/>
    <w:rsid w:val="00D74A89"/>
    <w:rsid w:val="00D75066"/>
    <w:rsid w:val="00D77CF4"/>
    <w:rsid w:val="00D80D75"/>
    <w:rsid w:val="00D81D0F"/>
    <w:rsid w:val="00D82917"/>
    <w:rsid w:val="00D82F36"/>
    <w:rsid w:val="00D8424F"/>
    <w:rsid w:val="00D84ACF"/>
    <w:rsid w:val="00D84BDC"/>
    <w:rsid w:val="00D84E72"/>
    <w:rsid w:val="00D87E1C"/>
    <w:rsid w:val="00D914E4"/>
    <w:rsid w:val="00D92035"/>
    <w:rsid w:val="00D9204E"/>
    <w:rsid w:val="00D92CFC"/>
    <w:rsid w:val="00D93171"/>
    <w:rsid w:val="00D96E04"/>
    <w:rsid w:val="00D9742F"/>
    <w:rsid w:val="00DA03F0"/>
    <w:rsid w:val="00DA03FA"/>
    <w:rsid w:val="00DA08C5"/>
    <w:rsid w:val="00DA29AF"/>
    <w:rsid w:val="00DA3555"/>
    <w:rsid w:val="00DA3647"/>
    <w:rsid w:val="00DA4C7C"/>
    <w:rsid w:val="00DA5173"/>
    <w:rsid w:val="00DA5C60"/>
    <w:rsid w:val="00DA6F9D"/>
    <w:rsid w:val="00DA78B6"/>
    <w:rsid w:val="00DB04FC"/>
    <w:rsid w:val="00DB16B7"/>
    <w:rsid w:val="00DB19F6"/>
    <w:rsid w:val="00DB39E3"/>
    <w:rsid w:val="00DB4070"/>
    <w:rsid w:val="00DB44BE"/>
    <w:rsid w:val="00DB4BC2"/>
    <w:rsid w:val="00DB4E74"/>
    <w:rsid w:val="00DB5CED"/>
    <w:rsid w:val="00DB61FB"/>
    <w:rsid w:val="00DB7300"/>
    <w:rsid w:val="00DB7E7C"/>
    <w:rsid w:val="00DC006F"/>
    <w:rsid w:val="00DC16BB"/>
    <w:rsid w:val="00DC3823"/>
    <w:rsid w:val="00DC4666"/>
    <w:rsid w:val="00DC5ABB"/>
    <w:rsid w:val="00DC5D69"/>
    <w:rsid w:val="00DC6ADE"/>
    <w:rsid w:val="00DC75FF"/>
    <w:rsid w:val="00DD0145"/>
    <w:rsid w:val="00DD16CA"/>
    <w:rsid w:val="00DD2229"/>
    <w:rsid w:val="00DD2A41"/>
    <w:rsid w:val="00DD3907"/>
    <w:rsid w:val="00DD4696"/>
    <w:rsid w:val="00DD4A52"/>
    <w:rsid w:val="00DD5F44"/>
    <w:rsid w:val="00DD647B"/>
    <w:rsid w:val="00DD703F"/>
    <w:rsid w:val="00DD72A8"/>
    <w:rsid w:val="00DD78D2"/>
    <w:rsid w:val="00DE1E38"/>
    <w:rsid w:val="00DE2AB8"/>
    <w:rsid w:val="00DE45E4"/>
    <w:rsid w:val="00DE4F7D"/>
    <w:rsid w:val="00DE5B56"/>
    <w:rsid w:val="00DE6B4D"/>
    <w:rsid w:val="00DE7CE0"/>
    <w:rsid w:val="00DF0E08"/>
    <w:rsid w:val="00DF1083"/>
    <w:rsid w:val="00DF2749"/>
    <w:rsid w:val="00DF3258"/>
    <w:rsid w:val="00DF355E"/>
    <w:rsid w:val="00DF3751"/>
    <w:rsid w:val="00DF3C69"/>
    <w:rsid w:val="00DF5609"/>
    <w:rsid w:val="00DF603D"/>
    <w:rsid w:val="00DF62CF"/>
    <w:rsid w:val="00DF79A6"/>
    <w:rsid w:val="00DF7DD9"/>
    <w:rsid w:val="00E01900"/>
    <w:rsid w:val="00E02A94"/>
    <w:rsid w:val="00E034B6"/>
    <w:rsid w:val="00E03BD7"/>
    <w:rsid w:val="00E0427D"/>
    <w:rsid w:val="00E0462D"/>
    <w:rsid w:val="00E04B24"/>
    <w:rsid w:val="00E056F3"/>
    <w:rsid w:val="00E06355"/>
    <w:rsid w:val="00E06435"/>
    <w:rsid w:val="00E06A39"/>
    <w:rsid w:val="00E11975"/>
    <w:rsid w:val="00E1240B"/>
    <w:rsid w:val="00E12FF2"/>
    <w:rsid w:val="00E137C6"/>
    <w:rsid w:val="00E13D0C"/>
    <w:rsid w:val="00E1456A"/>
    <w:rsid w:val="00E14978"/>
    <w:rsid w:val="00E15D77"/>
    <w:rsid w:val="00E1679C"/>
    <w:rsid w:val="00E16A9B"/>
    <w:rsid w:val="00E17B3B"/>
    <w:rsid w:val="00E20550"/>
    <w:rsid w:val="00E20553"/>
    <w:rsid w:val="00E20900"/>
    <w:rsid w:val="00E20EB7"/>
    <w:rsid w:val="00E218F1"/>
    <w:rsid w:val="00E21FE7"/>
    <w:rsid w:val="00E2294C"/>
    <w:rsid w:val="00E23DCB"/>
    <w:rsid w:val="00E23E11"/>
    <w:rsid w:val="00E24007"/>
    <w:rsid w:val="00E24604"/>
    <w:rsid w:val="00E24881"/>
    <w:rsid w:val="00E2675B"/>
    <w:rsid w:val="00E2694D"/>
    <w:rsid w:val="00E26DAF"/>
    <w:rsid w:val="00E272EC"/>
    <w:rsid w:val="00E3012A"/>
    <w:rsid w:val="00E311BC"/>
    <w:rsid w:val="00E31989"/>
    <w:rsid w:val="00E3208D"/>
    <w:rsid w:val="00E325BE"/>
    <w:rsid w:val="00E344A6"/>
    <w:rsid w:val="00E35066"/>
    <w:rsid w:val="00E350B7"/>
    <w:rsid w:val="00E3707E"/>
    <w:rsid w:val="00E407A8"/>
    <w:rsid w:val="00E40F67"/>
    <w:rsid w:val="00E425AC"/>
    <w:rsid w:val="00E43484"/>
    <w:rsid w:val="00E4374E"/>
    <w:rsid w:val="00E43BE6"/>
    <w:rsid w:val="00E43F19"/>
    <w:rsid w:val="00E43F34"/>
    <w:rsid w:val="00E44782"/>
    <w:rsid w:val="00E448A3"/>
    <w:rsid w:val="00E46124"/>
    <w:rsid w:val="00E46B15"/>
    <w:rsid w:val="00E476B6"/>
    <w:rsid w:val="00E47A53"/>
    <w:rsid w:val="00E51C5A"/>
    <w:rsid w:val="00E52285"/>
    <w:rsid w:val="00E527D2"/>
    <w:rsid w:val="00E52F24"/>
    <w:rsid w:val="00E543BE"/>
    <w:rsid w:val="00E54AC9"/>
    <w:rsid w:val="00E551DB"/>
    <w:rsid w:val="00E56350"/>
    <w:rsid w:val="00E56BDD"/>
    <w:rsid w:val="00E575D3"/>
    <w:rsid w:val="00E57E08"/>
    <w:rsid w:val="00E61732"/>
    <w:rsid w:val="00E61763"/>
    <w:rsid w:val="00E621A5"/>
    <w:rsid w:val="00E630A8"/>
    <w:rsid w:val="00E63523"/>
    <w:rsid w:val="00E64759"/>
    <w:rsid w:val="00E64C77"/>
    <w:rsid w:val="00E64E2D"/>
    <w:rsid w:val="00E65A33"/>
    <w:rsid w:val="00E67996"/>
    <w:rsid w:val="00E70E9E"/>
    <w:rsid w:val="00E72B08"/>
    <w:rsid w:val="00E72E77"/>
    <w:rsid w:val="00E72EE0"/>
    <w:rsid w:val="00E73315"/>
    <w:rsid w:val="00E73A0B"/>
    <w:rsid w:val="00E750D7"/>
    <w:rsid w:val="00E755B0"/>
    <w:rsid w:val="00E757E8"/>
    <w:rsid w:val="00E76133"/>
    <w:rsid w:val="00E7616D"/>
    <w:rsid w:val="00E764A6"/>
    <w:rsid w:val="00E76ACD"/>
    <w:rsid w:val="00E77F62"/>
    <w:rsid w:val="00E80047"/>
    <w:rsid w:val="00E802DE"/>
    <w:rsid w:val="00E804B6"/>
    <w:rsid w:val="00E8185F"/>
    <w:rsid w:val="00E820B4"/>
    <w:rsid w:val="00E825DD"/>
    <w:rsid w:val="00E82A64"/>
    <w:rsid w:val="00E830D4"/>
    <w:rsid w:val="00E83A9A"/>
    <w:rsid w:val="00E840B6"/>
    <w:rsid w:val="00E85742"/>
    <w:rsid w:val="00E859D2"/>
    <w:rsid w:val="00E86198"/>
    <w:rsid w:val="00E87979"/>
    <w:rsid w:val="00E925F1"/>
    <w:rsid w:val="00E9315C"/>
    <w:rsid w:val="00E942EE"/>
    <w:rsid w:val="00E94C75"/>
    <w:rsid w:val="00E96620"/>
    <w:rsid w:val="00E96A3B"/>
    <w:rsid w:val="00E96A53"/>
    <w:rsid w:val="00E9789F"/>
    <w:rsid w:val="00E97AF4"/>
    <w:rsid w:val="00E97B40"/>
    <w:rsid w:val="00EA1238"/>
    <w:rsid w:val="00EA1B39"/>
    <w:rsid w:val="00EA2A5E"/>
    <w:rsid w:val="00EA3474"/>
    <w:rsid w:val="00EA58F4"/>
    <w:rsid w:val="00EA6860"/>
    <w:rsid w:val="00EA6F10"/>
    <w:rsid w:val="00EA759E"/>
    <w:rsid w:val="00EA7AFE"/>
    <w:rsid w:val="00EB1393"/>
    <w:rsid w:val="00EB1D4E"/>
    <w:rsid w:val="00EB2D37"/>
    <w:rsid w:val="00EB3F81"/>
    <w:rsid w:val="00EB4484"/>
    <w:rsid w:val="00EB48DE"/>
    <w:rsid w:val="00EB4998"/>
    <w:rsid w:val="00EB5167"/>
    <w:rsid w:val="00EB557A"/>
    <w:rsid w:val="00EB5713"/>
    <w:rsid w:val="00EB57D7"/>
    <w:rsid w:val="00EB5E60"/>
    <w:rsid w:val="00EB603D"/>
    <w:rsid w:val="00EB680F"/>
    <w:rsid w:val="00EB7266"/>
    <w:rsid w:val="00EB729F"/>
    <w:rsid w:val="00EB7D01"/>
    <w:rsid w:val="00EC07A7"/>
    <w:rsid w:val="00EC1F2B"/>
    <w:rsid w:val="00EC2779"/>
    <w:rsid w:val="00EC2922"/>
    <w:rsid w:val="00EC2E7E"/>
    <w:rsid w:val="00EC3246"/>
    <w:rsid w:val="00EC3885"/>
    <w:rsid w:val="00EC3D18"/>
    <w:rsid w:val="00EC3D3C"/>
    <w:rsid w:val="00EC503C"/>
    <w:rsid w:val="00EC7457"/>
    <w:rsid w:val="00ED055E"/>
    <w:rsid w:val="00ED1EC1"/>
    <w:rsid w:val="00ED1F09"/>
    <w:rsid w:val="00ED2BBA"/>
    <w:rsid w:val="00ED3D84"/>
    <w:rsid w:val="00ED6535"/>
    <w:rsid w:val="00ED6563"/>
    <w:rsid w:val="00ED6AA4"/>
    <w:rsid w:val="00ED705C"/>
    <w:rsid w:val="00ED7929"/>
    <w:rsid w:val="00EE0A84"/>
    <w:rsid w:val="00EE18A8"/>
    <w:rsid w:val="00EE18E1"/>
    <w:rsid w:val="00EE1AEA"/>
    <w:rsid w:val="00EE3CDB"/>
    <w:rsid w:val="00EE40FA"/>
    <w:rsid w:val="00EE67D2"/>
    <w:rsid w:val="00EE69CB"/>
    <w:rsid w:val="00EE6C31"/>
    <w:rsid w:val="00EE6F15"/>
    <w:rsid w:val="00EE7CC2"/>
    <w:rsid w:val="00EF071D"/>
    <w:rsid w:val="00EF0B22"/>
    <w:rsid w:val="00EF0DAA"/>
    <w:rsid w:val="00EF16CC"/>
    <w:rsid w:val="00EF170B"/>
    <w:rsid w:val="00EF2214"/>
    <w:rsid w:val="00EF4418"/>
    <w:rsid w:val="00EF5DB0"/>
    <w:rsid w:val="00EF5FC1"/>
    <w:rsid w:val="00EF658C"/>
    <w:rsid w:val="00EF7464"/>
    <w:rsid w:val="00EF7831"/>
    <w:rsid w:val="00F00580"/>
    <w:rsid w:val="00F023CC"/>
    <w:rsid w:val="00F03234"/>
    <w:rsid w:val="00F034C8"/>
    <w:rsid w:val="00F03842"/>
    <w:rsid w:val="00F03C0D"/>
    <w:rsid w:val="00F04100"/>
    <w:rsid w:val="00F04560"/>
    <w:rsid w:val="00F0550F"/>
    <w:rsid w:val="00F05EF6"/>
    <w:rsid w:val="00F06158"/>
    <w:rsid w:val="00F06762"/>
    <w:rsid w:val="00F06844"/>
    <w:rsid w:val="00F070B7"/>
    <w:rsid w:val="00F077A7"/>
    <w:rsid w:val="00F07B01"/>
    <w:rsid w:val="00F07DE3"/>
    <w:rsid w:val="00F11049"/>
    <w:rsid w:val="00F11174"/>
    <w:rsid w:val="00F112D6"/>
    <w:rsid w:val="00F1328C"/>
    <w:rsid w:val="00F134F6"/>
    <w:rsid w:val="00F1436E"/>
    <w:rsid w:val="00F15167"/>
    <w:rsid w:val="00F15547"/>
    <w:rsid w:val="00F1682A"/>
    <w:rsid w:val="00F16E0A"/>
    <w:rsid w:val="00F17C97"/>
    <w:rsid w:val="00F17F44"/>
    <w:rsid w:val="00F213A2"/>
    <w:rsid w:val="00F21CAA"/>
    <w:rsid w:val="00F22801"/>
    <w:rsid w:val="00F22B4F"/>
    <w:rsid w:val="00F2381F"/>
    <w:rsid w:val="00F24CB9"/>
    <w:rsid w:val="00F251F9"/>
    <w:rsid w:val="00F264D2"/>
    <w:rsid w:val="00F26A09"/>
    <w:rsid w:val="00F26B0B"/>
    <w:rsid w:val="00F27893"/>
    <w:rsid w:val="00F30336"/>
    <w:rsid w:val="00F31F97"/>
    <w:rsid w:val="00F336A8"/>
    <w:rsid w:val="00F341EB"/>
    <w:rsid w:val="00F35F95"/>
    <w:rsid w:val="00F37323"/>
    <w:rsid w:val="00F42504"/>
    <w:rsid w:val="00F43B6C"/>
    <w:rsid w:val="00F4400D"/>
    <w:rsid w:val="00F44D00"/>
    <w:rsid w:val="00F4655A"/>
    <w:rsid w:val="00F47A33"/>
    <w:rsid w:val="00F47B7D"/>
    <w:rsid w:val="00F47C3F"/>
    <w:rsid w:val="00F51405"/>
    <w:rsid w:val="00F52430"/>
    <w:rsid w:val="00F5355E"/>
    <w:rsid w:val="00F53B90"/>
    <w:rsid w:val="00F53C25"/>
    <w:rsid w:val="00F54647"/>
    <w:rsid w:val="00F5589C"/>
    <w:rsid w:val="00F55CC8"/>
    <w:rsid w:val="00F55E99"/>
    <w:rsid w:val="00F5619E"/>
    <w:rsid w:val="00F572A7"/>
    <w:rsid w:val="00F60A30"/>
    <w:rsid w:val="00F6177E"/>
    <w:rsid w:val="00F61800"/>
    <w:rsid w:val="00F624FD"/>
    <w:rsid w:val="00F639C1"/>
    <w:rsid w:val="00F640B7"/>
    <w:rsid w:val="00F649B4"/>
    <w:rsid w:val="00F65ACD"/>
    <w:rsid w:val="00F65BCC"/>
    <w:rsid w:val="00F65E16"/>
    <w:rsid w:val="00F66F68"/>
    <w:rsid w:val="00F671C5"/>
    <w:rsid w:val="00F676B8"/>
    <w:rsid w:val="00F67FAF"/>
    <w:rsid w:val="00F70E74"/>
    <w:rsid w:val="00F71FC7"/>
    <w:rsid w:val="00F72675"/>
    <w:rsid w:val="00F74F7D"/>
    <w:rsid w:val="00F760A8"/>
    <w:rsid w:val="00F76556"/>
    <w:rsid w:val="00F7670A"/>
    <w:rsid w:val="00F80641"/>
    <w:rsid w:val="00F81D77"/>
    <w:rsid w:val="00F82189"/>
    <w:rsid w:val="00F82B8B"/>
    <w:rsid w:val="00F82DE9"/>
    <w:rsid w:val="00F83698"/>
    <w:rsid w:val="00F84BE0"/>
    <w:rsid w:val="00F8587C"/>
    <w:rsid w:val="00F90184"/>
    <w:rsid w:val="00F90584"/>
    <w:rsid w:val="00F90A40"/>
    <w:rsid w:val="00F90A46"/>
    <w:rsid w:val="00F9118B"/>
    <w:rsid w:val="00F91486"/>
    <w:rsid w:val="00F91703"/>
    <w:rsid w:val="00F918AA"/>
    <w:rsid w:val="00F922B8"/>
    <w:rsid w:val="00F9261C"/>
    <w:rsid w:val="00F92B53"/>
    <w:rsid w:val="00F9346F"/>
    <w:rsid w:val="00F93ED9"/>
    <w:rsid w:val="00F93F92"/>
    <w:rsid w:val="00F94E01"/>
    <w:rsid w:val="00F965B3"/>
    <w:rsid w:val="00F966F8"/>
    <w:rsid w:val="00FA01A7"/>
    <w:rsid w:val="00FA0898"/>
    <w:rsid w:val="00FA1596"/>
    <w:rsid w:val="00FA3B9A"/>
    <w:rsid w:val="00FA4C89"/>
    <w:rsid w:val="00FA5638"/>
    <w:rsid w:val="00FA5811"/>
    <w:rsid w:val="00FA5FE6"/>
    <w:rsid w:val="00FB0341"/>
    <w:rsid w:val="00FB1018"/>
    <w:rsid w:val="00FB176F"/>
    <w:rsid w:val="00FB403C"/>
    <w:rsid w:val="00FB4847"/>
    <w:rsid w:val="00FB5144"/>
    <w:rsid w:val="00FB56CD"/>
    <w:rsid w:val="00FB5816"/>
    <w:rsid w:val="00FB5E4B"/>
    <w:rsid w:val="00FB7B16"/>
    <w:rsid w:val="00FB7E33"/>
    <w:rsid w:val="00FC1429"/>
    <w:rsid w:val="00FC2ED7"/>
    <w:rsid w:val="00FC30CA"/>
    <w:rsid w:val="00FC53A9"/>
    <w:rsid w:val="00FC5C70"/>
    <w:rsid w:val="00FC5D89"/>
    <w:rsid w:val="00FC6DCB"/>
    <w:rsid w:val="00FC7468"/>
    <w:rsid w:val="00FD0121"/>
    <w:rsid w:val="00FD0C7B"/>
    <w:rsid w:val="00FD0CE5"/>
    <w:rsid w:val="00FD2136"/>
    <w:rsid w:val="00FD24E7"/>
    <w:rsid w:val="00FD28A7"/>
    <w:rsid w:val="00FD2FDE"/>
    <w:rsid w:val="00FD3058"/>
    <w:rsid w:val="00FD35F7"/>
    <w:rsid w:val="00FD3688"/>
    <w:rsid w:val="00FD4B86"/>
    <w:rsid w:val="00FD4E42"/>
    <w:rsid w:val="00FD6217"/>
    <w:rsid w:val="00FD6283"/>
    <w:rsid w:val="00FE29F0"/>
    <w:rsid w:val="00FE3174"/>
    <w:rsid w:val="00FE322C"/>
    <w:rsid w:val="00FE40C1"/>
    <w:rsid w:val="00FE45D0"/>
    <w:rsid w:val="00FE4E04"/>
    <w:rsid w:val="00FE4E8D"/>
    <w:rsid w:val="00FE56E6"/>
    <w:rsid w:val="00FE7555"/>
    <w:rsid w:val="00FE755D"/>
    <w:rsid w:val="00FE79BB"/>
    <w:rsid w:val="00FF06EC"/>
    <w:rsid w:val="00FF14D7"/>
    <w:rsid w:val="00FF3041"/>
    <w:rsid w:val="00FF357F"/>
    <w:rsid w:val="00FF3AE2"/>
    <w:rsid w:val="00FF3DDF"/>
    <w:rsid w:val="00FF42C6"/>
    <w:rsid w:val="00FF5480"/>
    <w:rsid w:val="00FF54A0"/>
    <w:rsid w:val="00FF5A95"/>
    <w:rsid w:val="00FF5BB5"/>
    <w:rsid w:val="00FF6376"/>
    <w:rsid w:val="00FF65E9"/>
    <w:rsid w:val="00FF7DFF"/>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B3186D"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B3186D"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B3186D"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B3186D" w:themeColor="accent1" w:themeShade="BF"/>
    </w:rPr>
  </w:style>
  <w:style w:type="paragraph" w:styleId="GlAlnt">
    <w:name w:val="Intense Quote"/>
    <w:basedOn w:val="Normal"/>
    <w:next w:val="Normal"/>
    <w:link w:val="GlAlntChar"/>
    <w:uiPriority w:val="30"/>
    <w:qFormat/>
    <w:rsid w:val="0042591F"/>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GlAlntChar">
    <w:name w:val="Güçlü Alıntı Char"/>
    <w:basedOn w:val="VarsaylanParagrafYazTipi"/>
    <w:link w:val="GlAlnt"/>
    <w:uiPriority w:val="30"/>
    <w:rsid w:val="0042591F"/>
    <w:rPr>
      <w:i/>
      <w:iCs/>
      <w:color w:val="B3186D" w:themeColor="accent1" w:themeShade="BF"/>
    </w:rPr>
  </w:style>
  <w:style w:type="character" w:styleId="GlBavuru">
    <w:name w:val="Intense Reference"/>
    <w:basedOn w:val="VarsaylanParagrafYazTipi"/>
    <w:uiPriority w:val="32"/>
    <w:qFormat/>
    <w:rsid w:val="0042591F"/>
    <w:rPr>
      <w:b/>
      <w:bCs/>
      <w:smallCaps/>
      <w:color w:val="B3186D"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6B9F25"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2065923">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47282614">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64078526">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02162347">
      <w:bodyDiv w:val="1"/>
      <w:marLeft w:val="0"/>
      <w:marRight w:val="0"/>
      <w:marTop w:val="0"/>
      <w:marBottom w:val="0"/>
      <w:divBdr>
        <w:top w:val="none" w:sz="0" w:space="0" w:color="auto"/>
        <w:left w:val="none" w:sz="0" w:space="0" w:color="auto"/>
        <w:bottom w:val="none" w:sz="0" w:space="0" w:color="auto"/>
        <w:right w:val="none" w:sz="0" w:space="0" w:color="auto"/>
      </w:divBdr>
    </w:div>
    <w:div w:id="803736208">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7058940">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32279608">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463576268">
      <w:bodyDiv w:val="1"/>
      <w:marLeft w:val="0"/>
      <w:marRight w:val="0"/>
      <w:marTop w:val="0"/>
      <w:marBottom w:val="0"/>
      <w:divBdr>
        <w:top w:val="none" w:sz="0" w:space="0" w:color="auto"/>
        <w:left w:val="none" w:sz="0" w:space="0" w:color="auto"/>
        <w:bottom w:val="none" w:sz="0" w:space="0" w:color="auto"/>
        <w:right w:val="none" w:sz="0" w:space="0" w:color="auto"/>
      </w:divBdr>
    </w:div>
    <w:div w:id="153657925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67884854">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26229125">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09087240">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19427486">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4333</TotalTime>
  <Pages>6</Pages>
  <Words>2360</Words>
  <Characters>13457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2926</cp:revision>
  <dcterms:created xsi:type="dcterms:W3CDTF">2024-04-26T05:59:00Z</dcterms:created>
  <dcterms:modified xsi:type="dcterms:W3CDTF">2025-01-21T09:20:00Z</dcterms:modified>
</cp:coreProperties>
</file>