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125B" w14:textId="024F128F" w:rsidR="00340D17" w:rsidRPr="006B17A4" w:rsidRDefault="00DB4E8E" w:rsidP="006B17A4">
      <w:pPr>
        <w:jc w:val="center"/>
        <w:rPr>
          <w:b/>
          <w:bCs/>
          <w:sz w:val="28"/>
          <w:szCs w:val="28"/>
        </w:rPr>
      </w:pPr>
      <w:r w:rsidRPr="00DB4E8E">
        <w:rPr>
          <w:b/>
          <w:bCs/>
          <w:sz w:val="28"/>
          <w:szCs w:val="28"/>
        </w:rPr>
        <w:t xml:space="preserve">2024 2025 EĞİTİM ÖĞRETİM YILI BAŞİSKELE KARTONSAN ORTAOKULU </w:t>
      </w:r>
      <w:r w:rsidR="00E63F3A">
        <w:rPr>
          <w:b/>
          <w:bCs/>
          <w:sz w:val="28"/>
          <w:szCs w:val="28"/>
        </w:rPr>
        <w:t xml:space="preserve">8. SINIF </w:t>
      </w:r>
      <w:r w:rsidR="00E63F3A" w:rsidRPr="00DB4E8E">
        <w:rPr>
          <w:b/>
          <w:bCs/>
          <w:sz w:val="28"/>
          <w:szCs w:val="28"/>
        </w:rPr>
        <w:t xml:space="preserve">1.DÖNEM </w:t>
      </w:r>
      <w:r w:rsidRPr="00DB4E8E">
        <w:rPr>
          <w:b/>
          <w:bCs/>
          <w:sz w:val="28"/>
          <w:szCs w:val="28"/>
        </w:rPr>
        <w:t xml:space="preserve">2.TÜRKÇE SINAVI </w:t>
      </w:r>
      <w:r w:rsidR="002E7D90" w:rsidRPr="002E7D90">
        <w:rPr>
          <w:b/>
          <w:bCs/>
          <w:sz w:val="28"/>
          <w:szCs w:val="28"/>
          <w:u w:val="single" w:color="FF0000"/>
        </w:rPr>
        <w:t>CEVAPLAR</w:t>
      </w:r>
      <w:r w:rsidR="002E7D90">
        <w:rPr>
          <w:b/>
          <w:bCs/>
          <w:sz w:val="28"/>
          <w:szCs w:val="28"/>
        </w:rPr>
        <w:t xml:space="preserve">I </w:t>
      </w:r>
      <w:r w:rsidRPr="00DB4E8E">
        <w:rPr>
          <w:b/>
          <w:bCs/>
          <w:color w:val="A02B93" w:themeColor="accent5"/>
          <w:sz w:val="28"/>
          <w:szCs w:val="28"/>
          <w:highlight w:val="cyan"/>
        </w:rPr>
        <w:t>BEP</w:t>
      </w:r>
    </w:p>
    <w:p w14:paraId="478FF880" w14:textId="77777777" w:rsidR="00084A68" w:rsidRPr="009667FB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1-Yukarıdaki yazıda hangi hayvanlar kişileştirilmiş ve konuşturulmuştur?  (10 Puan)</w:t>
      </w:r>
    </w:p>
    <w:p w14:paraId="793D2C8D" w14:textId="27CBE9DA" w:rsidR="00084A68" w:rsidRPr="009667FB" w:rsidRDefault="009667FB" w:rsidP="009667FB">
      <w:pPr>
        <w:pStyle w:val="AralkYok"/>
        <w:rPr>
          <w:b/>
          <w:bCs/>
        </w:rPr>
      </w:pPr>
      <w:r>
        <w:rPr>
          <w:b/>
          <w:bCs/>
        </w:rPr>
        <w:t xml:space="preserve">   </w:t>
      </w:r>
      <w:r w:rsidR="00C16F01" w:rsidRPr="00C16F01">
        <w:rPr>
          <w:color w:val="C00000"/>
        </w:rPr>
        <w:t>Yukarıdaki metinde karga ile tilki kişileştirilmiş ve konuşulmuştur</w:t>
      </w:r>
      <w:r w:rsidR="00C16F01">
        <w:rPr>
          <w:b/>
          <w:bCs/>
        </w:rPr>
        <w:t>.</w:t>
      </w:r>
    </w:p>
    <w:p w14:paraId="3AE30633" w14:textId="77777777" w:rsidR="00084A68" w:rsidRPr="009667FB" w:rsidRDefault="00084A68" w:rsidP="009667FB">
      <w:pPr>
        <w:pStyle w:val="AralkYok"/>
        <w:rPr>
          <w:b/>
          <w:bCs/>
        </w:rPr>
      </w:pPr>
    </w:p>
    <w:p w14:paraId="32719870" w14:textId="77777777" w:rsidR="00084A68" w:rsidRPr="009667FB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2- Tilki karganın ağzındaki peyniri alabilmek için ne yapıyor? (10 Puan)</w:t>
      </w:r>
    </w:p>
    <w:p w14:paraId="4AF1C638" w14:textId="7A0B39E5" w:rsidR="00084A68" w:rsidRPr="00857D8F" w:rsidRDefault="00C16F01" w:rsidP="009667FB">
      <w:pPr>
        <w:pStyle w:val="AralkYok"/>
        <w:rPr>
          <w:color w:val="C00000"/>
        </w:rPr>
      </w:pPr>
      <w:r w:rsidRPr="00857D8F">
        <w:rPr>
          <w:color w:val="C00000"/>
        </w:rPr>
        <w:t xml:space="preserve">     </w:t>
      </w:r>
      <w:r w:rsidR="00BC2C9C" w:rsidRPr="00857D8F">
        <w:rPr>
          <w:color w:val="C00000"/>
        </w:rPr>
        <w:t>Tilki, karganın ağzındaki peyniri alabilmek için 10’a çıkart iltifat ediyor ve sesinin çok güzel olduğunu söylüyor.</w:t>
      </w:r>
    </w:p>
    <w:p w14:paraId="384E41C3" w14:textId="77777777" w:rsidR="00084A68" w:rsidRPr="009667FB" w:rsidRDefault="00084A68" w:rsidP="009667FB">
      <w:pPr>
        <w:pStyle w:val="AralkYok"/>
        <w:rPr>
          <w:b/>
          <w:bCs/>
        </w:rPr>
      </w:pPr>
    </w:p>
    <w:p w14:paraId="2D3DB380" w14:textId="77777777" w:rsidR="00084A68" w:rsidRDefault="00084A68" w:rsidP="009667FB">
      <w:pPr>
        <w:pStyle w:val="AralkYok"/>
        <w:rPr>
          <w:b/>
          <w:bCs/>
        </w:rPr>
      </w:pPr>
      <w:r w:rsidRPr="009667FB">
        <w:rPr>
          <w:b/>
          <w:bCs/>
        </w:rPr>
        <w:t>3- Tilki son sözleri ile ne anlatmak istiyor? Buna göre parçadan çıkaracağımız sonuç nedir?  (10 P)</w:t>
      </w:r>
    </w:p>
    <w:p w14:paraId="6C658904" w14:textId="63816A1A" w:rsidR="00857D8F" w:rsidRDefault="00857D8F" w:rsidP="009667FB">
      <w:pPr>
        <w:pStyle w:val="AralkYok"/>
      </w:pPr>
      <w:r w:rsidRPr="00865548">
        <w:t xml:space="preserve">    </w:t>
      </w:r>
      <w:r w:rsidR="00865548" w:rsidRPr="00865548">
        <w:t>İnsanlara</w:t>
      </w:r>
      <w:r w:rsidR="0082493B" w:rsidRPr="00865548">
        <w:t xml:space="preserve"> iltifat ederek onları kandıran </w:t>
      </w:r>
      <w:r w:rsidR="00865548" w:rsidRPr="00865548">
        <w:t>insanlar bu kişilerin sırtından geçimlerini sağlarlar.</w:t>
      </w:r>
    </w:p>
    <w:p w14:paraId="2F28D666" w14:textId="77777777" w:rsidR="00865548" w:rsidRDefault="00865548" w:rsidP="009667FB">
      <w:pPr>
        <w:pStyle w:val="AralkYok"/>
      </w:pPr>
    </w:p>
    <w:p w14:paraId="2CCE5C07" w14:textId="42FECF9D" w:rsidR="00E7599C" w:rsidRPr="00E7599C" w:rsidRDefault="00E7599C" w:rsidP="00E7599C">
      <w:pPr>
        <w:pStyle w:val="AralkYok"/>
        <w:rPr>
          <w:b/>
        </w:rPr>
      </w:pPr>
      <w:r w:rsidRPr="00E7599C">
        <w:rPr>
          <w:b/>
          <w:bCs/>
        </w:rPr>
        <w:t>4-</w:t>
      </w:r>
      <w:r w:rsidRPr="00E7599C">
        <w:rPr>
          <w:b/>
        </w:rPr>
        <w:t xml:space="preserve"> Aşağıdaki cümlelerin yanındaki boşluğa amaç-sonuç mu sebep sonuç cümleleri mi olduklarını yazınız.</w:t>
      </w:r>
      <w:r w:rsidRPr="00E7599C">
        <w:t xml:space="preserve"> </w:t>
      </w:r>
      <w:r w:rsidRPr="00E7599C">
        <w:rPr>
          <w:b/>
        </w:rPr>
        <w:t>(10 Puan)</w:t>
      </w:r>
    </w:p>
    <w:p w14:paraId="03AD4DD1" w14:textId="60A5FEB3" w:rsidR="00E7599C" w:rsidRPr="00E7599C" w:rsidRDefault="00E7599C" w:rsidP="00E7599C">
      <w:pPr>
        <w:pStyle w:val="AralkYok"/>
      </w:pPr>
      <w:r w:rsidRPr="00E7599C">
        <w:t xml:space="preserve">   Bilgisayar almak için para biriktiriyor.   </w:t>
      </w:r>
      <w:r w:rsidR="00A50EAC" w:rsidRPr="00A50EAC">
        <w:rPr>
          <w:color w:val="C00000"/>
        </w:rPr>
        <w:t>Amaç sonuç cümlesi</w:t>
      </w:r>
    </w:p>
    <w:p w14:paraId="2A8EF32A" w14:textId="73C66FCE" w:rsidR="00E7599C" w:rsidRDefault="00E7599C" w:rsidP="00E7599C">
      <w:pPr>
        <w:pStyle w:val="AralkYok"/>
        <w:rPr>
          <w:color w:val="C00000"/>
        </w:rPr>
      </w:pPr>
      <w:r w:rsidRPr="00E7599C">
        <w:t xml:space="preserve">   Yağmur yağınca dışarı çıkamadı             </w:t>
      </w:r>
      <w:r w:rsidR="00A50EAC" w:rsidRPr="00A50EAC">
        <w:rPr>
          <w:color w:val="C00000"/>
        </w:rPr>
        <w:t>sebep sonuç cümlesi</w:t>
      </w:r>
    </w:p>
    <w:p w14:paraId="521BA538" w14:textId="77777777" w:rsidR="00A50EAC" w:rsidRDefault="00A50EAC" w:rsidP="00E7599C">
      <w:pPr>
        <w:pStyle w:val="AralkYok"/>
        <w:rPr>
          <w:color w:val="C00000"/>
        </w:rPr>
      </w:pPr>
    </w:p>
    <w:p w14:paraId="563AEA92" w14:textId="52F06745" w:rsidR="003C0D01" w:rsidRPr="003C0D01" w:rsidRDefault="003C0D01" w:rsidP="003C0D01">
      <w:pPr>
        <w:pStyle w:val="AralkYok"/>
        <w:rPr>
          <w:b/>
        </w:rPr>
      </w:pPr>
      <w:r w:rsidRPr="003C0D01">
        <w:rPr>
          <w:b/>
          <w:bCs/>
        </w:rPr>
        <w:t>5</w:t>
      </w:r>
      <w:r w:rsidRPr="003C0D01">
        <w:t>-</w:t>
      </w:r>
      <w:r w:rsidRPr="003C0D01">
        <w:rPr>
          <w:b/>
        </w:rPr>
        <w:t>Aşağıda verilen cümlelerin başına öznel mi, nesnel mi olduklarını yazınız.</w:t>
      </w:r>
      <w:r w:rsidRPr="003C0D01">
        <w:t xml:space="preserve"> </w:t>
      </w:r>
      <w:r w:rsidRPr="003C0D01">
        <w:rPr>
          <w:b/>
        </w:rPr>
        <w:t>(10 Puan)</w:t>
      </w:r>
    </w:p>
    <w:p w14:paraId="2D45CA37" w14:textId="198971AC" w:rsidR="003C0D01" w:rsidRPr="003C0D01" w:rsidRDefault="003C0D01" w:rsidP="003C0D01">
      <w:pPr>
        <w:pStyle w:val="AralkYok"/>
      </w:pPr>
      <w:r w:rsidRPr="003C0D01">
        <w:t xml:space="preserve">            (         </w:t>
      </w:r>
      <w:r w:rsidR="00B168C8" w:rsidRPr="00B168C8">
        <w:rPr>
          <w:color w:val="FF0000"/>
        </w:rPr>
        <w:t>öznel</w:t>
      </w:r>
      <w:r w:rsidRPr="003C0D01">
        <w:rPr>
          <w:color w:val="FF0000"/>
        </w:rPr>
        <w:t xml:space="preserve"> </w:t>
      </w:r>
      <w:r w:rsidRPr="003C0D01">
        <w:t xml:space="preserve">      )  Sapanca Gölü’nün güzelliği karşısında büyülendim.</w:t>
      </w:r>
    </w:p>
    <w:p w14:paraId="696B7E63" w14:textId="2714B129" w:rsidR="003C0D01" w:rsidRDefault="003C0D01" w:rsidP="003C0D01">
      <w:pPr>
        <w:pStyle w:val="AralkYok"/>
      </w:pPr>
      <w:r w:rsidRPr="003C0D01">
        <w:t xml:space="preserve">            (       </w:t>
      </w:r>
      <w:r w:rsidR="00B168C8" w:rsidRPr="00B168C8">
        <w:rPr>
          <w:color w:val="FF0000"/>
        </w:rPr>
        <w:t>nesnel</w:t>
      </w:r>
      <w:r w:rsidRPr="003C0D01">
        <w:rPr>
          <w:color w:val="FF0000"/>
        </w:rPr>
        <w:t xml:space="preserve"> </w:t>
      </w:r>
      <w:r w:rsidRPr="003C0D01">
        <w:t xml:space="preserve">        )  Köyümüz Sakarya il sınırları içindedir.</w:t>
      </w:r>
    </w:p>
    <w:p w14:paraId="658032E5" w14:textId="77777777" w:rsidR="00B168C8" w:rsidRDefault="00B168C8" w:rsidP="003C0D01">
      <w:pPr>
        <w:pStyle w:val="AralkYok"/>
      </w:pPr>
    </w:p>
    <w:p w14:paraId="45A31581" w14:textId="7FF5C4AB" w:rsidR="00257EBB" w:rsidRPr="00257EBB" w:rsidRDefault="00257EBB" w:rsidP="00257EBB">
      <w:pPr>
        <w:pStyle w:val="AralkYok"/>
        <w:rPr>
          <w:b/>
        </w:rPr>
      </w:pPr>
      <w:r w:rsidRPr="00257EBB">
        <w:rPr>
          <w:bCs/>
        </w:rPr>
        <w:t>“Büyük bir çam ağacıyım ben</w:t>
      </w:r>
      <w:r>
        <w:rPr>
          <w:bCs/>
        </w:rPr>
        <w:t xml:space="preserve"> </w:t>
      </w:r>
      <w:r w:rsidRPr="00257EBB">
        <w:rPr>
          <w:bCs/>
        </w:rPr>
        <w:t>koskoca ormanda, üzgün, mutsuz bir çam ağacı. Bütün arkadaşlarımı tek tek kestiler çünkü. Sıra bana ne zaman gelecek diye bekliyorum</w:t>
      </w:r>
      <w:r w:rsidR="00742369">
        <w:rPr>
          <w:bCs/>
        </w:rPr>
        <w:t xml:space="preserve"> </w:t>
      </w:r>
      <w:r w:rsidRPr="00257EBB">
        <w:rPr>
          <w:bCs/>
        </w:rPr>
        <w:t>günlerdir</w:t>
      </w:r>
      <w:r w:rsidRPr="00257EBB">
        <w:rPr>
          <w:b/>
        </w:rPr>
        <w:t>.”</w:t>
      </w:r>
    </w:p>
    <w:p w14:paraId="1C7CDA7F" w14:textId="77777777" w:rsidR="00257EBB" w:rsidRDefault="00257EBB" w:rsidP="00257EBB">
      <w:pPr>
        <w:pStyle w:val="AralkYok"/>
        <w:rPr>
          <w:b/>
        </w:rPr>
      </w:pPr>
      <w:r w:rsidRPr="00257EBB">
        <w:rPr>
          <w:b/>
        </w:rPr>
        <w:t>6- yukarıdaki olay paragrafında yer, zaman, kişi ve olay kavramlarından hangisi yoktur? (10p)</w:t>
      </w:r>
    </w:p>
    <w:p w14:paraId="1D2ADC5B" w14:textId="5E4ED99F" w:rsidR="00C82A41" w:rsidRDefault="00C82A41" w:rsidP="00257EBB">
      <w:pPr>
        <w:pStyle w:val="AralkYok"/>
        <w:rPr>
          <w:bCs/>
        </w:rPr>
      </w:pPr>
      <w:r>
        <w:rPr>
          <w:b/>
        </w:rPr>
        <w:t xml:space="preserve"> </w:t>
      </w:r>
      <w:r w:rsidRPr="004A142B">
        <w:rPr>
          <w:bCs/>
        </w:rPr>
        <w:t xml:space="preserve">Yukarıdaki olay paragrafında </w:t>
      </w:r>
      <w:r w:rsidRPr="00286259">
        <w:rPr>
          <w:bCs/>
          <w:color w:val="FF0000"/>
          <w:u w:val="single"/>
        </w:rPr>
        <w:t>zaman kavramı</w:t>
      </w:r>
      <w:r w:rsidRPr="004A142B">
        <w:rPr>
          <w:bCs/>
          <w:color w:val="FF0000"/>
        </w:rPr>
        <w:t xml:space="preserve"> </w:t>
      </w:r>
      <w:r w:rsidRPr="004A142B">
        <w:rPr>
          <w:bCs/>
        </w:rPr>
        <w:t>belirtilmemiştir.</w:t>
      </w:r>
    </w:p>
    <w:p w14:paraId="25902D3F" w14:textId="77777777" w:rsidR="004A142B" w:rsidRDefault="004A142B" w:rsidP="00257EBB">
      <w:pPr>
        <w:pStyle w:val="AralkYok"/>
        <w:rPr>
          <w:bCs/>
        </w:rPr>
      </w:pPr>
    </w:p>
    <w:p w14:paraId="08A6EF35" w14:textId="77777777" w:rsidR="004A142B" w:rsidRPr="004A142B" w:rsidRDefault="004A142B" w:rsidP="004A142B">
      <w:pPr>
        <w:pStyle w:val="AralkYok"/>
        <w:rPr>
          <w:b/>
          <w:bCs/>
        </w:rPr>
      </w:pPr>
      <w:r w:rsidRPr="004A142B">
        <w:rPr>
          <w:b/>
          <w:bCs/>
        </w:rPr>
        <w:t xml:space="preserve">7- Aşağıdaki sözcüklerden hangisi sözlükte en sonda yer alır, Düğün altını çizerek işaretleyiniz. </w:t>
      </w:r>
      <w:r w:rsidRPr="004A142B">
        <w:rPr>
          <w:bCs/>
        </w:rPr>
        <w:t>10p</w:t>
      </w:r>
    </w:p>
    <w:p w14:paraId="073378C8" w14:textId="77777777" w:rsidR="004A142B" w:rsidRDefault="004A142B" w:rsidP="004A142B">
      <w:pPr>
        <w:pStyle w:val="AralkYok"/>
        <w:rPr>
          <w:b/>
          <w:bCs/>
        </w:rPr>
      </w:pPr>
      <w:r w:rsidRPr="004A142B">
        <w:rPr>
          <w:b/>
          <w:bCs/>
        </w:rPr>
        <w:t xml:space="preserve">      Kasırga       kasap      kasaba       kasetçi   kasadar</w:t>
      </w:r>
    </w:p>
    <w:p w14:paraId="36F11BFC" w14:textId="58A5D6BB" w:rsidR="002162EF" w:rsidRDefault="00286259" w:rsidP="004A142B">
      <w:pPr>
        <w:pStyle w:val="AralkYok"/>
        <w:rPr>
          <w:color w:val="FF0000"/>
        </w:rPr>
      </w:pPr>
      <w:r w:rsidRPr="00286259">
        <w:t xml:space="preserve">Yukarıdaki 5 sözcüğün içerisinde sözlük sırasına göre en sonda bulunan sözcük </w:t>
      </w:r>
      <w:r w:rsidRPr="00286259">
        <w:rPr>
          <w:color w:val="FF0000"/>
          <w:u w:val="single" w:color="FF0000"/>
        </w:rPr>
        <w:t>kasırga ’dır</w:t>
      </w:r>
      <w:r w:rsidRPr="00286259">
        <w:rPr>
          <w:color w:val="FF0000"/>
        </w:rPr>
        <w:t>.</w:t>
      </w:r>
    </w:p>
    <w:p w14:paraId="4052E3F1" w14:textId="77777777" w:rsidR="00286259" w:rsidRDefault="00286259" w:rsidP="004A142B">
      <w:pPr>
        <w:pStyle w:val="AralkYok"/>
        <w:rPr>
          <w:color w:val="FF0000"/>
        </w:rPr>
      </w:pPr>
    </w:p>
    <w:p w14:paraId="6B04C5A6" w14:textId="77777777" w:rsidR="00692ED7" w:rsidRPr="00692ED7" w:rsidRDefault="00692ED7" w:rsidP="00692ED7">
      <w:pPr>
        <w:pStyle w:val="AralkYok"/>
        <w:rPr>
          <w:b/>
        </w:rPr>
      </w:pPr>
      <w:r w:rsidRPr="00692ED7">
        <w:rPr>
          <w:b/>
        </w:rPr>
        <w:t xml:space="preserve">8- Aşağıda parantezle belirtilen yerlere uygun noktalama işaretlerini getiriniz. (10 Puan) </w:t>
      </w:r>
    </w:p>
    <w:p w14:paraId="03C2B5C8" w14:textId="2518752B" w:rsidR="00536887" w:rsidRPr="00536887" w:rsidRDefault="00536887" w:rsidP="00536887">
      <w:pPr>
        <w:pStyle w:val="AralkYok"/>
      </w:pPr>
      <w:r w:rsidRPr="00536887">
        <w:t xml:space="preserve">Çocuklar </w:t>
      </w:r>
      <w:r w:rsidRPr="00536887">
        <w:rPr>
          <w:b/>
          <w:bCs/>
        </w:rPr>
        <w:t>,</w:t>
      </w:r>
      <w:r w:rsidRPr="00536887">
        <w:t xml:space="preserve">avuçlarına aldıkları kardan kartopu yapıyorlardı </w:t>
      </w:r>
      <w:r w:rsidR="00D33D48" w:rsidRPr="00536887">
        <w:t xml:space="preserve">( </w:t>
      </w:r>
      <w:r w:rsidR="00D33D48" w:rsidRPr="00D33D48">
        <w:rPr>
          <w:b/>
          <w:bCs/>
          <w:color w:val="FF0000"/>
          <w:sz w:val="28"/>
          <w:szCs w:val="28"/>
        </w:rPr>
        <w:t>.</w:t>
      </w:r>
      <w:r w:rsidRPr="00536887">
        <w:rPr>
          <w:b/>
          <w:bCs/>
          <w:color w:val="FF0000"/>
          <w:sz w:val="28"/>
          <w:szCs w:val="28"/>
        </w:rPr>
        <w:t xml:space="preserve"> </w:t>
      </w:r>
      <w:r w:rsidRPr="00536887">
        <w:t xml:space="preserve"> ) Bunları tüm güçleriyle karşılarındaki arkadaşlarına atıyorlar </w:t>
      </w:r>
      <w:r w:rsidR="00D33D48" w:rsidRPr="00536887">
        <w:rPr>
          <w:b/>
          <w:bCs/>
        </w:rPr>
        <w:t xml:space="preserve">( </w:t>
      </w:r>
      <w:r w:rsidR="00D33D48" w:rsidRPr="00D33D48">
        <w:rPr>
          <w:b/>
          <w:bCs/>
          <w:color w:val="FF0000"/>
          <w:sz w:val="28"/>
          <w:szCs w:val="28"/>
        </w:rPr>
        <w:t>,</w:t>
      </w:r>
      <w:r w:rsidRPr="00536887">
        <w:rPr>
          <w:b/>
          <w:bCs/>
          <w:color w:val="FF0000"/>
          <w:sz w:val="28"/>
          <w:szCs w:val="28"/>
        </w:rPr>
        <w:t xml:space="preserve"> </w:t>
      </w:r>
      <w:r w:rsidRPr="00536887">
        <w:t xml:space="preserve">) isabet ettirince de zafer çığlıkları atıyorlardı </w:t>
      </w:r>
      <w:r w:rsidRPr="00536887">
        <w:rPr>
          <w:b/>
          <w:bCs/>
        </w:rPr>
        <w:t>.</w:t>
      </w:r>
    </w:p>
    <w:p w14:paraId="5CAD50CB" w14:textId="77777777" w:rsidR="004A142B" w:rsidRPr="004A142B" w:rsidRDefault="004A142B" w:rsidP="004A142B">
      <w:pPr>
        <w:pStyle w:val="AralkYok"/>
      </w:pPr>
    </w:p>
    <w:p w14:paraId="1AE8A6AE" w14:textId="77777777" w:rsidR="00687A89" w:rsidRPr="00687A89" w:rsidRDefault="00687A89" w:rsidP="00687A89">
      <w:pPr>
        <w:pStyle w:val="AralkYok"/>
        <w:rPr>
          <w:b/>
          <w:bCs/>
        </w:rPr>
      </w:pPr>
      <w:r w:rsidRPr="00687A89">
        <w:rPr>
          <w:b/>
          <w:bCs/>
        </w:rPr>
        <w:t>Soru 9. Aşağıdaki deyimleri ve atasözlerini anlamlarıyla eşleştiriniz.(20p)</w:t>
      </w:r>
    </w:p>
    <w:p w14:paraId="6A4F2099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1.</w:t>
      </w:r>
      <w:r w:rsidRPr="00687A89">
        <w:rPr>
          <w:bCs/>
        </w:rPr>
        <w:t xml:space="preserve">) Gözü açık olmak            </w:t>
      </w:r>
      <w:r w:rsidRPr="00687A89">
        <w:rPr>
          <w:bCs/>
        </w:rPr>
        <w:tab/>
      </w:r>
      <w:r w:rsidRPr="00687A89">
        <w:rPr>
          <w:b/>
          <w:bCs/>
        </w:rPr>
        <w:t>A.</w:t>
      </w:r>
      <w:r w:rsidRPr="00687A89">
        <w:rPr>
          <w:bCs/>
        </w:rPr>
        <w:t xml:space="preserve"> Beklenmedik bir anda çok elverişli bir durumla karşılaşmak.</w:t>
      </w:r>
    </w:p>
    <w:p w14:paraId="78A2810B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2.</w:t>
      </w:r>
      <w:r w:rsidRPr="00687A89">
        <w:rPr>
          <w:bCs/>
        </w:rPr>
        <w:t xml:space="preserve">)Ağaç yaşken eğilir            </w:t>
      </w:r>
      <w:r w:rsidRPr="00687A89">
        <w:rPr>
          <w:bCs/>
        </w:rPr>
        <w:tab/>
      </w:r>
      <w:r w:rsidRPr="00687A89">
        <w:rPr>
          <w:b/>
          <w:bCs/>
        </w:rPr>
        <w:t>B.</w:t>
      </w:r>
      <w:r w:rsidRPr="00687A89">
        <w:rPr>
          <w:bCs/>
        </w:rPr>
        <w:t xml:space="preserve"> Uyanık ve becerikli olmak</w:t>
      </w:r>
    </w:p>
    <w:p w14:paraId="0D3D7FAE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3</w:t>
      </w:r>
      <w:r w:rsidRPr="00687A89">
        <w:rPr>
          <w:bCs/>
        </w:rPr>
        <w:t xml:space="preserve">.)Acele işe şeytan karışır.    </w:t>
      </w:r>
      <w:r w:rsidRPr="00687A89">
        <w:rPr>
          <w:bCs/>
        </w:rPr>
        <w:tab/>
      </w:r>
      <w:r w:rsidRPr="00687A89">
        <w:rPr>
          <w:b/>
          <w:bCs/>
        </w:rPr>
        <w:t>C.</w:t>
      </w:r>
      <w:r w:rsidRPr="00687A89">
        <w:rPr>
          <w:bCs/>
        </w:rPr>
        <w:t xml:space="preserve"> Aldanmamak için çok uyanık olmak</w:t>
      </w:r>
    </w:p>
    <w:p w14:paraId="0B57F348" w14:textId="77777777" w:rsidR="00687A89" w:rsidRPr="00687A89" w:rsidRDefault="00687A89" w:rsidP="00687A89">
      <w:pPr>
        <w:pStyle w:val="AralkYok"/>
        <w:rPr>
          <w:bCs/>
        </w:rPr>
      </w:pPr>
      <w:r w:rsidRPr="00687A89">
        <w:rPr>
          <w:b/>
          <w:bCs/>
        </w:rPr>
        <w:t>4</w:t>
      </w:r>
      <w:r w:rsidRPr="00687A89">
        <w:rPr>
          <w:bCs/>
        </w:rPr>
        <w:t>.)Kısmeti ayağına gelmek.</w:t>
      </w:r>
      <w:r w:rsidRPr="00687A89">
        <w:rPr>
          <w:bCs/>
        </w:rPr>
        <w:tab/>
      </w:r>
      <w:r w:rsidRPr="00687A89">
        <w:rPr>
          <w:b/>
          <w:bCs/>
        </w:rPr>
        <w:t>D.</w:t>
      </w:r>
      <w:r w:rsidRPr="00687A89">
        <w:rPr>
          <w:bCs/>
        </w:rPr>
        <w:t xml:space="preserve"> Çocuklar küçük yaşta kolay eğitilir.                                                      </w:t>
      </w:r>
      <w:r w:rsidRPr="00687A89">
        <w:rPr>
          <w:b/>
          <w:bCs/>
        </w:rPr>
        <w:t>5.</w:t>
      </w:r>
      <w:r w:rsidRPr="00687A89">
        <w:rPr>
          <w:bCs/>
        </w:rPr>
        <w:t xml:space="preserve">)Gözünü dört açmak           </w:t>
      </w:r>
      <w:r w:rsidRPr="00687A89">
        <w:rPr>
          <w:bCs/>
        </w:rPr>
        <w:tab/>
      </w:r>
      <w:r w:rsidRPr="00687A89">
        <w:rPr>
          <w:b/>
          <w:bCs/>
        </w:rPr>
        <w:t>E.</w:t>
      </w:r>
      <w:r w:rsidRPr="00687A89">
        <w:rPr>
          <w:bCs/>
        </w:rPr>
        <w:t xml:space="preserve"> Çabucak bitsin diye acele yapılan işler yanlış ve eksik olur.</w:t>
      </w:r>
    </w:p>
    <w:p w14:paraId="220ABD2E" w14:textId="77777777" w:rsidR="009F7A59" w:rsidRPr="009F7A59" w:rsidRDefault="002433E7" w:rsidP="009F7A59">
      <w:pPr>
        <w:pStyle w:val="AralkYok"/>
        <w:rPr>
          <w:b/>
          <w:bCs/>
          <w:color w:val="FF0000"/>
        </w:rPr>
      </w:pPr>
      <w:r w:rsidRPr="009F7A59">
        <w:rPr>
          <w:bCs/>
          <w:color w:val="FF0000"/>
        </w:rPr>
        <w:t xml:space="preserve">    </w:t>
      </w:r>
      <w:r w:rsidR="009F7A59" w:rsidRPr="009F7A59">
        <w:rPr>
          <w:b/>
          <w:bCs/>
          <w:color w:val="FF0000"/>
        </w:rPr>
        <w:t>1-B, 2-D, 3-E, 4-A, 5-C</w:t>
      </w:r>
    </w:p>
    <w:p w14:paraId="4325AE31" w14:textId="11085BA4" w:rsidR="004A142B" w:rsidRPr="00257EBB" w:rsidRDefault="004A142B" w:rsidP="00257EBB">
      <w:pPr>
        <w:pStyle w:val="AralkYok"/>
        <w:rPr>
          <w:bCs/>
        </w:rPr>
      </w:pPr>
    </w:p>
    <w:p w14:paraId="22518C7E" w14:textId="77777777" w:rsidR="00B168C8" w:rsidRPr="003C0D01" w:rsidRDefault="00B168C8" w:rsidP="003C0D01">
      <w:pPr>
        <w:pStyle w:val="AralkYok"/>
      </w:pPr>
    </w:p>
    <w:p w14:paraId="13EC969A" w14:textId="54BD0551" w:rsidR="00A50EAC" w:rsidRDefault="006B17A4" w:rsidP="006B17A4">
      <w:pPr>
        <w:pStyle w:val="AralkYok"/>
        <w:jc w:val="center"/>
      </w:pPr>
      <w:r>
        <w:t>Reha Aşık</w:t>
      </w:r>
    </w:p>
    <w:p w14:paraId="53B1E020" w14:textId="7A79655C" w:rsidR="006B17A4" w:rsidRPr="00E7599C" w:rsidRDefault="006B17A4" w:rsidP="006B17A4">
      <w:pPr>
        <w:pStyle w:val="AralkYok"/>
        <w:jc w:val="center"/>
      </w:pPr>
      <w:r>
        <w:t>Türkçe Öğretmeni</w:t>
      </w:r>
    </w:p>
    <w:sectPr w:rsidR="006B17A4" w:rsidRPr="00E7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11"/>
    <w:rsid w:val="00020F48"/>
    <w:rsid w:val="00052A52"/>
    <w:rsid w:val="00084A68"/>
    <w:rsid w:val="001A6BB4"/>
    <w:rsid w:val="001E44D6"/>
    <w:rsid w:val="002162EF"/>
    <w:rsid w:val="00225D11"/>
    <w:rsid w:val="00240C8C"/>
    <w:rsid w:val="002433E7"/>
    <w:rsid w:val="00257EBB"/>
    <w:rsid w:val="00277FA8"/>
    <w:rsid w:val="00286259"/>
    <w:rsid w:val="002E7D90"/>
    <w:rsid w:val="00340D17"/>
    <w:rsid w:val="003A4AC5"/>
    <w:rsid w:val="003C0D01"/>
    <w:rsid w:val="003D1908"/>
    <w:rsid w:val="004A142B"/>
    <w:rsid w:val="00536887"/>
    <w:rsid w:val="00572514"/>
    <w:rsid w:val="00577244"/>
    <w:rsid w:val="00687A89"/>
    <w:rsid w:val="00692ED7"/>
    <w:rsid w:val="006B17A4"/>
    <w:rsid w:val="00742369"/>
    <w:rsid w:val="007B4332"/>
    <w:rsid w:val="007E65F8"/>
    <w:rsid w:val="007F7B62"/>
    <w:rsid w:val="0082493B"/>
    <w:rsid w:val="00857D8F"/>
    <w:rsid w:val="00865548"/>
    <w:rsid w:val="008B3B2A"/>
    <w:rsid w:val="009667FB"/>
    <w:rsid w:val="009F7A59"/>
    <w:rsid w:val="00A50EAC"/>
    <w:rsid w:val="00A72566"/>
    <w:rsid w:val="00B168C8"/>
    <w:rsid w:val="00B21D05"/>
    <w:rsid w:val="00B416FF"/>
    <w:rsid w:val="00BC2C9C"/>
    <w:rsid w:val="00C16F01"/>
    <w:rsid w:val="00C82A41"/>
    <w:rsid w:val="00D33D48"/>
    <w:rsid w:val="00DB4E8E"/>
    <w:rsid w:val="00E63F3A"/>
    <w:rsid w:val="00E7599C"/>
    <w:rsid w:val="00F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616D"/>
  <w15:chartTrackingRefBased/>
  <w15:docId w15:val="{E00EF9FD-42F0-41A5-BC5D-2BD7BCB8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29</cp:revision>
  <dcterms:created xsi:type="dcterms:W3CDTF">2024-12-19T07:10:00Z</dcterms:created>
  <dcterms:modified xsi:type="dcterms:W3CDTF">2024-12-19T08:58:00Z</dcterms:modified>
</cp:coreProperties>
</file>